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4DB0" w14:textId="77777777" w:rsidR="00B450D4" w:rsidRPr="00405990" w:rsidRDefault="00B450D4" w:rsidP="00B450D4">
      <w:pPr>
        <w:ind w:hanging="10"/>
        <w:rPr>
          <w:rFonts w:ascii="Arial Narrow" w:hAnsi="Arial Narrow"/>
          <w:lang w:val="es-MX"/>
        </w:rPr>
      </w:pPr>
    </w:p>
    <w:p w14:paraId="4D525D09" w14:textId="77777777" w:rsidR="00B450D4" w:rsidRPr="00405990" w:rsidRDefault="00B450D4" w:rsidP="00B450D4">
      <w:pPr>
        <w:ind w:hanging="10"/>
        <w:jc w:val="both"/>
        <w:rPr>
          <w:rFonts w:ascii="Arial Narrow" w:hAnsi="Arial Narrow"/>
          <w:lang w:val="es-MX"/>
        </w:rPr>
      </w:pPr>
      <w:r w:rsidRPr="00405990">
        <w:rPr>
          <w:rFonts w:ascii="Arial Narrow" w:hAnsi="Arial Narrow"/>
          <w:lang w:val="es-MX"/>
        </w:rPr>
        <w:t>Yo, ……………………………………………</w:t>
      </w:r>
      <w:proofErr w:type="gramStart"/>
      <w:r w:rsidRPr="00405990">
        <w:rPr>
          <w:rFonts w:ascii="Arial Narrow" w:hAnsi="Arial Narrow"/>
          <w:lang w:val="es-MX"/>
        </w:rPr>
        <w:t>…….</w:t>
      </w:r>
      <w:proofErr w:type="gramEnd"/>
      <w:r w:rsidRPr="00405990">
        <w:rPr>
          <w:rFonts w:ascii="Arial Narrow" w:hAnsi="Arial Narrow"/>
          <w:lang w:val="es-MX"/>
        </w:rPr>
        <w:t>.……………………</w:t>
      </w:r>
      <w:proofErr w:type="gramStart"/>
      <w:r w:rsidRPr="00405990">
        <w:rPr>
          <w:rFonts w:ascii="Arial Narrow" w:hAnsi="Arial Narrow"/>
          <w:lang w:val="es-MX"/>
        </w:rPr>
        <w:t>…….</w:t>
      </w:r>
      <w:proofErr w:type="gramEnd"/>
      <w:r w:rsidRPr="00405990">
        <w:rPr>
          <w:rFonts w:ascii="Arial Narrow" w:hAnsi="Arial Narrow"/>
          <w:lang w:val="es-MX"/>
        </w:rPr>
        <w:t>…………………………………………</w:t>
      </w:r>
      <w:proofErr w:type="gramStart"/>
      <w:r w:rsidRPr="00405990">
        <w:rPr>
          <w:rFonts w:ascii="Arial Narrow" w:hAnsi="Arial Narrow"/>
          <w:lang w:val="es-MX"/>
        </w:rPr>
        <w:t>…….…..</w:t>
      </w:r>
      <w:proofErr w:type="gramEnd"/>
    </w:p>
    <w:p w14:paraId="6BC80519" w14:textId="3D575866" w:rsidR="00B450D4" w:rsidRPr="00405990" w:rsidRDefault="00B450D4" w:rsidP="00B450D4">
      <w:pPr>
        <w:ind w:hanging="10"/>
        <w:jc w:val="both"/>
        <w:rPr>
          <w:rFonts w:ascii="Arial Narrow" w:hAnsi="Arial Narrow" w:cs="Arial"/>
        </w:rPr>
      </w:pPr>
      <w:r w:rsidRPr="00405990">
        <w:rPr>
          <w:rFonts w:ascii="Arial Narrow" w:hAnsi="Arial Narrow"/>
          <w:lang w:val="es-MX"/>
        </w:rPr>
        <w:t xml:space="preserve">Identificado con documento de identidad </w:t>
      </w:r>
      <w:proofErr w:type="spellStart"/>
      <w:r w:rsidRPr="00405990">
        <w:rPr>
          <w:rFonts w:ascii="Arial Narrow" w:hAnsi="Arial Narrow"/>
          <w:lang w:val="es-MX"/>
        </w:rPr>
        <w:t>N</w:t>
      </w:r>
      <w:r w:rsidR="0019702A" w:rsidRPr="00405990">
        <w:rPr>
          <w:rFonts w:ascii="Arial Narrow" w:hAnsi="Arial Narrow"/>
          <w:lang w:val="es-MX"/>
        </w:rPr>
        <w:t>.</w:t>
      </w:r>
      <w:r w:rsidRPr="00405990">
        <w:rPr>
          <w:rFonts w:ascii="Arial Narrow" w:hAnsi="Arial Narrow"/>
          <w:lang w:val="es-MX"/>
        </w:rPr>
        <w:t>°</w:t>
      </w:r>
      <w:proofErr w:type="spellEnd"/>
      <w:r w:rsidRPr="00405990">
        <w:rPr>
          <w:rFonts w:ascii="Arial Narrow" w:hAnsi="Arial Narrow"/>
          <w:lang w:val="es-MX"/>
        </w:rPr>
        <w:t xml:space="preserve"> …………</w:t>
      </w:r>
      <w:proofErr w:type="gramStart"/>
      <w:r w:rsidRPr="00405990">
        <w:rPr>
          <w:rFonts w:ascii="Arial Narrow" w:hAnsi="Arial Narrow"/>
          <w:lang w:val="es-MX"/>
        </w:rPr>
        <w:t>…….</w:t>
      </w:r>
      <w:proofErr w:type="gramEnd"/>
      <w:r w:rsidRPr="00405990">
        <w:rPr>
          <w:rFonts w:ascii="Arial Narrow" w:hAnsi="Arial Narrow"/>
          <w:lang w:val="es-MX"/>
        </w:rPr>
        <w:t>.representante legal de (</w:t>
      </w:r>
      <w:r w:rsidRPr="00405990">
        <w:rPr>
          <w:rFonts w:ascii="Arial Narrow" w:hAnsi="Arial Narrow"/>
          <w:b/>
          <w:bCs/>
          <w:lang w:val="es-MX"/>
        </w:rPr>
        <w:t>en caso aplique</w:t>
      </w:r>
      <w:r w:rsidRPr="00405990">
        <w:rPr>
          <w:rFonts w:ascii="Arial Narrow" w:hAnsi="Arial Narrow"/>
          <w:lang w:val="es-MX"/>
        </w:rPr>
        <w:t>)………………………………con RUC N</w:t>
      </w:r>
      <w:r w:rsidR="0019702A" w:rsidRPr="00405990">
        <w:rPr>
          <w:rFonts w:ascii="Arial Narrow" w:hAnsi="Arial Narrow"/>
          <w:lang w:val="es-MX"/>
        </w:rPr>
        <w:t>.</w:t>
      </w:r>
      <w:r w:rsidRPr="00405990">
        <w:rPr>
          <w:rFonts w:ascii="Arial Narrow" w:hAnsi="Arial Narrow"/>
          <w:lang w:val="es-MX"/>
        </w:rPr>
        <w:t xml:space="preserve">º …………………………………, </w:t>
      </w:r>
      <w:r w:rsidRPr="00405990">
        <w:rPr>
          <w:rFonts w:ascii="Arial Narrow" w:hAnsi="Arial Narrow" w:cs="Arial"/>
        </w:rPr>
        <w:t>en consideración de la relación contractual del servicio</w:t>
      </w:r>
      <w:r w:rsidR="004921A1" w:rsidRPr="00405990">
        <w:rPr>
          <w:rFonts w:ascii="Arial Narrow" w:hAnsi="Arial Narrow" w:cs="Arial"/>
          <w:b/>
          <w:bCs/>
          <w:i/>
          <w:iCs/>
        </w:rPr>
        <w:t>/bien</w:t>
      </w:r>
      <w:r w:rsidRPr="00405990">
        <w:rPr>
          <w:rFonts w:ascii="Arial Narrow" w:hAnsi="Arial Narrow" w:cs="Arial"/>
        </w:rPr>
        <w:t xml:space="preserve"> (</w:t>
      </w:r>
      <w:r w:rsidR="004921A1" w:rsidRPr="00405990">
        <w:rPr>
          <w:rFonts w:ascii="Arial Narrow" w:hAnsi="Arial Narrow" w:cs="Arial"/>
          <w:b/>
          <w:bCs/>
        </w:rPr>
        <w:t>indicar nombre</w:t>
      </w:r>
      <w:r w:rsidRPr="00405990">
        <w:rPr>
          <w:rFonts w:ascii="Arial Narrow" w:hAnsi="Arial Narrow" w:cs="Arial"/>
          <w:b/>
          <w:bCs/>
        </w:rPr>
        <w:t>......................)</w:t>
      </w:r>
      <w:r w:rsidRPr="00405990">
        <w:rPr>
          <w:rFonts w:ascii="Arial Narrow" w:hAnsi="Arial Narrow" w:cs="Arial"/>
        </w:rPr>
        <w:t xml:space="preserve"> que mantengo con la </w:t>
      </w:r>
      <w:r w:rsidRPr="0090450E">
        <w:rPr>
          <w:rFonts w:ascii="Arial Narrow" w:hAnsi="Arial Narrow" w:cs="Arial"/>
        </w:rPr>
        <w:t>S</w:t>
      </w:r>
      <w:r w:rsidR="00C07F5D" w:rsidRPr="0090450E">
        <w:rPr>
          <w:rFonts w:ascii="Arial Narrow" w:hAnsi="Arial Narrow" w:cs="Arial"/>
        </w:rPr>
        <w:t>unass</w:t>
      </w:r>
      <w:r w:rsidRPr="00405990">
        <w:rPr>
          <w:rFonts w:ascii="Arial Narrow" w:hAnsi="Arial Narrow" w:cs="Arial"/>
        </w:rPr>
        <w:t>, DECLARO bajo juramento:</w:t>
      </w:r>
    </w:p>
    <w:p w14:paraId="7025B868" w14:textId="29C2299D" w:rsidR="00CC30F2" w:rsidRPr="00830A1E" w:rsidRDefault="00CC30F2" w:rsidP="00FD1B26">
      <w:pPr>
        <w:numPr>
          <w:ilvl w:val="0"/>
          <w:numId w:val="2"/>
        </w:numPr>
        <w:tabs>
          <w:tab w:val="left" w:pos="426"/>
        </w:tabs>
        <w:contextualSpacing/>
        <w:jc w:val="both"/>
        <w:rPr>
          <w:rFonts w:ascii="Arial Narrow" w:hAnsi="Arial Narrow" w:cs="Arial"/>
          <w:bCs/>
        </w:rPr>
      </w:pPr>
      <w:r w:rsidRPr="00830A1E">
        <w:rPr>
          <w:rFonts w:ascii="Arial Narrow" w:hAnsi="Arial Narrow" w:cs="Arial"/>
          <w:bCs/>
        </w:rPr>
        <w:t>Mantener y guardar estricta reserva y absoluta confidencialidad sobre las características, términos y condiciones del contrato de servicio, incluyendo información objeto de derecho de autor, patentes, técnicas, modelos, invenciones, conocimientos prácticos (</w:t>
      </w:r>
      <w:proofErr w:type="spellStart"/>
      <w:r w:rsidRPr="00830A1E">
        <w:rPr>
          <w:rFonts w:ascii="Arial Narrow" w:hAnsi="Arial Narrow" w:cs="Arial"/>
          <w:bCs/>
        </w:rPr>
        <w:t>know</w:t>
      </w:r>
      <w:proofErr w:type="spellEnd"/>
      <w:r w:rsidRPr="00830A1E">
        <w:rPr>
          <w:rFonts w:ascii="Arial Narrow" w:hAnsi="Arial Narrow" w:cs="Arial"/>
          <w:bCs/>
        </w:rPr>
        <w:t>–</w:t>
      </w:r>
      <w:proofErr w:type="spellStart"/>
      <w:r w:rsidRPr="00830A1E">
        <w:rPr>
          <w:rFonts w:ascii="Arial Narrow" w:hAnsi="Arial Narrow" w:cs="Arial"/>
          <w:bCs/>
        </w:rPr>
        <w:t>how</w:t>
      </w:r>
      <w:proofErr w:type="spellEnd"/>
      <w:r w:rsidRPr="00830A1E">
        <w:rPr>
          <w:rFonts w:ascii="Arial Narrow" w:hAnsi="Arial Narrow" w:cs="Arial"/>
          <w:bCs/>
        </w:rPr>
        <w:t>), proceso, algoritmos, programas, ejecutables, investigaciones, detalles de diseño, información financiera,</w:t>
      </w:r>
      <w:r w:rsidRPr="00405990">
        <w:rPr>
          <w:rFonts w:ascii="Arial Narrow" w:hAnsi="Arial Narrow" w:cs="Arial"/>
          <w:b/>
          <w:i/>
          <w:iCs/>
        </w:rPr>
        <w:t xml:space="preserve"> </w:t>
      </w:r>
      <w:r w:rsidRPr="00830A1E">
        <w:rPr>
          <w:rFonts w:ascii="Arial Narrow" w:hAnsi="Arial Narrow" w:cs="Arial"/>
          <w:bCs/>
        </w:rPr>
        <w:t xml:space="preserve">relaciones de negocio y contractuales, </w:t>
      </w:r>
      <w:r w:rsidRPr="00405990">
        <w:rPr>
          <w:rFonts w:ascii="Arial Narrow" w:hAnsi="Arial Narrow" w:cs="Arial"/>
          <w:b/>
          <w:i/>
          <w:iCs/>
        </w:rPr>
        <w:t xml:space="preserve">así como todos los documentos e información </w:t>
      </w:r>
      <w:r w:rsidR="00C664AF" w:rsidRPr="00405990">
        <w:rPr>
          <w:rFonts w:ascii="Arial Narrow" w:hAnsi="Arial Narrow" w:cs="Arial"/>
          <w:b/>
          <w:i/>
          <w:iCs/>
        </w:rPr>
        <w:t>a la que</w:t>
      </w:r>
      <w:r w:rsidRPr="00405990">
        <w:rPr>
          <w:rFonts w:ascii="Arial Narrow" w:hAnsi="Arial Narrow" w:cs="Arial"/>
          <w:b/>
          <w:i/>
          <w:iCs/>
        </w:rPr>
        <w:t xml:space="preserve"> la Sunass </w:t>
      </w:r>
      <w:r w:rsidR="00C664AF" w:rsidRPr="00405990">
        <w:rPr>
          <w:rFonts w:ascii="Arial Narrow" w:hAnsi="Arial Narrow" w:cs="Arial"/>
          <w:b/>
          <w:i/>
          <w:iCs/>
        </w:rPr>
        <w:t xml:space="preserve">haya brindado acceso </w:t>
      </w:r>
      <w:r w:rsidRPr="00405990">
        <w:rPr>
          <w:rFonts w:ascii="Arial Narrow" w:hAnsi="Arial Narrow" w:cs="Arial"/>
          <w:b/>
          <w:i/>
          <w:iCs/>
        </w:rPr>
        <w:t xml:space="preserve">y/o </w:t>
      </w:r>
      <w:r w:rsidR="00C664AF" w:rsidRPr="00405990">
        <w:rPr>
          <w:rFonts w:ascii="Arial Narrow" w:hAnsi="Arial Narrow" w:cs="Arial"/>
          <w:b/>
          <w:i/>
          <w:iCs/>
        </w:rPr>
        <w:t xml:space="preserve">a </w:t>
      </w:r>
      <w:r w:rsidRPr="00405990">
        <w:rPr>
          <w:rFonts w:ascii="Arial Narrow" w:hAnsi="Arial Narrow" w:cs="Arial"/>
          <w:b/>
          <w:i/>
          <w:iCs/>
        </w:rPr>
        <w:t xml:space="preserve">mi personal designado para la prestación del servicio/bien. </w:t>
      </w:r>
      <w:r w:rsidRPr="00830A1E">
        <w:rPr>
          <w:rFonts w:ascii="Arial Narrow" w:hAnsi="Arial Narrow" w:cs="Arial"/>
          <w:bCs/>
        </w:rPr>
        <w:t xml:space="preserve">Se entiende que la obligación asumida está referida no solo a los documentos e información señalados como “confidenciales” sino a toda información que debido al contrato o vinculado con la ejecución </w:t>
      </w:r>
      <w:r w:rsidR="00176062" w:rsidRPr="00830A1E">
        <w:rPr>
          <w:rFonts w:ascii="Arial Narrow" w:hAnsi="Arial Narrow" w:cs="Arial"/>
          <w:bCs/>
        </w:rPr>
        <w:t>de este</w:t>
      </w:r>
      <w:r w:rsidRPr="00830A1E">
        <w:rPr>
          <w:rFonts w:ascii="Arial Narrow" w:hAnsi="Arial Narrow" w:cs="Arial"/>
          <w:bCs/>
        </w:rPr>
        <w:t>, pueda ser conocida por cualquier medio. En consecuencia, nos abstenemos de divulgar tales documentos</w:t>
      </w:r>
      <w:r w:rsidR="00C664AF" w:rsidRPr="00830A1E">
        <w:rPr>
          <w:rFonts w:ascii="Arial Narrow" w:hAnsi="Arial Narrow" w:cs="Arial"/>
          <w:bCs/>
        </w:rPr>
        <w:t>,</w:t>
      </w:r>
      <w:r w:rsidR="00C664AF" w:rsidRPr="00405990">
        <w:rPr>
          <w:rFonts w:ascii="Arial Narrow" w:hAnsi="Arial Narrow" w:cs="Arial"/>
          <w:b/>
          <w:i/>
          <w:iCs/>
        </w:rPr>
        <w:t xml:space="preserve"> información</w:t>
      </w:r>
      <w:r w:rsidRPr="00405990">
        <w:rPr>
          <w:rFonts w:ascii="Arial Narrow" w:hAnsi="Arial Narrow" w:cs="Arial"/>
          <w:b/>
          <w:i/>
          <w:iCs/>
        </w:rPr>
        <w:t xml:space="preserve">, </w:t>
      </w:r>
      <w:r w:rsidRPr="00830A1E">
        <w:rPr>
          <w:rFonts w:ascii="Arial Narrow" w:hAnsi="Arial Narrow" w:cs="Arial"/>
          <w:bCs/>
        </w:rPr>
        <w:t xml:space="preserve">conversaciones, acuerdos de reuniones y comentarios que como parte de la contratación </w:t>
      </w:r>
      <w:r w:rsidR="00C664AF" w:rsidRPr="00405990">
        <w:rPr>
          <w:rFonts w:ascii="Arial Narrow" w:hAnsi="Arial Narrow" w:cs="Arial"/>
          <w:b/>
          <w:i/>
          <w:iCs/>
        </w:rPr>
        <w:t>tengamos</w:t>
      </w:r>
      <w:r w:rsidRPr="00405990">
        <w:rPr>
          <w:rFonts w:ascii="Arial Narrow" w:hAnsi="Arial Narrow" w:cs="Arial"/>
          <w:b/>
          <w:i/>
          <w:iCs/>
        </w:rPr>
        <w:t xml:space="preserve"> acceso y/</w:t>
      </w:r>
      <w:r w:rsidR="00C664AF" w:rsidRPr="00405990">
        <w:rPr>
          <w:rFonts w:ascii="Arial Narrow" w:hAnsi="Arial Narrow" w:cs="Arial"/>
          <w:b/>
          <w:i/>
          <w:iCs/>
        </w:rPr>
        <w:t>u</w:t>
      </w:r>
      <w:r w:rsidRPr="00405990">
        <w:rPr>
          <w:rFonts w:ascii="Arial Narrow" w:hAnsi="Arial Narrow" w:cs="Arial"/>
          <w:b/>
          <w:i/>
          <w:iCs/>
        </w:rPr>
        <w:t xml:space="preserve"> </w:t>
      </w:r>
      <w:r w:rsidR="00C664AF" w:rsidRPr="00405990">
        <w:rPr>
          <w:rFonts w:ascii="Arial Narrow" w:hAnsi="Arial Narrow" w:cs="Arial"/>
          <w:b/>
          <w:i/>
          <w:iCs/>
        </w:rPr>
        <w:t xml:space="preserve">obtengamos </w:t>
      </w:r>
      <w:r w:rsidRPr="00830A1E">
        <w:rPr>
          <w:rFonts w:ascii="Arial Narrow" w:hAnsi="Arial Narrow" w:cs="Arial"/>
          <w:bCs/>
        </w:rPr>
        <w:t>conocimiento ya sea de forma directa o indirecta.</w:t>
      </w:r>
    </w:p>
    <w:p w14:paraId="73788052" w14:textId="11AF50C0" w:rsidR="00B450D4" w:rsidRPr="00830A1E" w:rsidRDefault="00B450D4" w:rsidP="00FD1B26">
      <w:pPr>
        <w:numPr>
          <w:ilvl w:val="0"/>
          <w:numId w:val="2"/>
        </w:numPr>
        <w:tabs>
          <w:tab w:val="left" w:pos="426"/>
        </w:tabs>
        <w:contextualSpacing/>
        <w:jc w:val="both"/>
        <w:rPr>
          <w:rFonts w:ascii="Arial Narrow" w:eastAsia="Arial Narrow" w:hAnsi="Arial Narrow" w:cs="Arial Narrow"/>
          <w:b/>
          <w:bCs/>
          <w:i/>
          <w:iCs/>
        </w:rPr>
      </w:pPr>
      <w:r w:rsidRPr="00830A1E">
        <w:rPr>
          <w:rFonts w:ascii="Arial Narrow" w:hAnsi="Arial Narrow" w:cs="Arial"/>
        </w:rPr>
        <w:t xml:space="preserve">Conocer y </w:t>
      </w:r>
      <w:r w:rsidR="004921A1" w:rsidRPr="00830A1E">
        <w:rPr>
          <w:rFonts w:ascii="Arial Narrow" w:hAnsi="Arial Narrow" w:cs="Arial"/>
          <w:b/>
          <w:bCs/>
          <w:i/>
          <w:iCs/>
        </w:rPr>
        <w:t xml:space="preserve">dar </w:t>
      </w:r>
      <w:r w:rsidR="00521127" w:rsidRPr="00830A1E">
        <w:rPr>
          <w:rFonts w:ascii="Arial Narrow" w:hAnsi="Arial Narrow" w:cs="Arial"/>
          <w:b/>
          <w:bCs/>
          <w:i/>
          <w:iCs/>
        </w:rPr>
        <w:t xml:space="preserve">cumplimiento </w:t>
      </w:r>
      <w:r w:rsidR="00C820D2" w:rsidRPr="00830A1E">
        <w:rPr>
          <w:rFonts w:ascii="Arial Narrow" w:hAnsi="Arial Narrow" w:cs="Arial"/>
          <w:b/>
          <w:bCs/>
          <w:i/>
          <w:iCs/>
        </w:rPr>
        <w:t>a la directiva</w:t>
      </w:r>
      <w:r w:rsidR="000E1CF7" w:rsidRPr="00830A1E">
        <w:rPr>
          <w:rFonts w:ascii="Arial Narrow" w:hAnsi="Arial Narrow" w:cs="Arial"/>
          <w:b/>
          <w:bCs/>
          <w:i/>
          <w:iCs/>
        </w:rPr>
        <w:t xml:space="preserve"> </w:t>
      </w:r>
      <w:r w:rsidR="004921A1" w:rsidRPr="00830A1E">
        <w:rPr>
          <w:rFonts w:ascii="Arial Narrow" w:hAnsi="Arial Narrow" w:cs="Arial"/>
          <w:b/>
          <w:bCs/>
          <w:i/>
          <w:iCs/>
        </w:rPr>
        <w:t xml:space="preserve">Lineamientos </w:t>
      </w:r>
      <w:r w:rsidR="00C820D2" w:rsidRPr="00830A1E">
        <w:rPr>
          <w:rFonts w:ascii="Arial Narrow" w:hAnsi="Arial Narrow" w:cs="Arial"/>
          <w:b/>
          <w:bCs/>
          <w:i/>
          <w:iCs/>
        </w:rPr>
        <w:t>E</w:t>
      </w:r>
      <w:r w:rsidR="004921A1" w:rsidRPr="00830A1E">
        <w:rPr>
          <w:rFonts w:ascii="Arial Narrow" w:hAnsi="Arial Narrow" w:cs="Arial"/>
          <w:b/>
          <w:bCs/>
          <w:i/>
          <w:iCs/>
        </w:rPr>
        <w:t>specíficos de</w:t>
      </w:r>
      <w:r w:rsidR="004921A1" w:rsidRPr="00830A1E">
        <w:rPr>
          <w:rFonts w:ascii="Arial Narrow" w:hAnsi="Arial Narrow" w:cs="Arial"/>
        </w:rPr>
        <w:t xml:space="preserve"> </w:t>
      </w:r>
      <w:r w:rsidR="00C820D2" w:rsidRPr="00830A1E">
        <w:rPr>
          <w:rFonts w:ascii="Arial Narrow" w:hAnsi="Arial Narrow" w:cs="Arial"/>
          <w:b/>
          <w:bCs/>
          <w:i/>
          <w:iCs/>
        </w:rPr>
        <w:t>S</w:t>
      </w:r>
      <w:r w:rsidRPr="00830A1E">
        <w:rPr>
          <w:rFonts w:ascii="Arial Narrow" w:hAnsi="Arial Narrow" w:cs="Arial"/>
          <w:b/>
          <w:bCs/>
          <w:i/>
          <w:iCs/>
        </w:rPr>
        <w:t>eguridad de la Información</w:t>
      </w:r>
      <w:r w:rsidRPr="00830A1E">
        <w:rPr>
          <w:rFonts w:ascii="Arial Narrow" w:hAnsi="Arial Narrow" w:cs="Arial"/>
        </w:rPr>
        <w:t xml:space="preserve"> de la Sunass</w:t>
      </w:r>
      <w:r w:rsidR="000E1CF7" w:rsidRPr="00830A1E">
        <w:rPr>
          <w:rFonts w:ascii="Arial Narrow" w:hAnsi="Arial Narrow" w:cs="Arial"/>
        </w:rPr>
        <w:t xml:space="preserve"> </w:t>
      </w:r>
      <w:r w:rsidR="004921A1" w:rsidRPr="00830A1E">
        <w:rPr>
          <w:rFonts w:ascii="Arial Narrow" w:hAnsi="Arial Narrow" w:cs="Arial"/>
          <w:b/>
          <w:bCs/>
          <w:i/>
          <w:iCs/>
        </w:rPr>
        <w:t>(</w:t>
      </w:r>
      <w:r w:rsidR="002A2D16" w:rsidRPr="00830A1E">
        <w:rPr>
          <w:rFonts w:ascii="Arial Narrow" w:hAnsi="Arial Narrow" w:cs="Arial"/>
          <w:b/>
          <w:bCs/>
          <w:i/>
          <w:iCs/>
        </w:rPr>
        <w:t>Sección</w:t>
      </w:r>
      <w:r w:rsidR="004921A1" w:rsidRPr="00830A1E">
        <w:rPr>
          <w:rFonts w:ascii="Arial Narrow" w:hAnsi="Arial Narrow" w:cs="Arial"/>
          <w:b/>
          <w:bCs/>
          <w:i/>
          <w:iCs/>
        </w:rPr>
        <w:t xml:space="preserve"> </w:t>
      </w:r>
      <w:r w:rsidR="00C820D2" w:rsidRPr="00830A1E">
        <w:rPr>
          <w:rFonts w:ascii="Arial Narrow" w:hAnsi="Arial Narrow" w:cs="Arial"/>
          <w:b/>
          <w:bCs/>
          <w:i/>
          <w:iCs/>
        </w:rPr>
        <w:t>“</w:t>
      </w:r>
      <w:r w:rsidR="004921A1" w:rsidRPr="00830A1E">
        <w:rPr>
          <w:rFonts w:ascii="Arial Narrow" w:hAnsi="Arial Narrow" w:cs="Arial"/>
          <w:b/>
          <w:bCs/>
          <w:i/>
          <w:iCs/>
        </w:rPr>
        <w:t>relación con proveedores</w:t>
      </w:r>
      <w:r w:rsidR="00C820D2" w:rsidRPr="00830A1E">
        <w:rPr>
          <w:rFonts w:ascii="Arial Narrow" w:hAnsi="Arial Narrow" w:cs="Arial"/>
          <w:b/>
          <w:bCs/>
          <w:i/>
          <w:iCs/>
        </w:rPr>
        <w:t>”</w:t>
      </w:r>
      <w:r w:rsidR="004921A1" w:rsidRPr="00830A1E">
        <w:rPr>
          <w:rFonts w:ascii="Arial Narrow" w:hAnsi="Arial Narrow" w:cs="Arial"/>
          <w:b/>
          <w:bCs/>
          <w:i/>
          <w:iCs/>
        </w:rPr>
        <w:t>) que como anexo forman parte</w:t>
      </w:r>
      <w:r w:rsidR="000E1CF7" w:rsidRPr="00830A1E">
        <w:rPr>
          <w:rFonts w:ascii="Arial Narrow" w:hAnsi="Arial Narrow" w:cs="Arial"/>
        </w:rPr>
        <w:t xml:space="preserve"> del presente documento</w:t>
      </w:r>
      <w:r w:rsidR="00521127" w:rsidRPr="00830A1E">
        <w:rPr>
          <w:rFonts w:ascii="Arial Narrow" w:hAnsi="Arial Narrow" w:cs="Arial"/>
        </w:rPr>
        <w:t xml:space="preserve">, </w:t>
      </w:r>
      <w:r w:rsidR="00521127" w:rsidRPr="00830A1E">
        <w:rPr>
          <w:rFonts w:ascii="Arial Narrow" w:hAnsi="Arial Narrow" w:cs="Arial"/>
          <w:b/>
          <w:bCs/>
          <w:i/>
          <w:iCs/>
        </w:rPr>
        <w:t>las mismas que haré extensivas a</w:t>
      </w:r>
      <w:r w:rsidR="008D2F14" w:rsidRPr="00830A1E">
        <w:rPr>
          <w:rFonts w:ascii="Arial Narrow" w:hAnsi="Arial Narrow" w:cs="Arial"/>
          <w:b/>
          <w:bCs/>
          <w:i/>
          <w:iCs/>
        </w:rPr>
        <w:t>l</w:t>
      </w:r>
      <w:r w:rsidR="00521127" w:rsidRPr="00830A1E">
        <w:rPr>
          <w:rFonts w:ascii="Arial Narrow" w:hAnsi="Arial Narrow" w:cs="Arial"/>
          <w:b/>
          <w:bCs/>
          <w:i/>
          <w:iCs/>
        </w:rPr>
        <w:t xml:space="preserve"> persona</w:t>
      </w:r>
      <w:r w:rsidR="008D2F14" w:rsidRPr="00830A1E">
        <w:rPr>
          <w:rFonts w:ascii="Arial Narrow" w:hAnsi="Arial Narrow" w:cs="Arial"/>
          <w:b/>
          <w:bCs/>
          <w:i/>
          <w:iCs/>
        </w:rPr>
        <w:t>l</w:t>
      </w:r>
      <w:r w:rsidR="00521127" w:rsidRPr="00830A1E">
        <w:rPr>
          <w:rFonts w:ascii="Arial Narrow" w:hAnsi="Arial Narrow" w:cs="Arial"/>
          <w:b/>
          <w:bCs/>
          <w:i/>
          <w:iCs/>
        </w:rPr>
        <w:t xml:space="preserve"> designad</w:t>
      </w:r>
      <w:r w:rsidR="008D2F14" w:rsidRPr="00830A1E">
        <w:rPr>
          <w:rFonts w:ascii="Arial Narrow" w:hAnsi="Arial Narrow" w:cs="Arial"/>
          <w:b/>
          <w:bCs/>
          <w:i/>
          <w:iCs/>
        </w:rPr>
        <w:t>o</w:t>
      </w:r>
      <w:r w:rsidR="00521127" w:rsidRPr="00830A1E">
        <w:rPr>
          <w:rFonts w:ascii="Arial Narrow" w:hAnsi="Arial Narrow" w:cs="Arial"/>
          <w:b/>
          <w:bCs/>
          <w:i/>
          <w:iCs/>
        </w:rPr>
        <w:t xml:space="preserve"> para la prestación del servicio/bien.</w:t>
      </w:r>
      <w:r w:rsidR="00521127" w:rsidRPr="00830A1E" w:rsidDel="00521127">
        <w:rPr>
          <w:rFonts w:ascii="Arial Narrow" w:eastAsia="Arial Narrow" w:hAnsi="Arial Narrow" w:cs="Arial Narrow"/>
          <w:b/>
          <w:bCs/>
          <w:i/>
          <w:iCs/>
        </w:rPr>
        <w:t xml:space="preserve"> </w:t>
      </w:r>
    </w:p>
    <w:p w14:paraId="67BB0AC4" w14:textId="18C3443A" w:rsidR="002A2D16" w:rsidRPr="00830A1E" w:rsidRDefault="00B450D4" w:rsidP="00FD1B26">
      <w:pPr>
        <w:numPr>
          <w:ilvl w:val="0"/>
          <w:numId w:val="2"/>
        </w:numPr>
        <w:tabs>
          <w:tab w:val="left" w:pos="426"/>
        </w:tabs>
        <w:contextualSpacing/>
        <w:jc w:val="both"/>
        <w:rPr>
          <w:rFonts w:ascii="Arial Narrow" w:hAnsi="Arial Narrow" w:cs="Arial"/>
          <w:b/>
          <w:bCs/>
          <w:i/>
          <w:iCs/>
        </w:rPr>
      </w:pPr>
      <w:r w:rsidRPr="00830A1E">
        <w:rPr>
          <w:rFonts w:ascii="Arial Narrow" w:eastAsia="Times New Roman" w:hAnsi="Arial Narrow" w:cs="Arial"/>
        </w:rPr>
        <w:t>Proteger los activos de información</w:t>
      </w:r>
      <w:r w:rsidR="009F2F2B" w:rsidRPr="00830A1E">
        <w:rPr>
          <w:rFonts w:ascii="Arial Narrow" w:eastAsia="Times New Roman" w:hAnsi="Arial Narrow" w:cs="Arial"/>
        </w:rPr>
        <w:t xml:space="preserve"> </w:t>
      </w:r>
      <w:r w:rsidR="009F2F2B" w:rsidRPr="00830A1E">
        <w:rPr>
          <w:rFonts w:ascii="Arial Narrow" w:eastAsia="Times New Roman" w:hAnsi="Arial Narrow" w:cs="Arial"/>
          <w:vertAlign w:val="superscript"/>
        </w:rPr>
        <w:t>(</w:t>
      </w:r>
      <w:r w:rsidRPr="00830A1E">
        <w:rPr>
          <w:rFonts w:ascii="Arial Narrow" w:eastAsia="Times New Roman" w:hAnsi="Arial Narrow" w:cs="Arial"/>
          <w:vertAlign w:val="superscript"/>
        </w:rPr>
        <w:footnoteReference w:id="1"/>
      </w:r>
      <w:r w:rsidRPr="00830A1E">
        <w:rPr>
          <w:rFonts w:ascii="Arial Narrow" w:eastAsia="Times New Roman" w:hAnsi="Arial Narrow" w:cs="Arial"/>
          <w:vertAlign w:val="superscript"/>
        </w:rPr>
        <w:t>)</w:t>
      </w:r>
      <w:r w:rsidR="00297FBC" w:rsidRPr="00830A1E">
        <w:rPr>
          <w:rFonts w:ascii="Arial Narrow" w:eastAsia="Times New Roman" w:hAnsi="Arial Narrow" w:cs="Arial"/>
        </w:rPr>
        <w:t xml:space="preserve"> </w:t>
      </w:r>
      <w:r w:rsidR="002A2D16" w:rsidRPr="00830A1E">
        <w:rPr>
          <w:rFonts w:ascii="Arial Narrow" w:eastAsia="Times New Roman" w:hAnsi="Arial Narrow" w:cs="Arial"/>
          <w:b/>
          <w:bCs/>
          <w:i/>
          <w:iCs/>
        </w:rPr>
        <w:t xml:space="preserve">de la Sunass </w:t>
      </w:r>
      <w:r w:rsidR="00C664AF" w:rsidRPr="00830A1E">
        <w:rPr>
          <w:rFonts w:ascii="Arial Narrow" w:eastAsia="Times New Roman" w:hAnsi="Arial Narrow" w:cs="Arial"/>
          <w:b/>
          <w:bCs/>
          <w:i/>
          <w:iCs/>
        </w:rPr>
        <w:t>evitando</w:t>
      </w:r>
      <w:r w:rsidR="00C664AF" w:rsidRPr="00830A1E">
        <w:rPr>
          <w:rFonts w:ascii="Arial Narrow" w:eastAsia="Times New Roman" w:hAnsi="Arial Narrow" w:cs="Arial"/>
        </w:rPr>
        <w:t xml:space="preserve"> su </w:t>
      </w:r>
      <w:r w:rsidRPr="00830A1E">
        <w:rPr>
          <w:rFonts w:ascii="Arial Narrow" w:eastAsia="Times New Roman" w:hAnsi="Arial Narrow" w:cs="Arial"/>
        </w:rPr>
        <w:t>pérdida, modificación</w:t>
      </w:r>
      <w:r w:rsidR="002A2D16" w:rsidRPr="00830A1E">
        <w:rPr>
          <w:rFonts w:ascii="Arial Narrow" w:eastAsia="Times New Roman" w:hAnsi="Arial Narrow" w:cs="Arial"/>
        </w:rPr>
        <w:t xml:space="preserve">, </w:t>
      </w:r>
      <w:r w:rsidRPr="00830A1E">
        <w:rPr>
          <w:rFonts w:ascii="Arial Narrow" w:eastAsia="Times New Roman" w:hAnsi="Arial Narrow" w:cs="Arial"/>
        </w:rPr>
        <w:t>destrucción, falsificación, robo, uso indebido y/o divulgación</w:t>
      </w:r>
      <w:r w:rsidR="002A2D16" w:rsidRPr="00830A1E">
        <w:rPr>
          <w:rFonts w:ascii="Arial Narrow" w:eastAsia="Times New Roman" w:hAnsi="Arial Narrow" w:cs="Arial"/>
        </w:rPr>
        <w:t xml:space="preserve">; </w:t>
      </w:r>
      <w:r w:rsidR="002A2D16" w:rsidRPr="00830A1E">
        <w:rPr>
          <w:rFonts w:ascii="Arial Narrow" w:eastAsia="Times New Roman" w:hAnsi="Arial Narrow" w:cs="Arial"/>
          <w:b/>
          <w:bCs/>
          <w:i/>
          <w:iCs/>
        </w:rPr>
        <w:t>cumplien</w:t>
      </w:r>
      <w:r w:rsidR="00ED31CF" w:rsidRPr="00830A1E">
        <w:rPr>
          <w:rFonts w:ascii="Arial Narrow" w:eastAsia="Times New Roman" w:hAnsi="Arial Narrow" w:cs="Arial"/>
          <w:b/>
          <w:bCs/>
          <w:i/>
          <w:iCs/>
        </w:rPr>
        <w:t>d</w:t>
      </w:r>
      <w:r w:rsidR="002A2D16" w:rsidRPr="00830A1E">
        <w:rPr>
          <w:rFonts w:ascii="Arial Narrow" w:eastAsia="Times New Roman" w:hAnsi="Arial Narrow" w:cs="Arial"/>
          <w:b/>
          <w:bCs/>
          <w:i/>
          <w:iCs/>
        </w:rPr>
        <w:t xml:space="preserve">o </w:t>
      </w:r>
      <w:r w:rsidR="00E609A2" w:rsidRPr="00830A1E">
        <w:rPr>
          <w:rFonts w:ascii="Arial Narrow" w:eastAsia="Times New Roman" w:hAnsi="Arial Narrow" w:cs="Arial"/>
          <w:b/>
          <w:bCs/>
          <w:i/>
          <w:iCs/>
        </w:rPr>
        <w:t>lo establecido en la directiva “L</w:t>
      </w:r>
      <w:r w:rsidR="002A2D16" w:rsidRPr="00830A1E">
        <w:rPr>
          <w:rFonts w:ascii="Arial Narrow" w:eastAsia="Times New Roman" w:hAnsi="Arial Narrow" w:cs="Arial"/>
          <w:b/>
          <w:bCs/>
          <w:i/>
          <w:iCs/>
        </w:rPr>
        <w:t xml:space="preserve">ineamientos </w:t>
      </w:r>
      <w:r w:rsidR="00E609A2" w:rsidRPr="00830A1E">
        <w:rPr>
          <w:rFonts w:ascii="Arial Narrow" w:eastAsia="Times New Roman" w:hAnsi="Arial Narrow" w:cs="Arial"/>
          <w:b/>
          <w:bCs/>
          <w:i/>
          <w:iCs/>
        </w:rPr>
        <w:t>E</w:t>
      </w:r>
      <w:r w:rsidR="002A2D16" w:rsidRPr="00830A1E">
        <w:rPr>
          <w:rFonts w:ascii="Arial Narrow" w:eastAsia="Times New Roman" w:hAnsi="Arial Narrow" w:cs="Arial"/>
          <w:b/>
          <w:bCs/>
          <w:i/>
          <w:iCs/>
        </w:rPr>
        <w:t xml:space="preserve">specíficos de </w:t>
      </w:r>
      <w:r w:rsidR="00E609A2" w:rsidRPr="00830A1E">
        <w:rPr>
          <w:rFonts w:ascii="Arial Narrow" w:eastAsia="Times New Roman" w:hAnsi="Arial Narrow" w:cs="Arial"/>
          <w:b/>
          <w:bCs/>
          <w:i/>
          <w:iCs/>
        </w:rPr>
        <w:t>S</w:t>
      </w:r>
      <w:r w:rsidR="002A2D16" w:rsidRPr="00830A1E">
        <w:rPr>
          <w:rFonts w:ascii="Arial Narrow" w:eastAsia="Times New Roman" w:hAnsi="Arial Narrow" w:cs="Arial"/>
          <w:b/>
          <w:bCs/>
          <w:i/>
          <w:iCs/>
        </w:rPr>
        <w:t>eguridad de la Información</w:t>
      </w:r>
      <w:r w:rsidR="00E609A2" w:rsidRPr="00830A1E">
        <w:rPr>
          <w:rFonts w:ascii="Arial Narrow" w:eastAsia="Times New Roman" w:hAnsi="Arial Narrow" w:cs="Arial"/>
          <w:b/>
          <w:bCs/>
          <w:i/>
          <w:iCs/>
        </w:rPr>
        <w:t>”</w:t>
      </w:r>
      <w:r w:rsidR="002A2D16" w:rsidRPr="00830A1E">
        <w:rPr>
          <w:rFonts w:ascii="Arial Narrow" w:eastAsia="Times New Roman" w:hAnsi="Arial Narrow" w:cs="Arial"/>
        </w:rPr>
        <w:t>.</w:t>
      </w:r>
      <w:r w:rsidR="00E43ACA" w:rsidRPr="00830A1E">
        <w:rPr>
          <w:rFonts w:ascii="Arial Narrow" w:eastAsia="Times New Roman" w:hAnsi="Arial Narrow" w:cs="Arial"/>
        </w:rPr>
        <w:t xml:space="preserve"> </w:t>
      </w:r>
      <w:r w:rsidR="00E43ACA" w:rsidRPr="00830A1E">
        <w:rPr>
          <w:rFonts w:ascii="Arial Narrow" w:eastAsia="Times New Roman" w:hAnsi="Arial Narrow" w:cs="Arial"/>
          <w:b/>
          <w:bCs/>
          <w:i/>
          <w:iCs/>
        </w:rPr>
        <w:t xml:space="preserve">En caso tome conocimiento de algún evento o incidente de seguridad que pueda involucrar un activo de información de Sunass, comunicaré inmediatamente al correo electrónico </w:t>
      </w:r>
      <w:hyperlink r:id="rId8" w:history="1">
        <w:r w:rsidR="005E3BE1" w:rsidRPr="00830A1E">
          <w:rPr>
            <w:rStyle w:val="Hipervnculo"/>
            <w:rFonts w:ascii="Arial Narrow" w:eastAsia="Times New Roman" w:hAnsi="Arial Narrow" w:cs="Arial"/>
            <w:b/>
            <w:bCs/>
            <w:i/>
            <w:iCs/>
          </w:rPr>
          <w:t>oficialdeseguridaddigital@sunass.gob.pe</w:t>
        </w:r>
      </w:hyperlink>
      <w:r w:rsidR="00E43ACA" w:rsidRPr="00830A1E">
        <w:rPr>
          <w:rFonts w:ascii="Arial Narrow" w:eastAsia="Times New Roman" w:hAnsi="Arial Narrow" w:cs="Arial"/>
          <w:b/>
          <w:bCs/>
          <w:i/>
          <w:iCs/>
        </w:rPr>
        <w:t>.</w:t>
      </w:r>
    </w:p>
    <w:p w14:paraId="2DAEB7FF" w14:textId="77777777" w:rsidR="0018299D" w:rsidRPr="00830A1E" w:rsidRDefault="0018299D" w:rsidP="00FD1B26">
      <w:pPr>
        <w:numPr>
          <w:ilvl w:val="0"/>
          <w:numId w:val="2"/>
        </w:numPr>
        <w:tabs>
          <w:tab w:val="left" w:pos="426"/>
        </w:tabs>
        <w:contextualSpacing/>
        <w:jc w:val="both"/>
        <w:rPr>
          <w:rFonts w:ascii="Arial Narrow" w:hAnsi="Arial Narrow" w:cs="Arial"/>
          <w:b/>
          <w:bCs/>
          <w:i/>
          <w:iCs/>
        </w:rPr>
      </w:pPr>
      <w:r w:rsidRPr="00830A1E">
        <w:rPr>
          <w:rFonts w:ascii="Arial Narrow" w:hAnsi="Arial Narrow" w:cs="Arial"/>
        </w:rPr>
        <w:t>Conocer que toda la información</w:t>
      </w:r>
      <w:r w:rsidRPr="00830A1E">
        <w:rPr>
          <w:rFonts w:ascii="Arial Narrow" w:hAnsi="Arial Narrow" w:cs="Arial"/>
          <w:b/>
          <w:bCs/>
          <w:i/>
          <w:iCs/>
        </w:rPr>
        <w:t xml:space="preserve"> entregada </w:t>
      </w:r>
      <w:r w:rsidRPr="00830A1E">
        <w:rPr>
          <w:rFonts w:ascii="Arial Narrow" w:hAnsi="Arial Narrow" w:cs="Arial"/>
        </w:rPr>
        <w:t>es de propiedad exclusiva de la Sunass. En consecuencia, no se utilizará dicha información para otro uso distinto al indicado en el servicio a ejecutar.</w:t>
      </w:r>
    </w:p>
    <w:p w14:paraId="2E00445C" w14:textId="4953969A" w:rsidR="00B450D4" w:rsidRPr="00830A1E" w:rsidRDefault="00B450D4" w:rsidP="00FD1B26">
      <w:pPr>
        <w:numPr>
          <w:ilvl w:val="0"/>
          <w:numId w:val="2"/>
        </w:numPr>
        <w:tabs>
          <w:tab w:val="left" w:pos="426"/>
        </w:tabs>
        <w:contextualSpacing/>
        <w:jc w:val="both"/>
        <w:rPr>
          <w:rFonts w:ascii="Arial Narrow" w:hAnsi="Arial Narrow" w:cs="Arial"/>
        </w:rPr>
      </w:pPr>
      <w:r w:rsidRPr="00830A1E">
        <w:rPr>
          <w:rFonts w:ascii="Arial Narrow" w:hAnsi="Arial Narrow" w:cs="Arial"/>
        </w:rPr>
        <w:t xml:space="preserve">Conocer que en caso fuera requerido por alguna autoridad administrativa o judicial revelar la información o documentación a la que se refiere la presente cláusula, </w:t>
      </w:r>
      <w:r w:rsidRPr="00830A1E">
        <w:rPr>
          <w:rFonts w:ascii="Arial Narrow" w:hAnsi="Arial Narrow" w:cs="Arial"/>
          <w:bCs/>
        </w:rPr>
        <w:t>se notificará</w:t>
      </w:r>
      <w:r w:rsidRPr="00830A1E">
        <w:rPr>
          <w:rFonts w:ascii="Arial Narrow" w:hAnsi="Arial Narrow" w:cs="Arial"/>
        </w:rPr>
        <w:t xml:space="preserve"> anticipadamente a la Sunass para que adopte las medidas que considere necesarias a fin de proteger la confidencialidad de la información.</w:t>
      </w:r>
    </w:p>
    <w:p w14:paraId="5B4B444D" w14:textId="6C2BA07D" w:rsidR="00B450D4" w:rsidRPr="00830A1E" w:rsidRDefault="00B450D4" w:rsidP="00FD1B26">
      <w:pPr>
        <w:numPr>
          <w:ilvl w:val="0"/>
          <w:numId w:val="2"/>
        </w:numPr>
        <w:tabs>
          <w:tab w:val="left" w:pos="426"/>
        </w:tabs>
        <w:contextualSpacing/>
        <w:jc w:val="both"/>
        <w:rPr>
          <w:rFonts w:ascii="Arial Narrow" w:hAnsi="Arial Narrow" w:cs="Arial"/>
        </w:rPr>
      </w:pPr>
      <w:r w:rsidRPr="00830A1E">
        <w:rPr>
          <w:rFonts w:ascii="Arial Narrow" w:hAnsi="Arial Narrow" w:cs="Arial"/>
        </w:rPr>
        <w:t>Devolver todo activo (</w:t>
      </w:r>
      <w:r w:rsidR="005E622F" w:rsidRPr="00830A1E">
        <w:rPr>
          <w:rFonts w:ascii="Arial Narrow" w:hAnsi="Arial Narrow" w:cs="Arial"/>
          <w:b/>
          <w:bCs/>
          <w:i/>
          <w:iCs/>
        </w:rPr>
        <w:t>información</w:t>
      </w:r>
      <w:r w:rsidR="005E622F" w:rsidRPr="00830A1E">
        <w:rPr>
          <w:rFonts w:ascii="Arial Narrow" w:hAnsi="Arial Narrow" w:cs="Arial"/>
        </w:rPr>
        <w:t xml:space="preserve">, </w:t>
      </w:r>
      <w:r w:rsidRPr="00830A1E">
        <w:rPr>
          <w:rFonts w:ascii="Arial Narrow" w:hAnsi="Arial Narrow" w:cs="Arial"/>
          <w:i/>
          <w:iCs/>
        </w:rPr>
        <w:t>software</w:t>
      </w:r>
      <w:r w:rsidRPr="00830A1E">
        <w:rPr>
          <w:rFonts w:ascii="Arial Narrow" w:hAnsi="Arial Narrow" w:cs="Arial"/>
        </w:rPr>
        <w:t xml:space="preserve">, documentación, equipos, tarjetas de acceso, entre otros) que le haya proporcionado </w:t>
      </w:r>
      <w:r w:rsidRPr="00830A1E">
        <w:rPr>
          <w:rFonts w:ascii="Arial Narrow" w:hAnsi="Arial Narrow" w:cs="Arial"/>
          <w:bCs/>
        </w:rPr>
        <w:t>la Sunass</w:t>
      </w:r>
      <w:r w:rsidRPr="00830A1E">
        <w:rPr>
          <w:rFonts w:ascii="Arial Narrow" w:hAnsi="Arial Narrow" w:cs="Arial"/>
        </w:rPr>
        <w:t xml:space="preserve"> para la ejecución del servicio, al momento de la resolución o término del contrato, sin que sea necesario que éste se lo requiera.</w:t>
      </w:r>
    </w:p>
    <w:p w14:paraId="718837BA" w14:textId="2E38DEE0" w:rsidR="00B450D4" w:rsidRPr="00830A1E" w:rsidRDefault="00B450D4" w:rsidP="00FD1B26">
      <w:pPr>
        <w:numPr>
          <w:ilvl w:val="0"/>
          <w:numId w:val="2"/>
        </w:numPr>
        <w:tabs>
          <w:tab w:val="left" w:pos="426"/>
        </w:tabs>
        <w:contextualSpacing/>
        <w:jc w:val="both"/>
        <w:rPr>
          <w:rFonts w:ascii="Arial Narrow" w:eastAsia="Times New Roman" w:hAnsi="Arial Narrow" w:cs="Arial"/>
        </w:rPr>
      </w:pPr>
      <w:r w:rsidRPr="00830A1E">
        <w:rPr>
          <w:rFonts w:ascii="Arial Narrow" w:eastAsia="Times New Roman" w:hAnsi="Arial Narrow" w:cs="Arial"/>
        </w:rPr>
        <w:t>Conocer que el deber de confidencialidad opera desde la fecha de inicio del servicio y se mantendrá vigente incluso hasta después de la extinción de</w:t>
      </w:r>
      <w:r w:rsidR="00D7564E" w:rsidRPr="00830A1E">
        <w:rPr>
          <w:rFonts w:ascii="Arial Narrow" w:eastAsia="Times New Roman" w:hAnsi="Arial Narrow" w:cs="Arial"/>
        </w:rPr>
        <w:t xml:space="preserve"> </w:t>
      </w:r>
      <w:r w:rsidR="00D7564E" w:rsidRPr="00830A1E">
        <w:rPr>
          <w:rFonts w:ascii="Arial Narrow" w:eastAsia="Times New Roman" w:hAnsi="Arial Narrow" w:cs="Arial"/>
          <w:b/>
          <w:bCs/>
          <w:i/>
          <w:iCs/>
        </w:rPr>
        <w:t>este</w:t>
      </w:r>
      <w:r w:rsidR="00D7564E" w:rsidRPr="00830A1E">
        <w:rPr>
          <w:rFonts w:ascii="Arial Narrow" w:eastAsia="Times New Roman" w:hAnsi="Arial Narrow" w:cs="Arial"/>
        </w:rPr>
        <w:t>.</w:t>
      </w:r>
    </w:p>
    <w:p w14:paraId="7B0EF441" w14:textId="6BB2163D" w:rsidR="00E87CB4" w:rsidRPr="00405990" w:rsidRDefault="005E622F" w:rsidP="00FD1B26">
      <w:pPr>
        <w:numPr>
          <w:ilvl w:val="0"/>
          <w:numId w:val="2"/>
        </w:numPr>
        <w:tabs>
          <w:tab w:val="left" w:pos="426"/>
        </w:tabs>
        <w:contextualSpacing/>
        <w:jc w:val="both"/>
        <w:rPr>
          <w:rFonts w:ascii="Arial Narrow" w:eastAsia="Times New Roman" w:hAnsi="Arial Narrow" w:cs="Arial"/>
          <w:b/>
          <w:bCs/>
          <w:i/>
          <w:iCs/>
        </w:rPr>
      </w:pPr>
      <w:r w:rsidRPr="00830A1E">
        <w:rPr>
          <w:rFonts w:ascii="Arial Narrow" w:eastAsia="Times New Roman" w:hAnsi="Arial Narrow" w:cs="Arial"/>
          <w:b/>
          <w:bCs/>
          <w:i/>
          <w:iCs/>
        </w:rPr>
        <w:t xml:space="preserve">Aceptar </w:t>
      </w:r>
      <w:r w:rsidR="00CC30F2" w:rsidRPr="00830A1E">
        <w:rPr>
          <w:rFonts w:ascii="Arial Narrow" w:eastAsia="Times New Roman" w:hAnsi="Arial Narrow" w:cs="Arial"/>
          <w:b/>
          <w:bCs/>
          <w:i/>
          <w:iCs/>
        </w:rPr>
        <w:t>que,</w:t>
      </w:r>
      <w:r w:rsidRPr="00830A1E">
        <w:rPr>
          <w:rFonts w:ascii="Arial Narrow" w:eastAsia="Times New Roman" w:hAnsi="Arial Narrow" w:cs="Arial"/>
          <w:b/>
          <w:bCs/>
          <w:i/>
          <w:iCs/>
        </w:rPr>
        <w:t xml:space="preserve"> ante un incumplimiento de las obligaciones y disposiciones</w:t>
      </w:r>
      <w:r w:rsidRPr="00405990">
        <w:rPr>
          <w:rFonts w:ascii="Arial Narrow" w:eastAsia="Times New Roman" w:hAnsi="Arial Narrow" w:cs="Arial"/>
          <w:b/>
          <w:bCs/>
          <w:i/>
          <w:iCs/>
        </w:rPr>
        <w:t xml:space="preserve"> establecidas en el presente documento, la SUNASS tiene la potestad de tomar las </w:t>
      </w:r>
      <w:r w:rsidR="002A2D16" w:rsidRPr="00405990">
        <w:rPr>
          <w:rFonts w:ascii="Arial Narrow" w:eastAsia="Times New Roman" w:hAnsi="Arial Narrow" w:cs="Arial"/>
          <w:b/>
          <w:bCs/>
          <w:i/>
          <w:iCs/>
        </w:rPr>
        <w:t>medidas correspondientes</w:t>
      </w:r>
      <w:r w:rsidRPr="00405990">
        <w:rPr>
          <w:rFonts w:ascii="Arial Narrow" w:eastAsia="Times New Roman" w:hAnsi="Arial Narrow" w:cs="Arial"/>
          <w:b/>
          <w:bCs/>
          <w:i/>
          <w:iCs/>
        </w:rPr>
        <w:t>, incluyendo las acciones legales que la Ley faculte.</w:t>
      </w:r>
    </w:p>
    <w:p w14:paraId="3DDDA90B" w14:textId="77777777" w:rsidR="00B450D4" w:rsidRPr="00405990" w:rsidRDefault="00B450D4" w:rsidP="00B450D4">
      <w:pPr>
        <w:jc w:val="both"/>
        <w:rPr>
          <w:rFonts w:ascii="Arial Narrow" w:hAnsi="Arial Narrow" w:cs="Arial"/>
        </w:rPr>
      </w:pPr>
    </w:p>
    <w:p w14:paraId="7BAAD2B3" w14:textId="77777777" w:rsidR="00B450D4" w:rsidRPr="00405990" w:rsidRDefault="00B450D4" w:rsidP="00B450D4">
      <w:pPr>
        <w:jc w:val="right"/>
        <w:rPr>
          <w:rFonts w:ascii="Arial Narrow" w:hAnsi="Arial Narrow" w:cs="Arial"/>
        </w:rPr>
      </w:pPr>
      <w:r w:rsidRPr="00405990">
        <w:rPr>
          <w:rFonts w:ascii="Arial Narrow" w:hAnsi="Arial Narrow" w:cs="Arial"/>
        </w:rPr>
        <w:t>…………………….,………. de…………. de 20….</w:t>
      </w:r>
    </w:p>
    <w:p w14:paraId="636216B6" w14:textId="77777777" w:rsidR="00B450D4" w:rsidRPr="00405990" w:rsidRDefault="00B450D4" w:rsidP="00B450D4">
      <w:pPr>
        <w:jc w:val="both"/>
        <w:rPr>
          <w:rFonts w:ascii="Arial Narrow" w:hAnsi="Arial Narrow" w:cs="Arial"/>
        </w:rPr>
      </w:pPr>
    </w:p>
    <w:p w14:paraId="450E1D5B" w14:textId="77777777" w:rsidR="00B450D4" w:rsidRPr="00405990" w:rsidRDefault="00B450D4" w:rsidP="00B450D4">
      <w:pPr>
        <w:jc w:val="both"/>
        <w:rPr>
          <w:rFonts w:ascii="Arial Narrow" w:hAnsi="Arial Narrow" w:cs="Arial"/>
        </w:rPr>
      </w:pPr>
      <w:r w:rsidRPr="00405990">
        <w:rPr>
          <w:rFonts w:ascii="Arial Narrow" w:hAnsi="Arial Narrow" w:cs="Arial"/>
        </w:rPr>
        <w:lastRenderedPageBreak/>
        <w:t>Nombre de Empresa (en caso aplique):</w:t>
      </w:r>
    </w:p>
    <w:p w14:paraId="498912B6" w14:textId="77777777" w:rsidR="00B450D4" w:rsidRPr="00405990" w:rsidRDefault="00B450D4" w:rsidP="00B450D4">
      <w:pPr>
        <w:jc w:val="both"/>
        <w:rPr>
          <w:rFonts w:ascii="Arial Narrow" w:hAnsi="Arial Narrow" w:cs="Arial"/>
        </w:rPr>
      </w:pPr>
    </w:p>
    <w:p w14:paraId="2A9FA41D" w14:textId="1D45B000" w:rsidR="00B450D4" w:rsidRPr="00405990" w:rsidRDefault="00B450D4" w:rsidP="00B450D4">
      <w:pPr>
        <w:jc w:val="both"/>
        <w:rPr>
          <w:rFonts w:ascii="Arial Narrow" w:hAnsi="Arial Narrow" w:cs="Arial"/>
        </w:rPr>
      </w:pPr>
      <w:r w:rsidRPr="00405990">
        <w:rPr>
          <w:rFonts w:ascii="Arial Narrow" w:hAnsi="Arial Narrow" w:cs="Arial"/>
        </w:rPr>
        <w:t>___________</w:t>
      </w:r>
      <w:r w:rsidR="00AF7141" w:rsidRPr="00405990">
        <w:rPr>
          <w:rFonts w:ascii="Arial Narrow" w:hAnsi="Arial Narrow" w:cs="Arial"/>
        </w:rPr>
        <w:t>________</w:t>
      </w:r>
      <w:r w:rsidRPr="00405990">
        <w:rPr>
          <w:rFonts w:ascii="Arial Narrow" w:hAnsi="Arial Narrow" w:cs="Arial"/>
        </w:rPr>
        <w:t>______</w:t>
      </w:r>
    </w:p>
    <w:p w14:paraId="4967B7C3" w14:textId="4899208C" w:rsidR="00B450D4" w:rsidRPr="00405990" w:rsidRDefault="00B450D4" w:rsidP="00B450D4">
      <w:pPr>
        <w:jc w:val="both"/>
        <w:rPr>
          <w:rFonts w:ascii="Arial Narrow" w:hAnsi="Arial Narrow" w:cs="Arial"/>
        </w:rPr>
      </w:pPr>
      <w:r w:rsidRPr="00405990">
        <w:rPr>
          <w:rFonts w:ascii="Arial Narrow" w:hAnsi="Arial Narrow" w:cs="Arial"/>
        </w:rPr>
        <w:t>Firma del Proveedor</w:t>
      </w:r>
      <w:r w:rsidR="00CC30F2" w:rsidRPr="00405990">
        <w:rPr>
          <w:rFonts w:ascii="Arial Narrow" w:hAnsi="Arial Narrow" w:cs="Arial"/>
        </w:rPr>
        <w:t xml:space="preserve"> o Representante Legal</w:t>
      </w:r>
    </w:p>
    <w:p w14:paraId="2B019BC4" w14:textId="77777777" w:rsidR="00B450D4" w:rsidRPr="00405990" w:rsidRDefault="00B450D4" w:rsidP="00B450D4">
      <w:pPr>
        <w:jc w:val="both"/>
        <w:rPr>
          <w:rFonts w:ascii="Arial Narrow" w:hAnsi="Arial Narrow" w:cs="Arial"/>
        </w:rPr>
      </w:pPr>
      <w:r w:rsidRPr="00405990">
        <w:rPr>
          <w:rFonts w:ascii="Arial Narrow" w:hAnsi="Arial Narrow" w:cs="Arial"/>
        </w:rPr>
        <w:t>Nombre y apellidos:</w:t>
      </w:r>
    </w:p>
    <w:p w14:paraId="77E9F145" w14:textId="5A277D1B" w:rsidR="00845648" w:rsidRPr="00405990" w:rsidRDefault="00B450D4" w:rsidP="00B450D4">
      <w:pPr>
        <w:widowControl w:val="0"/>
        <w:autoSpaceDE w:val="0"/>
        <w:autoSpaceDN w:val="0"/>
        <w:spacing w:after="0" w:line="240" w:lineRule="auto"/>
        <w:ind w:right="341"/>
        <w:rPr>
          <w:rFonts w:ascii="Arial Narrow" w:hAnsi="Arial Narrow" w:cs="Arial"/>
        </w:rPr>
      </w:pPr>
      <w:r w:rsidRPr="00405990">
        <w:rPr>
          <w:rFonts w:ascii="Arial Narrow" w:hAnsi="Arial Narrow" w:cs="Arial"/>
        </w:rPr>
        <w:t>RUC/DNI:</w:t>
      </w:r>
    </w:p>
    <w:p w14:paraId="37F75DC9" w14:textId="27D5ADDB" w:rsidR="000E1CF7" w:rsidRPr="00405990" w:rsidRDefault="000E1CF7" w:rsidP="00B450D4">
      <w:pPr>
        <w:widowControl w:val="0"/>
        <w:autoSpaceDE w:val="0"/>
        <w:autoSpaceDN w:val="0"/>
        <w:spacing w:after="0" w:line="240" w:lineRule="auto"/>
        <w:ind w:right="341"/>
        <w:rPr>
          <w:rFonts w:ascii="Arial Narrow" w:hAnsi="Arial Narrow" w:cs="Arial"/>
        </w:rPr>
      </w:pPr>
    </w:p>
    <w:p w14:paraId="4B7B6920" w14:textId="587CBDCD" w:rsidR="000E1CF7" w:rsidRPr="00405990" w:rsidRDefault="000E1CF7" w:rsidP="00B450D4">
      <w:pPr>
        <w:widowControl w:val="0"/>
        <w:autoSpaceDE w:val="0"/>
        <w:autoSpaceDN w:val="0"/>
        <w:spacing w:after="0" w:line="240" w:lineRule="auto"/>
        <w:ind w:right="341"/>
        <w:rPr>
          <w:rFonts w:ascii="Arial Narrow" w:hAnsi="Arial Narrow" w:cs="Arial"/>
        </w:rPr>
      </w:pPr>
    </w:p>
    <w:p w14:paraId="448A3EC2" w14:textId="069677CA" w:rsidR="000E1CF7" w:rsidRPr="00405990" w:rsidRDefault="000E1CF7" w:rsidP="00B450D4">
      <w:pPr>
        <w:widowControl w:val="0"/>
        <w:autoSpaceDE w:val="0"/>
        <w:autoSpaceDN w:val="0"/>
        <w:spacing w:after="0" w:line="240" w:lineRule="auto"/>
        <w:ind w:right="341"/>
        <w:rPr>
          <w:rFonts w:ascii="Arial Narrow" w:hAnsi="Arial Narrow" w:cs="Arial"/>
        </w:rPr>
      </w:pPr>
    </w:p>
    <w:p w14:paraId="557E35A8" w14:textId="65DD4D7D" w:rsidR="000E1CF7" w:rsidRPr="00405990" w:rsidRDefault="000E1CF7" w:rsidP="00B450D4">
      <w:pPr>
        <w:widowControl w:val="0"/>
        <w:autoSpaceDE w:val="0"/>
        <w:autoSpaceDN w:val="0"/>
        <w:spacing w:after="0" w:line="240" w:lineRule="auto"/>
        <w:ind w:right="341"/>
        <w:rPr>
          <w:rFonts w:ascii="Arial Narrow" w:hAnsi="Arial Narrow" w:cs="Arial"/>
        </w:rPr>
      </w:pPr>
    </w:p>
    <w:p w14:paraId="75F29DFB" w14:textId="77A3A3C3" w:rsidR="000E1CF7" w:rsidRPr="00405990" w:rsidRDefault="000E1CF7" w:rsidP="00B450D4">
      <w:pPr>
        <w:widowControl w:val="0"/>
        <w:autoSpaceDE w:val="0"/>
        <w:autoSpaceDN w:val="0"/>
        <w:spacing w:after="0" w:line="240" w:lineRule="auto"/>
        <w:ind w:right="341"/>
        <w:rPr>
          <w:rFonts w:ascii="Arial Narrow" w:hAnsi="Arial Narrow" w:cs="Arial"/>
        </w:rPr>
      </w:pPr>
    </w:p>
    <w:p w14:paraId="5BCE5A29" w14:textId="1665CD82" w:rsidR="000E1CF7" w:rsidRPr="00405990" w:rsidRDefault="000E1CF7" w:rsidP="00B450D4">
      <w:pPr>
        <w:widowControl w:val="0"/>
        <w:autoSpaceDE w:val="0"/>
        <w:autoSpaceDN w:val="0"/>
        <w:spacing w:after="0" w:line="240" w:lineRule="auto"/>
        <w:ind w:right="341"/>
        <w:rPr>
          <w:rFonts w:ascii="Arial Narrow" w:hAnsi="Arial Narrow" w:cs="Arial"/>
        </w:rPr>
      </w:pPr>
    </w:p>
    <w:p w14:paraId="5A89BC4E" w14:textId="7109F27F" w:rsidR="000E1CF7" w:rsidRPr="00405990" w:rsidRDefault="000E1CF7" w:rsidP="00B450D4">
      <w:pPr>
        <w:widowControl w:val="0"/>
        <w:autoSpaceDE w:val="0"/>
        <w:autoSpaceDN w:val="0"/>
        <w:spacing w:after="0" w:line="240" w:lineRule="auto"/>
        <w:ind w:right="341"/>
        <w:rPr>
          <w:rFonts w:ascii="Arial Narrow" w:hAnsi="Arial Narrow" w:cs="Arial"/>
        </w:rPr>
      </w:pPr>
    </w:p>
    <w:p w14:paraId="25A8DD23" w14:textId="5A3849E0" w:rsidR="000E1CF7" w:rsidRPr="00405990" w:rsidRDefault="000E1CF7" w:rsidP="00B450D4">
      <w:pPr>
        <w:widowControl w:val="0"/>
        <w:autoSpaceDE w:val="0"/>
        <w:autoSpaceDN w:val="0"/>
        <w:spacing w:after="0" w:line="240" w:lineRule="auto"/>
        <w:ind w:right="341"/>
        <w:rPr>
          <w:rFonts w:ascii="Arial Narrow" w:hAnsi="Arial Narrow" w:cs="Arial"/>
        </w:rPr>
      </w:pPr>
    </w:p>
    <w:p w14:paraId="3C76FF20" w14:textId="3C2645EB" w:rsidR="000E1CF7" w:rsidRPr="00405990" w:rsidRDefault="000E1CF7" w:rsidP="00B450D4">
      <w:pPr>
        <w:widowControl w:val="0"/>
        <w:autoSpaceDE w:val="0"/>
        <w:autoSpaceDN w:val="0"/>
        <w:spacing w:after="0" w:line="240" w:lineRule="auto"/>
        <w:ind w:right="341"/>
        <w:rPr>
          <w:rFonts w:ascii="Arial Narrow" w:hAnsi="Arial Narrow" w:cs="Arial"/>
        </w:rPr>
      </w:pPr>
    </w:p>
    <w:p w14:paraId="2355134D" w14:textId="11D23D07" w:rsidR="000E1CF7" w:rsidRPr="00405990" w:rsidRDefault="000E1CF7" w:rsidP="00B450D4">
      <w:pPr>
        <w:widowControl w:val="0"/>
        <w:autoSpaceDE w:val="0"/>
        <w:autoSpaceDN w:val="0"/>
        <w:spacing w:after="0" w:line="240" w:lineRule="auto"/>
        <w:ind w:right="341"/>
        <w:rPr>
          <w:rFonts w:ascii="Arial Narrow" w:hAnsi="Arial Narrow" w:cs="Arial"/>
        </w:rPr>
      </w:pPr>
    </w:p>
    <w:p w14:paraId="497BF708" w14:textId="33C0BE4E" w:rsidR="000E1CF7" w:rsidRPr="00405990" w:rsidRDefault="000E1CF7" w:rsidP="00B450D4">
      <w:pPr>
        <w:widowControl w:val="0"/>
        <w:autoSpaceDE w:val="0"/>
        <w:autoSpaceDN w:val="0"/>
        <w:spacing w:after="0" w:line="240" w:lineRule="auto"/>
        <w:ind w:right="341"/>
        <w:rPr>
          <w:rFonts w:ascii="Arial Narrow" w:hAnsi="Arial Narrow" w:cs="Arial"/>
        </w:rPr>
      </w:pPr>
    </w:p>
    <w:p w14:paraId="04518C5C" w14:textId="4782469D" w:rsidR="000E1CF7" w:rsidRPr="00405990" w:rsidRDefault="000E1CF7" w:rsidP="00B450D4">
      <w:pPr>
        <w:widowControl w:val="0"/>
        <w:autoSpaceDE w:val="0"/>
        <w:autoSpaceDN w:val="0"/>
        <w:spacing w:after="0" w:line="240" w:lineRule="auto"/>
        <w:ind w:right="341"/>
        <w:rPr>
          <w:rFonts w:ascii="Arial Narrow" w:hAnsi="Arial Narrow" w:cs="Arial"/>
        </w:rPr>
      </w:pPr>
    </w:p>
    <w:p w14:paraId="6BDBE0C8" w14:textId="6D4B3A23" w:rsidR="000E1CF7" w:rsidRPr="00405990" w:rsidRDefault="000E1CF7" w:rsidP="00B450D4">
      <w:pPr>
        <w:widowControl w:val="0"/>
        <w:autoSpaceDE w:val="0"/>
        <w:autoSpaceDN w:val="0"/>
        <w:spacing w:after="0" w:line="240" w:lineRule="auto"/>
        <w:ind w:right="341"/>
        <w:rPr>
          <w:rFonts w:ascii="Arial Narrow" w:hAnsi="Arial Narrow" w:cs="Arial"/>
        </w:rPr>
      </w:pPr>
    </w:p>
    <w:p w14:paraId="7A0236B0" w14:textId="41F90662" w:rsidR="000E1CF7" w:rsidRPr="00405990" w:rsidRDefault="000E1CF7" w:rsidP="00B450D4">
      <w:pPr>
        <w:widowControl w:val="0"/>
        <w:autoSpaceDE w:val="0"/>
        <w:autoSpaceDN w:val="0"/>
        <w:spacing w:after="0" w:line="240" w:lineRule="auto"/>
        <w:ind w:right="341"/>
        <w:rPr>
          <w:rFonts w:ascii="Arial Narrow" w:hAnsi="Arial Narrow" w:cs="Arial"/>
        </w:rPr>
      </w:pPr>
    </w:p>
    <w:p w14:paraId="0976AE9A" w14:textId="29150AFC" w:rsidR="000E1CF7" w:rsidRPr="00405990" w:rsidRDefault="000E1CF7" w:rsidP="00B450D4">
      <w:pPr>
        <w:widowControl w:val="0"/>
        <w:autoSpaceDE w:val="0"/>
        <w:autoSpaceDN w:val="0"/>
        <w:spacing w:after="0" w:line="240" w:lineRule="auto"/>
        <w:ind w:right="341"/>
        <w:rPr>
          <w:rFonts w:ascii="Arial Narrow" w:hAnsi="Arial Narrow" w:cs="Arial"/>
        </w:rPr>
      </w:pPr>
    </w:p>
    <w:p w14:paraId="27533280" w14:textId="3DC520E2" w:rsidR="000E1CF7" w:rsidRPr="00405990" w:rsidRDefault="000E1CF7" w:rsidP="00B450D4">
      <w:pPr>
        <w:widowControl w:val="0"/>
        <w:autoSpaceDE w:val="0"/>
        <w:autoSpaceDN w:val="0"/>
        <w:spacing w:after="0" w:line="240" w:lineRule="auto"/>
        <w:ind w:right="341"/>
        <w:rPr>
          <w:rFonts w:ascii="Arial Narrow" w:hAnsi="Arial Narrow" w:cs="Arial"/>
        </w:rPr>
      </w:pPr>
    </w:p>
    <w:p w14:paraId="4E8B4369" w14:textId="4FA5EDA8" w:rsidR="000E1CF7" w:rsidRPr="00405990" w:rsidRDefault="000E1CF7" w:rsidP="00B450D4">
      <w:pPr>
        <w:widowControl w:val="0"/>
        <w:autoSpaceDE w:val="0"/>
        <w:autoSpaceDN w:val="0"/>
        <w:spacing w:after="0" w:line="240" w:lineRule="auto"/>
        <w:ind w:right="341"/>
        <w:rPr>
          <w:rFonts w:ascii="Arial Narrow" w:hAnsi="Arial Narrow" w:cs="Arial"/>
        </w:rPr>
      </w:pPr>
    </w:p>
    <w:p w14:paraId="2B9B300E" w14:textId="7B8F63BF" w:rsidR="000E1CF7" w:rsidRPr="00405990" w:rsidRDefault="000E1CF7" w:rsidP="00B450D4">
      <w:pPr>
        <w:widowControl w:val="0"/>
        <w:autoSpaceDE w:val="0"/>
        <w:autoSpaceDN w:val="0"/>
        <w:spacing w:after="0" w:line="240" w:lineRule="auto"/>
        <w:ind w:right="341"/>
        <w:rPr>
          <w:rFonts w:ascii="Arial Narrow" w:hAnsi="Arial Narrow" w:cs="Arial"/>
        </w:rPr>
      </w:pPr>
    </w:p>
    <w:p w14:paraId="46F28E59" w14:textId="624BBED4" w:rsidR="000E1CF7" w:rsidRPr="00405990" w:rsidRDefault="000E1CF7" w:rsidP="00B450D4">
      <w:pPr>
        <w:widowControl w:val="0"/>
        <w:autoSpaceDE w:val="0"/>
        <w:autoSpaceDN w:val="0"/>
        <w:spacing w:after="0" w:line="240" w:lineRule="auto"/>
        <w:ind w:right="341"/>
        <w:rPr>
          <w:rFonts w:ascii="Arial Narrow" w:hAnsi="Arial Narrow" w:cs="Arial"/>
        </w:rPr>
      </w:pPr>
    </w:p>
    <w:p w14:paraId="0EE4A455" w14:textId="74811822" w:rsidR="000E1CF7" w:rsidRPr="00405990" w:rsidRDefault="000E1CF7" w:rsidP="00B450D4">
      <w:pPr>
        <w:widowControl w:val="0"/>
        <w:autoSpaceDE w:val="0"/>
        <w:autoSpaceDN w:val="0"/>
        <w:spacing w:after="0" w:line="240" w:lineRule="auto"/>
        <w:ind w:right="341"/>
        <w:rPr>
          <w:rFonts w:ascii="Arial Narrow" w:hAnsi="Arial Narrow" w:cs="Arial"/>
        </w:rPr>
      </w:pPr>
    </w:p>
    <w:p w14:paraId="1787C697" w14:textId="4EDA5A9B" w:rsidR="000E1CF7" w:rsidRPr="00405990" w:rsidRDefault="000E1CF7" w:rsidP="00B450D4">
      <w:pPr>
        <w:widowControl w:val="0"/>
        <w:autoSpaceDE w:val="0"/>
        <w:autoSpaceDN w:val="0"/>
        <w:spacing w:after="0" w:line="240" w:lineRule="auto"/>
        <w:ind w:right="341"/>
        <w:rPr>
          <w:rFonts w:ascii="Arial Narrow" w:hAnsi="Arial Narrow" w:cs="Arial"/>
        </w:rPr>
      </w:pPr>
    </w:p>
    <w:p w14:paraId="29D2DEA7" w14:textId="19B46731" w:rsidR="000E1CF7" w:rsidRPr="00405990" w:rsidRDefault="000E1CF7" w:rsidP="00B450D4">
      <w:pPr>
        <w:widowControl w:val="0"/>
        <w:autoSpaceDE w:val="0"/>
        <w:autoSpaceDN w:val="0"/>
        <w:spacing w:after="0" w:line="240" w:lineRule="auto"/>
        <w:ind w:right="341"/>
        <w:rPr>
          <w:rFonts w:ascii="Arial Narrow" w:hAnsi="Arial Narrow" w:cs="Arial"/>
        </w:rPr>
      </w:pPr>
    </w:p>
    <w:p w14:paraId="38E770F5" w14:textId="21E53CA6" w:rsidR="000E1CF7" w:rsidRPr="00405990" w:rsidRDefault="000E1CF7" w:rsidP="00B450D4">
      <w:pPr>
        <w:widowControl w:val="0"/>
        <w:autoSpaceDE w:val="0"/>
        <w:autoSpaceDN w:val="0"/>
        <w:spacing w:after="0" w:line="240" w:lineRule="auto"/>
        <w:ind w:right="341"/>
        <w:rPr>
          <w:rFonts w:ascii="Arial Narrow" w:hAnsi="Arial Narrow" w:cs="Arial"/>
        </w:rPr>
      </w:pPr>
    </w:p>
    <w:p w14:paraId="72547761" w14:textId="2D74C498" w:rsidR="000E1CF7" w:rsidRPr="00405990" w:rsidRDefault="000E1CF7" w:rsidP="00B450D4">
      <w:pPr>
        <w:widowControl w:val="0"/>
        <w:autoSpaceDE w:val="0"/>
        <w:autoSpaceDN w:val="0"/>
        <w:spacing w:after="0" w:line="240" w:lineRule="auto"/>
        <w:ind w:right="341"/>
        <w:rPr>
          <w:rFonts w:ascii="Arial Narrow" w:hAnsi="Arial Narrow" w:cs="Arial"/>
        </w:rPr>
      </w:pPr>
    </w:p>
    <w:p w14:paraId="73A6B489" w14:textId="5D68EA3F" w:rsidR="000E1CF7" w:rsidRPr="00405990" w:rsidRDefault="000E1CF7" w:rsidP="00B450D4">
      <w:pPr>
        <w:widowControl w:val="0"/>
        <w:autoSpaceDE w:val="0"/>
        <w:autoSpaceDN w:val="0"/>
        <w:spacing w:after="0" w:line="240" w:lineRule="auto"/>
        <w:ind w:right="341"/>
        <w:rPr>
          <w:rFonts w:ascii="Arial Narrow" w:hAnsi="Arial Narrow" w:cs="Arial"/>
        </w:rPr>
      </w:pPr>
    </w:p>
    <w:p w14:paraId="1CEF641B" w14:textId="26E024E5" w:rsidR="000E1CF7" w:rsidRPr="00405990" w:rsidRDefault="000E1CF7" w:rsidP="00B450D4">
      <w:pPr>
        <w:widowControl w:val="0"/>
        <w:autoSpaceDE w:val="0"/>
        <w:autoSpaceDN w:val="0"/>
        <w:spacing w:after="0" w:line="240" w:lineRule="auto"/>
        <w:ind w:right="341"/>
        <w:rPr>
          <w:rFonts w:ascii="Arial Narrow" w:hAnsi="Arial Narrow" w:cs="Arial"/>
        </w:rPr>
      </w:pPr>
    </w:p>
    <w:p w14:paraId="7FF42ACC" w14:textId="551ACA7F" w:rsidR="000E1CF7" w:rsidRPr="00405990" w:rsidRDefault="000E1CF7" w:rsidP="00B450D4">
      <w:pPr>
        <w:widowControl w:val="0"/>
        <w:autoSpaceDE w:val="0"/>
        <w:autoSpaceDN w:val="0"/>
        <w:spacing w:after="0" w:line="240" w:lineRule="auto"/>
        <w:ind w:right="341"/>
        <w:rPr>
          <w:rFonts w:ascii="Arial Narrow" w:hAnsi="Arial Narrow" w:cs="Arial"/>
        </w:rPr>
      </w:pPr>
    </w:p>
    <w:p w14:paraId="7FD743AC" w14:textId="004C2004" w:rsidR="000E1CF7" w:rsidRPr="00405990" w:rsidRDefault="000E1CF7" w:rsidP="00B450D4">
      <w:pPr>
        <w:widowControl w:val="0"/>
        <w:autoSpaceDE w:val="0"/>
        <w:autoSpaceDN w:val="0"/>
        <w:spacing w:after="0" w:line="240" w:lineRule="auto"/>
        <w:ind w:right="341"/>
        <w:rPr>
          <w:rFonts w:ascii="Arial Narrow" w:hAnsi="Arial Narrow" w:cs="Arial"/>
        </w:rPr>
      </w:pPr>
    </w:p>
    <w:p w14:paraId="0374D6C1" w14:textId="345F5E6A" w:rsidR="000E1CF7" w:rsidRPr="00405990" w:rsidRDefault="000E1CF7" w:rsidP="00B450D4">
      <w:pPr>
        <w:widowControl w:val="0"/>
        <w:autoSpaceDE w:val="0"/>
        <w:autoSpaceDN w:val="0"/>
        <w:spacing w:after="0" w:line="240" w:lineRule="auto"/>
        <w:ind w:right="341"/>
        <w:rPr>
          <w:rFonts w:ascii="Arial Narrow" w:hAnsi="Arial Narrow" w:cs="Arial"/>
        </w:rPr>
      </w:pPr>
    </w:p>
    <w:p w14:paraId="49B5E87A" w14:textId="62A46D6B" w:rsidR="000E1CF7" w:rsidRPr="00405990" w:rsidRDefault="000E1CF7" w:rsidP="00B450D4">
      <w:pPr>
        <w:widowControl w:val="0"/>
        <w:autoSpaceDE w:val="0"/>
        <w:autoSpaceDN w:val="0"/>
        <w:spacing w:after="0" w:line="240" w:lineRule="auto"/>
        <w:ind w:right="341"/>
        <w:rPr>
          <w:rFonts w:ascii="Arial Narrow" w:hAnsi="Arial Narrow" w:cs="Arial"/>
        </w:rPr>
      </w:pPr>
    </w:p>
    <w:p w14:paraId="590682FA" w14:textId="69DB9A3E" w:rsidR="000E1CF7" w:rsidRPr="00405990" w:rsidRDefault="000E1CF7" w:rsidP="00B450D4">
      <w:pPr>
        <w:widowControl w:val="0"/>
        <w:autoSpaceDE w:val="0"/>
        <w:autoSpaceDN w:val="0"/>
        <w:spacing w:after="0" w:line="240" w:lineRule="auto"/>
        <w:ind w:right="341"/>
        <w:rPr>
          <w:rFonts w:ascii="Arial Narrow" w:hAnsi="Arial Narrow" w:cs="Arial"/>
        </w:rPr>
      </w:pPr>
    </w:p>
    <w:p w14:paraId="59661CE4" w14:textId="77777777" w:rsidR="00F83AB5" w:rsidRPr="00405990" w:rsidRDefault="00F83AB5" w:rsidP="00B450D4">
      <w:pPr>
        <w:widowControl w:val="0"/>
        <w:autoSpaceDE w:val="0"/>
        <w:autoSpaceDN w:val="0"/>
        <w:spacing w:after="0" w:line="240" w:lineRule="auto"/>
        <w:ind w:right="341"/>
        <w:rPr>
          <w:rFonts w:ascii="Arial Narrow" w:hAnsi="Arial Narrow" w:cs="Arial"/>
        </w:rPr>
      </w:pPr>
    </w:p>
    <w:p w14:paraId="28B92C2B" w14:textId="62E039D2" w:rsidR="000E1CF7" w:rsidRPr="00405990" w:rsidRDefault="000E1CF7" w:rsidP="00B450D4">
      <w:pPr>
        <w:widowControl w:val="0"/>
        <w:autoSpaceDE w:val="0"/>
        <w:autoSpaceDN w:val="0"/>
        <w:spacing w:after="0" w:line="240" w:lineRule="auto"/>
        <w:ind w:right="341"/>
        <w:rPr>
          <w:rFonts w:ascii="Arial Narrow" w:hAnsi="Arial Narrow" w:cs="Arial"/>
        </w:rPr>
      </w:pPr>
    </w:p>
    <w:p w14:paraId="4F172313" w14:textId="45A97E6C" w:rsidR="000E1CF7" w:rsidRPr="00405990" w:rsidRDefault="000E1CF7" w:rsidP="00B450D4">
      <w:pPr>
        <w:widowControl w:val="0"/>
        <w:autoSpaceDE w:val="0"/>
        <w:autoSpaceDN w:val="0"/>
        <w:spacing w:after="0" w:line="240" w:lineRule="auto"/>
        <w:ind w:right="341"/>
        <w:rPr>
          <w:rFonts w:ascii="Arial Narrow" w:hAnsi="Arial Narrow" w:cs="Arial"/>
        </w:rPr>
      </w:pPr>
    </w:p>
    <w:p w14:paraId="3B94740D" w14:textId="77777777" w:rsidR="00CF1C96" w:rsidRPr="00405990" w:rsidRDefault="00CF1C96" w:rsidP="00B450D4">
      <w:pPr>
        <w:widowControl w:val="0"/>
        <w:autoSpaceDE w:val="0"/>
        <w:autoSpaceDN w:val="0"/>
        <w:spacing w:after="0" w:line="240" w:lineRule="auto"/>
        <w:ind w:right="341"/>
        <w:rPr>
          <w:rFonts w:ascii="Arial Narrow" w:hAnsi="Arial Narrow" w:cs="Arial"/>
        </w:rPr>
      </w:pPr>
    </w:p>
    <w:p w14:paraId="28AC9760" w14:textId="261AAA57" w:rsidR="00173DFB" w:rsidRPr="00683D2C" w:rsidRDefault="00173DFB" w:rsidP="00405990">
      <w:pPr>
        <w:pStyle w:val="Prrafodelista"/>
        <w:spacing w:after="0"/>
        <w:ind w:left="0"/>
        <w:contextualSpacing w:val="0"/>
        <w:jc w:val="center"/>
        <w:rPr>
          <w:rFonts w:ascii="Arial Narrow" w:hAnsi="Arial Narrow"/>
          <w:b/>
          <w:bCs/>
          <w:i/>
          <w:iCs/>
        </w:rPr>
      </w:pPr>
    </w:p>
    <w:sectPr w:rsidR="00173DFB" w:rsidRPr="00683D2C" w:rsidSect="00776FBD">
      <w:headerReference w:type="default" r:id="rId9"/>
      <w:footerReference w:type="default" r:id="rId10"/>
      <w:pgSz w:w="11906" w:h="16838" w:code="9"/>
      <w:pgMar w:top="1418" w:right="1134" w:bottom="1134"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17EF9" w14:textId="77777777" w:rsidR="00134868" w:rsidRDefault="00134868" w:rsidP="00141133">
      <w:pPr>
        <w:spacing w:after="0" w:line="240" w:lineRule="auto"/>
      </w:pPr>
      <w:r>
        <w:separator/>
      </w:r>
    </w:p>
  </w:endnote>
  <w:endnote w:type="continuationSeparator" w:id="0">
    <w:p w14:paraId="2FE5CCEA" w14:textId="77777777" w:rsidR="00134868" w:rsidRDefault="00134868" w:rsidP="0014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27"/>
    </w:tblGrid>
    <w:tr w:rsidR="00776FBD" w14:paraId="2E30352D" w14:textId="77777777" w:rsidTr="00B01B94">
      <w:trPr>
        <w:trHeight w:val="845"/>
        <w:jc w:val="center"/>
      </w:trPr>
      <w:tc>
        <w:tcPr>
          <w:tcW w:w="10627" w:type="dxa"/>
          <w:vAlign w:val="center"/>
        </w:tcPr>
        <w:p w14:paraId="521B5895" w14:textId="5B53853A" w:rsidR="00776FBD" w:rsidRPr="008D3E4D" w:rsidRDefault="00776FBD" w:rsidP="00776FBD">
          <w:pPr>
            <w:spacing w:after="0" w:line="276" w:lineRule="auto"/>
            <w:rPr>
              <w:rFonts w:ascii="Arial Narrow" w:hAnsi="Arial Narrow"/>
              <w:i/>
              <w:sz w:val="16"/>
            </w:rPr>
          </w:pPr>
          <w:r w:rsidRPr="008D3E4D">
            <w:rPr>
              <w:rFonts w:ascii="Arial Narrow" w:hAnsi="Arial Narrow"/>
              <w:bCs/>
              <w:i/>
              <w:sz w:val="16"/>
              <w:szCs w:val="16"/>
            </w:rPr>
            <w:t xml:space="preserve">Código </w:t>
          </w:r>
          <w:r>
            <w:rPr>
              <w:rFonts w:ascii="Arial Narrow" w:hAnsi="Arial Narrow"/>
              <w:bCs/>
              <w:i/>
              <w:sz w:val="16"/>
              <w:szCs w:val="16"/>
            </w:rPr>
            <w:t>f</w:t>
          </w:r>
          <w:r w:rsidRPr="008D3E4D">
            <w:rPr>
              <w:rFonts w:ascii="Arial Narrow" w:hAnsi="Arial Narrow"/>
              <w:bCs/>
              <w:i/>
              <w:sz w:val="16"/>
              <w:szCs w:val="16"/>
            </w:rPr>
            <w:t xml:space="preserve">ormato: </w:t>
          </w:r>
          <w:r>
            <w:rPr>
              <w:rFonts w:ascii="Arial Narrow" w:hAnsi="Arial Narrow"/>
              <w:bCs/>
              <w:i/>
              <w:sz w:val="16"/>
              <w:szCs w:val="16"/>
            </w:rPr>
            <w:t>GAF-CBS-</w:t>
          </w:r>
          <w:r w:rsidRPr="00DA398C">
            <w:rPr>
              <w:rFonts w:ascii="Arial Narrow" w:hAnsi="Arial Narrow"/>
              <w:bCs/>
              <w:i/>
              <w:sz w:val="16"/>
              <w:szCs w:val="16"/>
            </w:rPr>
            <w:t>FM0</w:t>
          </w:r>
          <w:r>
            <w:rPr>
              <w:rFonts w:ascii="Arial Narrow" w:hAnsi="Arial Narrow"/>
              <w:bCs/>
              <w:i/>
              <w:sz w:val="16"/>
              <w:szCs w:val="16"/>
            </w:rPr>
            <w:t>05</w:t>
          </w:r>
        </w:p>
        <w:p w14:paraId="7E223BB2" w14:textId="3EA4DB69" w:rsidR="00776FBD" w:rsidRPr="008D3E4D" w:rsidRDefault="00776FBD" w:rsidP="00776FBD">
          <w:pPr>
            <w:spacing w:after="0" w:line="276" w:lineRule="auto"/>
            <w:rPr>
              <w:rFonts w:ascii="Arial Narrow" w:hAnsi="Arial Narrow"/>
              <w:bCs/>
              <w:i/>
              <w:sz w:val="16"/>
              <w:szCs w:val="16"/>
            </w:rPr>
          </w:pPr>
          <w:r w:rsidRPr="008D3E4D">
            <w:rPr>
              <w:rFonts w:ascii="Arial Narrow" w:hAnsi="Arial Narrow"/>
              <w:bCs/>
              <w:i/>
              <w:sz w:val="16"/>
              <w:szCs w:val="16"/>
            </w:rPr>
            <w:t>Versión</w:t>
          </w:r>
          <w:r>
            <w:rPr>
              <w:rFonts w:ascii="Arial Narrow" w:hAnsi="Arial Narrow"/>
              <w:bCs/>
              <w:i/>
              <w:sz w:val="16"/>
              <w:szCs w:val="16"/>
            </w:rPr>
            <w:t xml:space="preserve"> del formato</w:t>
          </w:r>
          <w:r w:rsidRPr="008D3E4D">
            <w:rPr>
              <w:rFonts w:ascii="Arial Narrow" w:hAnsi="Arial Narrow"/>
              <w:bCs/>
              <w:i/>
              <w:sz w:val="16"/>
              <w:szCs w:val="16"/>
            </w:rPr>
            <w:t xml:space="preserve">: </w:t>
          </w:r>
          <w:r>
            <w:rPr>
              <w:rFonts w:ascii="Arial Narrow" w:hAnsi="Arial Narrow"/>
              <w:bCs/>
              <w:i/>
              <w:sz w:val="16"/>
              <w:szCs w:val="16"/>
            </w:rPr>
            <w:t>00</w:t>
          </w:r>
          <w:r>
            <w:rPr>
              <w:rFonts w:ascii="Arial Narrow" w:hAnsi="Arial Narrow"/>
              <w:bCs/>
              <w:i/>
              <w:sz w:val="16"/>
              <w:szCs w:val="16"/>
            </w:rPr>
            <w:t>2</w:t>
          </w:r>
        </w:p>
        <w:p w14:paraId="025912BB" w14:textId="1C9A8E27" w:rsidR="00776FBD" w:rsidRDefault="00776FBD" w:rsidP="00776FBD">
          <w:pPr>
            <w:spacing w:after="0" w:line="240" w:lineRule="auto"/>
            <w:rPr>
              <w:rFonts w:ascii="Arial Narrow" w:hAnsi="Arial Narrow"/>
              <w:sz w:val="20"/>
              <w:szCs w:val="20"/>
              <w:lang w:val="pt-BR"/>
            </w:rPr>
          </w:pPr>
          <w:r w:rsidRPr="008D3E4D">
            <w:rPr>
              <w:rFonts w:ascii="Arial Narrow" w:hAnsi="Arial Narrow"/>
              <w:bCs/>
              <w:i/>
              <w:sz w:val="16"/>
              <w:szCs w:val="16"/>
            </w:rPr>
            <w:t>Fecha vigencia</w:t>
          </w:r>
          <w:r>
            <w:rPr>
              <w:rFonts w:ascii="Arial Narrow" w:hAnsi="Arial Narrow"/>
              <w:bCs/>
              <w:i/>
              <w:sz w:val="16"/>
              <w:szCs w:val="16"/>
            </w:rPr>
            <w:t xml:space="preserve"> del formato</w:t>
          </w:r>
          <w:r w:rsidRPr="008D3E4D">
            <w:rPr>
              <w:rFonts w:ascii="Arial Narrow" w:hAnsi="Arial Narrow"/>
              <w:bCs/>
              <w:i/>
              <w:sz w:val="16"/>
              <w:szCs w:val="16"/>
            </w:rPr>
            <w:t>:</w:t>
          </w:r>
          <w:r>
            <w:rPr>
              <w:rFonts w:ascii="Arial Narrow" w:hAnsi="Arial Narrow"/>
              <w:bCs/>
              <w:i/>
              <w:sz w:val="16"/>
              <w:szCs w:val="16"/>
            </w:rPr>
            <w:t xml:space="preserve"> 28/04/2025</w:t>
          </w:r>
          <w:r w:rsidRPr="008D3E4D">
            <w:rPr>
              <w:rFonts w:ascii="Arial Narrow" w:hAnsi="Arial Narrow"/>
              <w:bCs/>
              <w:i/>
              <w:sz w:val="16"/>
              <w:szCs w:val="16"/>
            </w:rPr>
            <w:t xml:space="preserve"> </w:t>
          </w:r>
        </w:p>
      </w:tc>
    </w:tr>
  </w:tbl>
  <w:p w14:paraId="0F6A11E9" w14:textId="6416211D" w:rsidR="0004363C" w:rsidRPr="00776FBD" w:rsidRDefault="0004363C" w:rsidP="00776F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E3460" w14:textId="77777777" w:rsidR="00134868" w:rsidRDefault="00134868" w:rsidP="00141133">
      <w:pPr>
        <w:spacing w:after="0" w:line="240" w:lineRule="auto"/>
      </w:pPr>
      <w:r>
        <w:separator/>
      </w:r>
    </w:p>
  </w:footnote>
  <w:footnote w:type="continuationSeparator" w:id="0">
    <w:p w14:paraId="651C8627" w14:textId="77777777" w:rsidR="00134868" w:rsidRDefault="00134868" w:rsidP="00141133">
      <w:pPr>
        <w:spacing w:after="0" w:line="240" w:lineRule="auto"/>
      </w:pPr>
      <w:r>
        <w:continuationSeparator/>
      </w:r>
    </w:p>
  </w:footnote>
  <w:footnote w:id="1">
    <w:p w14:paraId="562E03EF" w14:textId="77777777" w:rsidR="00B450D4" w:rsidRPr="00E9177A" w:rsidRDefault="00B450D4" w:rsidP="00B450D4">
      <w:pPr>
        <w:pStyle w:val="Textonotapie"/>
        <w:rPr>
          <w:rFonts w:ascii="Arial Narrow" w:eastAsia="Times New Roman" w:hAnsi="Arial Narrow" w:cs="Arial"/>
          <w:sz w:val="16"/>
          <w:szCs w:val="16"/>
        </w:rPr>
      </w:pPr>
      <w:r w:rsidRPr="00E9177A">
        <w:rPr>
          <w:rFonts w:ascii="Arial Narrow" w:hAnsi="Arial Narrow"/>
          <w:vertAlign w:val="superscript"/>
        </w:rPr>
        <w:t>(</w:t>
      </w:r>
      <w:r w:rsidRPr="00E9177A">
        <w:rPr>
          <w:rStyle w:val="Refdenotaalpie"/>
          <w:rFonts w:ascii="Arial Narrow" w:hAnsi="Arial Narrow"/>
        </w:rPr>
        <w:footnoteRef/>
      </w:r>
      <w:r w:rsidRPr="00E9177A">
        <w:rPr>
          <w:rFonts w:ascii="Arial Narrow" w:hAnsi="Arial Narrow"/>
          <w:vertAlign w:val="superscript"/>
        </w:rPr>
        <w:t>)</w:t>
      </w:r>
      <w:r w:rsidRPr="00E9177A">
        <w:rPr>
          <w:rFonts w:ascii="Arial Narrow" w:hAnsi="Arial Narrow"/>
        </w:rPr>
        <w:t xml:space="preserve"> </w:t>
      </w:r>
      <w:r w:rsidRPr="00E9177A">
        <w:rPr>
          <w:rFonts w:ascii="Arial Narrow" w:eastAsia="Times New Roman" w:hAnsi="Arial Narrow" w:cs="Arial"/>
          <w:sz w:val="16"/>
          <w:szCs w:val="16"/>
        </w:rPr>
        <w:t>Datos/Información, Aplicaciones -</w:t>
      </w:r>
      <w:r w:rsidRPr="00405990">
        <w:rPr>
          <w:rFonts w:ascii="Arial Narrow" w:eastAsia="Times New Roman" w:hAnsi="Arial Narrow" w:cs="Arial"/>
          <w:i/>
          <w:iCs/>
          <w:sz w:val="16"/>
          <w:szCs w:val="16"/>
        </w:rPr>
        <w:t>Software,</w:t>
      </w:r>
      <w:r w:rsidRPr="00E9177A">
        <w:rPr>
          <w:rFonts w:ascii="Arial Narrow" w:eastAsia="Times New Roman" w:hAnsi="Arial Narrow" w:cs="Arial"/>
          <w:sz w:val="16"/>
          <w:szCs w:val="16"/>
        </w:rPr>
        <w:t xml:space="preserve"> Equipo Informático - </w:t>
      </w:r>
      <w:r w:rsidRPr="00405990">
        <w:rPr>
          <w:rFonts w:ascii="Arial Narrow" w:eastAsia="Times New Roman" w:hAnsi="Arial Narrow" w:cs="Arial"/>
          <w:i/>
          <w:iCs/>
          <w:sz w:val="16"/>
          <w:szCs w:val="16"/>
        </w:rPr>
        <w:t>Hardware</w:t>
      </w:r>
      <w:r w:rsidRPr="00E9177A">
        <w:rPr>
          <w:rFonts w:ascii="Arial Narrow" w:eastAsia="Times New Roman" w:hAnsi="Arial Narrow" w:cs="Arial"/>
          <w:sz w:val="16"/>
          <w:szCs w:val="16"/>
        </w:rPr>
        <w:t>, entre los principales</w:t>
      </w:r>
    </w:p>
    <w:p w14:paraId="3E59D632" w14:textId="77777777" w:rsidR="00B450D4" w:rsidRDefault="00B450D4" w:rsidP="00B450D4">
      <w:pPr>
        <w:pStyle w:val="Textonotapie"/>
      </w:pPr>
    </w:p>
    <w:p w14:paraId="177B04FF" w14:textId="77777777" w:rsidR="00B450D4" w:rsidRDefault="00B450D4" w:rsidP="00B450D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8304"/>
    </w:tblGrid>
    <w:tr w:rsidR="00776FBD" w:rsidRPr="00964853" w14:paraId="4A48DE2C" w14:textId="77777777" w:rsidTr="00B01B94">
      <w:trPr>
        <w:trHeight w:val="1091"/>
        <w:jc w:val="center"/>
      </w:trPr>
      <w:tc>
        <w:tcPr>
          <w:tcW w:w="2323" w:type="dxa"/>
          <w:shd w:val="clear" w:color="auto" w:fill="auto"/>
          <w:vAlign w:val="center"/>
        </w:tcPr>
        <w:p w14:paraId="67A36B30" w14:textId="77777777" w:rsidR="00776FBD" w:rsidRPr="002E7A72" w:rsidRDefault="00776FBD" w:rsidP="00776FBD">
          <w:pPr>
            <w:pStyle w:val="Encabezado"/>
            <w:jc w:val="center"/>
            <w:rPr>
              <w:rFonts w:ascii="Arial Narrow" w:hAnsi="Arial Narrow"/>
            </w:rPr>
          </w:pPr>
          <w:r>
            <w:rPr>
              <w:rFonts w:ascii="Arial Narrow" w:hAnsi="Arial Narrow"/>
              <w:noProof/>
              <w:lang w:val="es-ES"/>
            </w:rPr>
            <w:drawing>
              <wp:inline distT="0" distB="0" distL="0" distR="0" wp14:anchorId="6880272F" wp14:editId="176C27D1">
                <wp:extent cx="1306782" cy="567054"/>
                <wp:effectExtent l="0" t="0" r="8255" b="5080"/>
                <wp:docPr id="1561565919" name="Imagen 156156591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74647" cy="596503"/>
                        </a:xfrm>
                        <a:prstGeom prst="rect">
                          <a:avLst/>
                        </a:prstGeom>
                      </pic:spPr>
                    </pic:pic>
                  </a:graphicData>
                </a:graphic>
              </wp:inline>
            </w:drawing>
          </w:r>
        </w:p>
      </w:tc>
      <w:tc>
        <w:tcPr>
          <w:tcW w:w="8304" w:type="dxa"/>
          <w:shd w:val="clear" w:color="auto" w:fill="auto"/>
          <w:vAlign w:val="center"/>
        </w:tcPr>
        <w:p w14:paraId="03540B79" w14:textId="77777777" w:rsidR="00776FBD" w:rsidRPr="006239DE" w:rsidRDefault="00776FBD" w:rsidP="00776FBD">
          <w:pPr>
            <w:pStyle w:val="Encabezado"/>
            <w:jc w:val="center"/>
            <w:rPr>
              <w:rFonts w:ascii="Arial Narrow" w:hAnsi="Arial Narrow"/>
              <w:b/>
              <w:bCs/>
              <w:sz w:val="20"/>
              <w:szCs w:val="20"/>
              <w:lang w:val="pt-BR"/>
            </w:rPr>
          </w:pPr>
          <w:r w:rsidRPr="005B5C52">
            <w:rPr>
              <w:rFonts w:ascii="Arial Narrow" w:hAnsi="Arial Narrow"/>
              <w:b/>
              <w:bCs/>
              <w:sz w:val="28"/>
              <w:szCs w:val="28"/>
            </w:rPr>
            <w:t>DECLARACIÓN JURADA DE COMPROMISO DE CONFIDENCIALIDAD</w:t>
          </w:r>
        </w:p>
      </w:tc>
    </w:tr>
  </w:tbl>
  <w:p w14:paraId="46635DC5" w14:textId="77777777" w:rsidR="00405990" w:rsidRDefault="004059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CF0"/>
    <w:multiLevelType w:val="multilevel"/>
    <w:tmpl w:val="28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1595CD9"/>
    <w:multiLevelType w:val="hybridMultilevel"/>
    <w:tmpl w:val="56C4002E"/>
    <w:lvl w:ilvl="0" w:tplc="66821080">
      <w:numFmt w:val="bullet"/>
      <w:lvlText w:val="•"/>
      <w:lvlJc w:val="left"/>
      <w:pPr>
        <w:ind w:left="360" w:hanging="360"/>
      </w:pPr>
      <w:rPr>
        <w:rFonts w:ascii="Arial" w:eastAsia="Calibri"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4FAE10B7"/>
    <w:multiLevelType w:val="hybridMultilevel"/>
    <w:tmpl w:val="166A65AA"/>
    <w:lvl w:ilvl="0" w:tplc="86143DD0">
      <w:start w:val="1"/>
      <w:numFmt w:val="decimal"/>
      <w:lvlText w:val="%1."/>
      <w:lvlJc w:val="left"/>
      <w:pPr>
        <w:ind w:left="720"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447626877">
    <w:abstractNumId w:val="0"/>
  </w:num>
  <w:num w:numId="2" w16cid:durableId="1526551240">
    <w:abstractNumId w:val="2"/>
  </w:num>
  <w:num w:numId="3" w16cid:durableId="9857510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33"/>
    <w:rsid w:val="0000024C"/>
    <w:rsid w:val="0000065F"/>
    <w:rsid w:val="0000097F"/>
    <w:rsid w:val="00000E79"/>
    <w:rsid w:val="00001830"/>
    <w:rsid w:val="00001E6F"/>
    <w:rsid w:val="0000235C"/>
    <w:rsid w:val="0000277B"/>
    <w:rsid w:val="00002F27"/>
    <w:rsid w:val="000034CC"/>
    <w:rsid w:val="00003573"/>
    <w:rsid w:val="0000374C"/>
    <w:rsid w:val="00004CF2"/>
    <w:rsid w:val="00004CF8"/>
    <w:rsid w:val="00004D90"/>
    <w:rsid w:val="000061AF"/>
    <w:rsid w:val="000070DB"/>
    <w:rsid w:val="00007479"/>
    <w:rsid w:val="00007E88"/>
    <w:rsid w:val="00010546"/>
    <w:rsid w:val="00010548"/>
    <w:rsid w:val="00010744"/>
    <w:rsid w:val="000107A8"/>
    <w:rsid w:val="00010C68"/>
    <w:rsid w:val="00010DEA"/>
    <w:rsid w:val="0001208C"/>
    <w:rsid w:val="000125C3"/>
    <w:rsid w:val="000130C6"/>
    <w:rsid w:val="000135B5"/>
    <w:rsid w:val="00013E10"/>
    <w:rsid w:val="000142DE"/>
    <w:rsid w:val="00014551"/>
    <w:rsid w:val="000156DF"/>
    <w:rsid w:val="000157E5"/>
    <w:rsid w:val="00015D7F"/>
    <w:rsid w:val="000160B8"/>
    <w:rsid w:val="000167A4"/>
    <w:rsid w:val="00016A27"/>
    <w:rsid w:val="00016BF9"/>
    <w:rsid w:val="0001756E"/>
    <w:rsid w:val="00017EA2"/>
    <w:rsid w:val="000204B5"/>
    <w:rsid w:val="00021446"/>
    <w:rsid w:val="00021D10"/>
    <w:rsid w:val="00022339"/>
    <w:rsid w:val="000232A0"/>
    <w:rsid w:val="00023533"/>
    <w:rsid w:val="00023941"/>
    <w:rsid w:val="00023C6B"/>
    <w:rsid w:val="00024E58"/>
    <w:rsid w:val="00025018"/>
    <w:rsid w:val="00025621"/>
    <w:rsid w:val="00026CF8"/>
    <w:rsid w:val="00026F05"/>
    <w:rsid w:val="000274E9"/>
    <w:rsid w:val="00027717"/>
    <w:rsid w:val="000278C6"/>
    <w:rsid w:val="00027D9B"/>
    <w:rsid w:val="000300E4"/>
    <w:rsid w:val="00031D1E"/>
    <w:rsid w:val="00032579"/>
    <w:rsid w:val="000325AF"/>
    <w:rsid w:val="0003394D"/>
    <w:rsid w:val="0003483B"/>
    <w:rsid w:val="0003574E"/>
    <w:rsid w:val="000357C4"/>
    <w:rsid w:val="00035974"/>
    <w:rsid w:val="0003615E"/>
    <w:rsid w:val="000362DD"/>
    <w:rsid w:val="000368B0"/>
    <w:rsid w:val="000368E0"/>
    <w:rsid w:val="00036B55"/>
    <w:rsid w:val="00037482"/>
    <w:rsid w:val="00037C05"/>
    <w:rsid w:val="00040B5E"/>
    <w:rsid w:val="0004252D"/>
    <w:rsid w:val="000435F7"/>
    <w:rsid w:val="0004363C"/>
    <w:rsid w:val="00043E40"/>
    <w:rsid w:val="00044231"/>
    <w:rsid w:val="00044952"/>
    <w:rsid w:val="00045308"/>
    <w:rsid w:val="00045506"/>
    <w:rsid w:val="00046ACD"/>
    <w:rsid w:val="00046CF7"/>
    <w:rsid w:val="000475BF"/>
    <w:rsid w:val="00047876"/>
    <w:rsid w:val="00047E26"/>
    <w:rsid w:val="00050FBC"/>
    <w:rsid w:val="000521C0"/>
    <w:rsid w:val="0005242D"/>
    <w:rsid w:val="00052680"/>
    <w:rsid w:val="00052D32"/>
    <w:rsid w:val="000567BF"/>
    <w:rsid w:val="00056CDA"/>
    <w:rsid w:val="00056F3E"/>
    <w:rsid w:val="000570BE"/>
    <w:rsid w:val="000573E4"/>
    <w:rsid w:val="00060623"/>
    <w:rsid w:val="00060818"/>
    <w:rsid w:val="00061BE8"/>
    <w:rsid w:val="000625D3"/>
    <w:rsid w:val="00062B5A"/>
    <w:rsid w:val="00062D4C"/>
    <w:rsid w:val="00063447"/>
    <w:rsid w:val="00065156"/>
    <w:rsid w:val="00065504"/>
    <w:rsid w:val="00066B50"/>
    <w:rsid w:val="00070442"/>
    <w:rsid w:val="000713BF"/>
    <w:rsid w:val="00071939"/>
    <w:rsid w:val="0007256E"/>
    <w:rsid w:val="0007285F"/>
    <w:rsid w:val="00073007"/>
    <w:rsid w:val="000745A9"/>
    <w:rsid w:val="0007504F"/>
    <w:rsid w:val="00075533"/>
    <w:rsid w:val="00075580"/>
    <w:rsid w:val="00077512"/>
    <w:rsid w:val="00077FF6"/>
    <w:rsid w:val="000800BB"/>
    <w:rsid w:val="0008042C"/>
    <w:rsid w:val="00080765"/>
    <w:rsid w:val="0008099F"/>
    <w:rsid w:val="00080BEF"/>
    <w:rsid w:val="00080DDA"/>
    <w:rsid w:val="00083108"/>
    <w:rsid w:val="0008337C"/>
    <w:rsid w:val="0008380B"/>
    <w:rsid w:val="00083C6C"/>
    <w:rsid w:val="00083E41"/>
    <w:rsid w:val="00084CDA"/>
    <w:rsid w:val="00085A94"/>
    <w:rsid w:val="000865F1"/>
    <w:rsid w:val="000873BD"/>
    <w:rsid w:val="00087445"/>
    <w:rsid w:val="00087FCF"/>
    <w:rsid w:val="000913AD"/>
    <w:rsid w:val="000920CA"/>
    <w:rsid w:val="00094663"/>
    <w:rsid w:val="0009494F"/>
    <w:rsid w:val="0009554A"/>
    <w:rsid w:val="000963BE"/>
    <w:rsid w:val="0009673F"/>
    <w:rsid w:val="00096B64"/>
    <w:rsid w:val="00097AC8"/>
    <w:rsid w:val="00097BE3"/>
    <w:rsid w:val="000A1DF4"/>
    <w:rsid w:val="000A2761"/>
    <w:rsid w:val="000A2B01"/>
    <w:rsid w:val="000A357B"/>
    <w:rsid w:val="000A368B"/>
    <w:rsid w:val="000A43E5"/>
    <w:rsid w:val="000A5031"/>
    <w:rsid w:val="000A588A"/>
    <w:rsid w:val="000A5EA1"/>
    <w:rsid w:val="000A60FF"/>
    <w:rsid w:val="000A6408"/>
    <w:rsid w:val="000B0A5B"/>
    <w:rsid w:val="000B0D05"/>
    <w:rsid w:val="000B12F1"/>
    <w:rsid w:val="000B19B8"/>
    <w:rsid w:val="000B1D90"/>
    <w:rsid w:val="000B1F30"/>
    <w:rsid w:val="000B2012"/>
    <w:rsid w:val="000B257E"/>
    <w:rsid w:val="000B2A09"/>
    <w:rsid w:val="000B2C4F"/>
    <w:rsid w:val="000B2E5C"/>
    <w:rsid w:val="000B3B6B"/>
    <w:rsid w:val="000B5441"/>
    <w:rsid w:val="000B5536"/>
    <w:rsid w:val="000B590D"/>
    <w:rsid w:val="000B6753"/>
    <w:rsid w:val="000B6C1A"/>
    <w:rsid w:val="000B6F08"/>
    <w:rsid w:val="000B6FF7"/>
    <w:rsid w:val="000B7C9F"/>
    <w:rsid w:val="000B7D32"/>
    <w:rsid w:val="000B7F20"/>
    <w:rsid w:val="000B7FF5"/>
    <w:rsid w:val="000C005C"/>
    <w:rsid w:val="000C045F"/>
    <w:rsid w:val="000C09B8"/>
    <w:rsid w:val="000C2FE1"/>
    <w:rsid w:val="000C34E6"/>
    <w:rsid w:val="000C3740"/>
    <w:rsid w:val="000C3D31"/>
    <w:rsid w:val="000C3FF9"/>
    <w:rsid w:val="000C4454"/>
    <w:rsid w:val="000C4EF5"/>
    <w:rsid w:val="000C5415"/>
    <w:rsid w:val="000C5ED3"/>
    <w:rsid w:val="000C6249"/>
    <w:rsid w:val="000C6A26"/>
    <w:rsid w:val="000C6EF6"/>
    <w:rsid w:val="000C76FE"/>
    <w:rsid w:val="000D048E"/>
    <w:rsid w:val="000D08EC"/>
    <w:rsid w:val="000D0B5C"/>
    <w:rsid w:val="000D1E30"/>
    <w:rsid w:val="000D2CAB"/>
    <w:rsid w:val="000D385C"/>
    <w:rsid w:val="000D3B0A"/>
    <w:rsid w:val="000D3F75"/>
    <w:rsid w:val="000D409C"/>
    <w:rsid w:val="000D451D"/>
    <w:rsid w:val="000D4943"/>
    <w:rsid w:val="000D6392"/>
    <w:rsid w:val="000D6546"/>
    <w:rsid w:val="000D6645"/>
    <w:rsid w:val="000D704F"/>
    <w:rsid w:val="000D7968"/>
    <w:rsid w:val="000E0417"/>
    <w:rsid w:val="000E0B49"/>
    <w:rsid w:val="000E0CDB"/>
    <w:rsid w:val="000E1CF7"/>
    <w:rsid w:val="000E25A6"/>
    <w:rsid w:val="000E26CA"/>
    <w:rsid w:val="000E35D4"/>
    <w:rsid w:val="000E3AF7"/>
    <w:rsid w:val="000E3B03"/>
    <w:rsid w:val="000E4607"/>
    <w:rsid w:val="000E4A2E"/>
    <w:rsid w:val="000E4A80"/>
    <w:rsid w:val="000E4C7F"/>
    <w:rsid w:val="000E4DED"/>
    <w:rsid w:val="000E4EE5"/>
    <w:rsid w:val="000E65F6"/>
    <w:rsid w:val="000E70D9"/>
    <w:rsid w:val="000E753F"/>
    <w:rsid w:val="000E76EE"/>
    <w:rsid w:val="000F03BB"/>
    <w:rsid w:val="000F06FA"/>
    <w:rsid w:val="000F0D6E"/>
    <w:rsid w:val="000F1205"/>
    <w:rsid w:val="000F1582"/>
    <w:rsid w:val="000F16FA"/>
    <w:rsid w:val="000F1C00"/>
    <w:rsid w:val="000F21B5"/>
    <w:rsid w:val="000F22A7"/>
    <w:rsid w:val="000F22C8"/>
    <w:rsid w:val="000F3F20"/>
    <w:rsid w:val="000F4701"/>
    <w:rsid w:val="000F5F54"/>
    <w:rsid w:val="000F5F91"/>
    <w:rsid w:val="000F790B"/>
    <w:rsid w:val="00100460"/>
    <w:rsid w:val="00100A3B"/>
    <w:rsid w:val="00101C6F"/>
    <w:rsid w:val="00101ED6"/>
    <w:rsid w:val="0010336A"/>
    <w:rsid w:val="00106CFB"/>
    <w:rsid w:val="0010780C"/>
    <w:rsid w:val="00110638"/>
    <w:rsid w:val="00110A19"/>
    <w:rsid w:val="00111306"/>
    <w:rsid w:val="0011297C"/>
    <w:rsid w:val="00112F22"/>
    <w:rsid w:val="00113BF2"/>
    <w:rsid w:val="00114B93"/>
    <w:rsid w:val="00114E78"/>
    <w:rsid w:val="001154E1"/>
    <w:rsid w:val="001155EF"/>
    <w:rsid w:val="0011604E"/>
    <w:rsid w:val="00116B1C"/>
    <w:rsid w:val="00116DB7"/>
    <w:rsid w:val="00117D94"/>
    <w:rsid w:val="00120B30"/>
    <w:rsid w:val="0012136C"/>
    <w:rsid w:val="00121595"/>
    <w:rsid w:val="00121711"/>
    <w:rsid w:val="00123290"/>
    <w:rsid w:val="001233BD"/>
    <w:rsid w:val="00123889"/>
    <w:rsid w:val="001238B4"/>
    <w:rsid w:val="00123C9F"/>
    <w:rsid w:val="00126900"/>
    <w:rsid w:val="00126B3B"/>
    <w:rsid w:val="00130159"/>
    <w:rsid w:val="00130A4A"/>
    <w:rsid w:val="00131004"/>
    <w:rsid w:val="001315F3"/>
    <w:rsid w:val="00131682"/>
    <w:rsid w:val="00131BB0"/>
    <w:rsid w:val="00131CC5"/>
    <w:rsid w:val="00133032"/>
    <w:rsid w:val="001332F9"/>
    <w:rsid w:val="00133550"/>
    <w:rsid w:val="00133C35"/>
    <w:rsid w:val="00134868"/>
    <w:rsid w:val="0013525B"/>
    <w:rsid w:val="001352D8"/>
    <w:rsid w:val="0013555E"/>
    <w:rsid w:val="001367A6"/>
    <w:rsid w:val="001373BA"/>
    <w:rsid w:val="00140391"/>
    <w:rsid w:val="001407C8"/>
    <w:rsid w:val="00140F04"/>
    <w:rsid w:val="00141133"/>
    <w:rsid w:val="001424D1"/>
    <w:rsid w:val="0014314A"/>
    <w:rsid w:val="001437F2"/>
    <w:rsid w:val="00143837"/>
    <w:rsid w:val="001442F5"/>
    <w:rsid w:val="00145D25"/>
    <w:rsid w:val="00146B65"/>
    <w:rsid w:val="001477F7"/>
    <w:rsid w:val="001504D5"/>
    <w:rsid w:val="00150A0A"/>
    <w:rsid w:val="0015111E"/>
    <w:rsid w:val="00152C0A"/>
    <w:rsid w:val="00152DCF"/>
    <w:rsid w:val="001534C3"/>
    <w:rsid w:val="00153707"/>
    <w:rsid w:val="0015412B"/>
    <w:rsid w:val="001549B1"/>
    <w:rsid w:val="00154F0A"/>
    <w:rsid w:val="00154FEA"/>
    <w:rsid w:val="001553AF"/>
    <w:rsid w:val="001554F0"/>
    <w:rsid w:val="001560FA"/>
    <w:rsid w:val="00156BBF"/>
    <w:rsid w:val="00156E38"/>
    <w:rsid w:val="00157938"/>
    <w:rsid w:val="00160587"/>
    <w:rsid w:val="00161148"/>
    <w:rsid w:val="00161782"/>
    <w:rsid w:val="00161879"/>
    <w:rsid w:val="00161984"/>
    <w:rsid w:val="00161D63"/>
    <w:rsid w:val="001627A2"/>
    <w:rsid w:val="0016357D"/>
    <w:rsid w:val="00164510"/>
    <w:rsid w:val="0016494F"/>
    <w:rsid w:val="00164DB5"/>
    <w:rsid w:val="00164E01"/>
    <w:rsid w:val="00165355"/>
    <w:rsid w:val="00166293"/>
    <w:rsid w:val="00166599"/>
    <w:rsid w:val="0016776C"/>
    <w:rsid w:val="00170F7C"/>
    <w:rsid w:val="00172639"/>
    <w:rsid w:val="00173D24"/>
    <w:rsid w:val="00173D7A"/>
    <w:rsid w:val="00173DFB"/>
    <w:rsid w:val="001744C4"/>
    <w:rsid w:val="0017472B"/>
    <w:rsid w:val="0017497E"/>
    <w:rsid w:val="00174C57"/>
    <w:rsid w:val="00175A18"/>
    <w:rsid w:val="00175E5E"/>
    <w:rsid w:val="00176062"/>
    <w:rsid w:val="0017613F"/>
    <w:rsid w:val="00177368"/>
    <w:rsid w:val="0017797C"/>
    <w:rsid w:val="00177F45"/>
    <w:rsid w:val="0018027A"/>
    <w:rsid w:val="00180568"/>
    <w:rsid w:val="0018145D"/>
    <w:rsid w:val="00182389"/>
    <w:rsid w:val="001823F7"/>
    <w:rsid w:val="0018299D"/>
    <w:rsid w:val="001842A0"/>
    <w:rsid w:val="001842DA"/>
    <w:rsid w:val="0018464F"/>
    <w:rsid w:val="00184691"/>
    <w:rsid w:val="00184D1F"/>
    <w:rsid w:val="00185743"/>
    <w:rsid w:val="0018574A"/>
    <w:rsid w:val="00185FAE"/>
    <w:rsid w:val="00186598"/>
    <w:rsid w:val="0018690A"/>
    <w:rsid w:val="0018766D"/>
    <w:rsid w:val="00187AC7"/>
    <w:rsid w:val="0019025F"/>
    <w:rsid w:val="00190273"/>
    <w:rsid w:val="00190F98"/>
    <w:rsid w:val="00192175"/>
    <w:rsid w:val="001925A6"/>
    <w:rsid w:val="0019271D"/>
    <w:rsid w:val="00192F4F"/>
    <w:rsid w:val="0019345F"/>
    <w:rsid w:val="00193698"/>
    <w:rsid w:val="00194F8A"/>
    <w:rsid w:val="00195618"/>
    <w:rsid w:val="001964A1"/>
    <w:rsid w:val="0019696C"/>
    <w:rsid w:val="0019702A"/>
    <w:rsid w:val="00197133"/>
    <w:rsid w:val="001A0FD3"/>
    <w:rsid w:val="001A1679"/>
    <w:rsid w:val="001A16E1"/>
    <w:rsid w:val="001A1D98"/>
    <w:rsid w:val="001A2001"/>
    <w:rsid w:val="001A235B"/>
    <w:rsid w:val="001A2B33"/>
    <w:rsid w:val="001A3D34"/>
    <w:rsid w:val="001A4080"/>
    <w:rsid w:val="001A5119"/>
    <w:rsid w:val="001A58E8"/>
    <w:rsid w:val="001A5AA9"/>
    <w:rsid w:val="001A6037"/>
    <w:rsid w:val="001A606B"/>
    <w:rsid w:val="001B12CE"/>
    <w:rsid w:val="001B13E6"/>
    <w:rsid w:val="001B1ADA"/>
    <w:rsid w:val="001B2634"/>
    <w:rsid w:val="001B2B3A"/>
    <w:rsid w:val="001B2E24"/>
    <w:rsid w:val="001B2EF1"/>
    <w:rsid w:val="001B32AC"/>
    <w:rsid w:val="001B3567"/>
    <w:rsid w:val="001B3929"/>
    <w:rsid w:val="001B4304"/>
    <w:rsid w:val="001B430A"/>
    <w:rsid w:val="001B491D"/>
    <w:rsid w:val="001B4D30"/>
    <w:rsid w:val="001B68AD"/>
    <w:rsid w:val="001B6B41"/>
    <w:rsid w:val="001B7271"/>
    <w:rsid w:val="001B7DD4"/>
    <w:rsid w:val="001C03A7"/>
    <w:rsid w:val="001C1646"/>
    <w:rsid w:val="001C22B3"/>
    <w:rsid w:val="001C25A2"/>
    <w:rsid w:val="001C2616"/>
    <w:rsid w:val="001C294D"/>
    <w:rsid w:val="001C2B87"/>
    <w:rsid w:val="001C2C19"/>
    <w:rsid w:val="001C2EF8"/>
    <w:rsid w:val="001C3180"/>
    <w:rsid w:val="001C3219"/>
    <w:rsid w:val="001C445E"/>
    <w:rsid w:val="001C44BC"/>
    <w:rsid w:val="001C4519"/>
    <w:rsid w:val="001C541D"/>
    <w:rsid w:val="001C5C4B"/>
    <w:rsid w:val="001C6184"/>
    <w:rsid w:val="001C69BC"/>
    <w:rsid w:val="001D02CD"/>
    <w:rsid w:val="001D112D"/>
    <w:rsid w:val="001D1F16"/>
    <w:rsid w:val="001D2055"/>
    <w:rsid w:val="001D2C19"/>
    <w:rsid w:val="001D3AA6"/>
    <w:rsid w:val="001D3D05"/>
    <w:rsid w:val="001D49B8"/>
    <w:rsid w:val="001D5A30"/>
    <w:rsid w:val="001D5F48"/>
    <w:rsid w:val="001D64D5"/>
    <w:rsid w:val="001D6CC8"/>
    <w:rsid w:val="001D7C1B"/>
    <w:rsid w:val="001D7F17"/>
    <w:rsid w:val="001E1D3E"/>
    <w:rsid w:val="001E2911"/>
    <w:rsid w:val="001E45E1"/>
    <w:rsid w:val="001E47F8"/>
    <w:rsid w:val="001E4C6B"/>
    <w:rsid w:val="001E5133"/>
    <w:rsid w:val="001E57BD"/>
    <w:rsid w:val="001E6441"/>
    <w:rsid w:val="001E6B2D"/>
    <w:rsid w:val="001F1152"/>
    <w:rsid w:val="001F30CA"/>
    <w:rsid w:val="001F321B"/>
    <w:rsid w:val="001F3B9C"/>
    <w:rsid w:val="001F3EFE"/>
    <w:rsid w:val="001F3FE6"/>
    <w:rsid w:val="001F4D87"/>
    <w:rsid w:val="001F4E05"/>
    <w:rsid w:val="001F5B87"/>
    <w:rsid w:val="001F5E6E"/>
    <w:rsid w:val="001F6636"/>
    <w:rsid w:val="001F6941"/>
    <w:rsid w:val="001F7A9D"/>
    <w:rsid w:val="001F7D0F"/>
    <w:rsid w:val="001F7F51"/>
    <w:rsid w:val="00200AFD"/>
    <w:rsid w:val="0020133A"/>
    <w:rsid w:val="0020196C"/>
    <w:rsid w:val="00202075"/>
    <w:rsid w:val="002020CD"/>
    <w:rsid w:val="002025A0"/>
    <w:rsid w:val="002027A8"/>
    <w:rsid w:val="00203447"/>
    <w:rsid w:val="00203712"/>
    <w:rsid w:val="00203799"/>
    <w:rsid w:val="00203894"/>
    <w:rsid w:val="002044AA"/>
    <w:rsid w:val="002045D5"/>
    <w:rsid w:val="00204891"/>
    <w:rsid w:val="00204B8E"/>
    <w:rsid w:val="002050DE"/>
    <w:rsid w:val="00205281"/>
    <w:rsid w:val="00205292"/>
    <w:rsid w:val="00205578"/>
    <w:rsid w:val="002067D5"/>
    <w:rsid w:val="00206F12"/>
    <w:rsid w:val="00207117"/>
    <w:rsid w:val="002078F4"/>
    <w:rsid w:val="0020793F"/>
    <w:rsid w:val="00210B71"/>
    <w:rsid w:val="00211681"/>
    <w:rsid w:val="00211EB0"/>
    <w:rsid w:val="0021218C"/>
    <w:rsid w:val="0021326D"/>
    <w:rsid w:val="00214334"/>
    <w:rsid w:val="00215C38"/>
    <w:rsid w:val="00215FB2"/>
    <w:rsid w:val="002165F5"/>
    <w:rsid w:val="00216665"/>
    <w:rsid w:val="0021670A"/>
    <w:rsid w:val="002179C6"/>
    <w:rsid w:val="00220AE1"/>
    <w:rsid w:val="0022132E"/>
    <w:rsid w:val="00221705"/>
    <w:rsid w:val="00221824"/>
    <w:rsid w:val="00221D33"/>
    <w:rsid w:val="00221E24"/>
    <w:rsid w:val="00221F79"/>
    <w:rsid w:val="002226DA"/>
    <w:rsid w:val="00223088"/>
    <w:rsid w:val="002233C1"/>
    <w:rsid w:val="002237B9"/>
    <w:rsid w:val="002247AD"/>
    <w:rsid w:val="00224E7B"/>
    <w:rsid w:val="00225785"/>
    <w:rsid w:val="00226414"/>
    <w:rsid w:val="002268A8"/>
    <w:rsid w:val="002268ED"/>
    <w:rsid w:val="0022753A"/>
    <w:rsid w:val="00227656"/>
    <w:rsid w:val="002277D5"/>
    <w:rsid w:val="00231B25"/>
    <w:rsid w:val="00231E4C"/>
    <w:rsid w:val="002328E9"/>
    <w:rsid w:val="00233D1E"/>
    <w:rsid w:val="002349A4"/>
    <w:rsid w:val="00234BEA"/>
    <w:rsid w:val="00236F40"/>
    <w:rsid w:val="00242100"/>
    <w:rsid w:val="00243279"/>
    <w:rsid w:val="00244D65"/>
    <w:rsid w:val="00245353"/>
    <w:rsid w:val="00245C16"/>
    <w:rsid w:val="002461D6"/>
    <w:rsid w:val="00246219"/>
    <w:rsid w:val="002463A4"/>
    <w:rsid w:val="00246510"/>
    <w:rsid w:val="0024684C"/>
    <w:rsid w:val="002504EB"/>
    <w:rsid w:val="0025086F"/>
    <w:rsid w:val="0025118D"/>
    <w:rsid w:val="00251C9E"/>
    <w:rsid w:val="00251DD2"/>
    <w:rsid w:val="0025249A"/>
    <w:rsid w:val="0025341A"/>
    <w:rsid w:val="002556C3"/>
    <w:rsid w:val="00255B42"/>
    <w:rsid w:val="00256F76"/>
    <w:rsid w:val="00257048"/>
    <w:rsid w:val="0026039F"/>
    <w:rsid w:val="00262082"/>
    <w:rsid w:val="00262345"/>
    <w:rsid w:val="00262DDB"/>
    <w:rsid w:val="00262FD8"/>
    <w:rsid w:val="00263429"/>
    <w:rsid w:val="00264420"/>
    <w:rsid w:val="00265D7A"/>
    <w:rsid w:val="0026672D"/>
    <w:rsid w:val="002669AB"/>
    <w:rsid w:val="00266D16"/>
    <w:rsid w:val="0027003D"/>
    <w:rsid w:val="0027103D"/>
    <w:rsid w:val="00271084"/>
    <w:rsid w:val="002712F5"/>
    <w:rsid w:val="002717C5"/>
    <w:rsid w:val="0027231A"/>
    <w:rsid w:val="00273334"/>
    <w:rsid w:val="00274023"/>
    <w:rsid w:val="002747E6"/>
    <w:rsid w:val="00274982"/>
    <w:rsid w:val="00275852"/>
    <w:rsid w:val="0027612C"/>
    <w:rsid w:val="00276430"/>
    <w:rsid w:val="002779D2"/>
    <w:rsid w:val="00277C78"/>
    <w:rsid w:val="00277F3F"/>
    <w:rsid w:val="00277FA1"/>
    <w:rsid w:val="002802FA"/>
    <w:rsid w:val="00280CEE"/>
    <w:rsid w:val="00281873"/>
    <w:rsid w:val="00284E46"/>
    <w:rsid w:val="00284F31"/>
    <w:rsid w:val="0028549C"/>
    <w:rsid w:val="00285D04"/>
    <w:rsid w:val="002867ED"/>
    <w:rsid w:val="0028690C"/>
    <w:rsid w:val="00286EBC"/>
    <w:rsid w:val="002874FC"/>
    <w:rsid w:val="0029032E"/>
    <w:rsid w:val="002909DE"/>
    <w:rsid w:val="00290CE2"/>
    <w:rsid w:val="00292558"/>
    <w:rsid w:val="002929E7"/>
    <w:rsid w:val="00292F01"/>
    <w:rsid w:val="00292FAC"/>
    <w:rsid w:val="0029307A"/>
    <w:rsid w:val="00293A1C"/>
    <w:rsid w:val="00294EC4"/>
    <w:rsid w:val="00295E3E"/>
    <w:rsid w:val="00296497"/>
    <w:rsid w:val="002972DD"/>
    <w:rsid w:val="00297FBC"/>
    <w:rsid w:val="002A188E"/>
    <w:rsid w:val="002A2D16"/>
    <w:rsid w:val="002A3789"/>
    <w:rsid w:val="002A3E39"/>
    <w:rsid w:val="002A4448"/>
    <w:rsid w:val="002A46CB"/>
    <w:rsid w:val="002A5B36"/>
    <w:rsid w:val="002A5DE5"/>
    <w:rsid w:val="002A7A81"/>
    <w:rsid w:val="002B06D3"/>
    <w:rsid w:val="002B180F"/>
    <w:rsid w:val="002B4038"/>
    <w:rsid w:val="002B4257"/>
    <w:rsid w:val="002B4ED0"/>
    <w:rsid w:val="002B566C"/>
    <w:rsid w:val="002B6267"/>
    <w:rsid w:val="002B64BE"/>
    <w:rsid w:val="002B7732"/>
    <w:rsid w:val="002B7D35"/>
    <w:rsid w:val="002C0202"/>
    <w:rsid w:val="002C035C"/>
    <w:rsid w:val="002C04C9"/>
    <w:rsid w:val="002C24F2"/>
    <w:rsid w:val="002C2D80"/>
    <w:rsid w:val="002C2F5E"/>
    <w:rsid w:val="002C36B5"/>
    <w:rsid w:val="002C3A17"/>
    <w:rsid w:val="002C501C"/>
    <w:rsid w:val="002C6B52"/>
    <w:rsid w:val="002D0199"/>
    <w:rsid w:val="002D04F9"/>
    <w:rsid w:val="002D0FDE"/>
    <w:rsid w:val="002D10C4"/>
    <w:rsid w:val="002D1871"/>
    <w:rsid w:val="002D1CDA"/>
    <w:rsid w:val="002D1CF6"/>
    <w:rsid w:val="002D3074"/>
    <w:rsid w:val="002D38D3"/>
    <w:rsid w:val="002D4289"/>
    <w:rsid w:val="002D49D9"/>
    <w:rsid w:val="002D582A"/>
    <w:rsid w:val="002D6A6C"/>
    <w:rsid w:val="002D7BA8"/>
    <w:rsid w:val="002E1753"/>
    <w:rsid w:val="002E19EF"/>
    <w:rsid w:val="002E2AA6"/>
    <w:rsid w:val="002E2CB2"/>
    <w:rsid w:val="002E3486"/>
    <w:rsid w:val="002E3C0B"/>
    <w:rsid w:val="002E3C63"/>
    <w:rsid w:val="002E3C8D"/>
    <w:rsid w:val="002E4077"/>
    <w:rsid w:val="002E40A4"/>
    <w:rsid w:val="002E4870"/>
    <w:rsid w:val="002E4B8C"/>
    <w:rsid w:val="002E5B6F"/>
    <w:rsid w:val="002E5B7B"/>
    <w:rsid w:val="002E609C"/>
    <w:rsid w:val="002E64AB"/>
    <w:rsid w:val="002E66E3"/>
    <w:rsid w:val="002E6B10"/>
    <w:rsid w:val="002E6D6B"/>
    <w:rsid w:val="002E78A9"/>
    <w:rsid w:val="002E790D"/>
    <w:rsid w:val="002E79CC"/>
    <w:rsid w:val="002E7A72"/>
    <w:rsid w:val="002F0C3F"/>
    <w:rsid w:val="002F1AB3"/>
    <w:rsid w:val="002F1CE8"/>
    <w:rsid w:val="002F2EB3"/>
    <w:rsid w:val="002F3205"/>
    <w:rsid w:val="002F325B"/>
    <w:rsid w:val="002F35EF"/>
    <w:rsid w:val="002F36E6"/>
    <w:rsid w:val="002F54BC"/>
    <w:rsid w:val="002F5B20"/>
    <w:rsid w:val="002F7970"/>
    <w:rsid w:val="002F7DB1"/>
    <w:rsid w:val="002F7FCA"/>
    <w:rsid w:val="00300551"/>
    <w:rsid w:val="003006F8"/>
    <w:rsid w:val="00300972"/>
    <w:rsid w:val="00300F77"/>
    <w:rsid w:val="00301042"/>
    <w:rsid w:val="003018E2"/>
    <w:rsid w:val="003023AD"/>
    <w:rsid w:val="00302401"/>
    <w:rsid w:val="00302BE0"/>
    <w:rsid w:val="00302BF1"/>
    <w:rsid w:val="0030301B"/>
    <w:rsid w:val="003044B0"/>
    <w:rsid w:val="0030529D"/>
    <w:rsid w:val="00306546"/>
    <w:rsid w:val="00306914"/>
    <w:rsid w:val="00306B88"/>
    <w:rsid w:val="00307165"/>
    <w:rsid w:val="00307538"/>
    <w:rsid w:val="00307BC8"/>
    <w:rsid w:val="00307EE3"/>
    <w:rsid w:val="003108D2"/>
    <w:rsid w:val="003115A1"/>
    <w:rsid w:val="00312F32"/>
    <w:rsid w:val="003150A6"/>
    <w:rsid w:val="00315222"/>
    <w:rsid w:val="003156CC"/>
    <w:rsid w:val="00315756"/>
    <w:rsid w:val="00315A53"/>
    <w:rsid w:val="00315ED9"/>
    <w:rsid w:val="0031647E"/>
    <w:rsid w:val="003165C0"/>
    <w:rsid w:val="0031664F"/>
    <w:rsid w:val="00317EB4"/>
    <w:rsid w:val="00317F37"/>
    <w:rsid w:val="00321075"/>
    <w:rsid w:val="0032140C"/>
    <w:rsid w:val="003223B6"/>
    <w:rsid w:val="00323113"/>
    <w:rsid w:val="003242CD"/>
    <w:rsid w:val="003249F4"/>
    <w:rsid w:val="003251BD"/>
    <w:rsid w:val="003257AF"/>
    <w:rsid w:val="00325C9F"/>
    <w:rsid w:val="003269A3"/>
    <w:rsid w:val="0032726E"/>
    <w:rsid w:val="00327E68"/>
    <w:rsid w:val="00330AA1"/>
    <w:rsid w:val="00330BB1"/>
    <w:rsid w:val="0033128F"/>
    <w:rsid w:val="00331437"/>
    <w:rsid w:val="003317A1"/>
    <w:rsid w:val="00331F50"/>
    <w:rsid w:val="00332152"/>
    <w:rsid w:val="0033358D"/>
    <w:rsid w:val="003337CA"/>
    <w:rsid w:val="00333DE7"/>
    <w:rsid w:val="00333E13"/>
    <w:rsid w:val="00334077"/>
    <w:rsid w:val="00334128"/>
    <w:rsid w:val="00335263"/>
    <w:rsid w:val="00335A1A"/>
    <w:rsid w:val="003363AE"/>
    <w:rsid w:val="00336C54"/>
    <w:rsid w:val="0033735A"/>
    <w:rsid w:val="0034010D"/>
    <w:rsid w:val="0034014E"/>
    <w:rsid w:val="00340E78"/>
    <w:rsid w:val="00341110"/>
    <w:rsid w:val="003422BA"/>
    <w:rsid w:val="00342478"/>
    <w:rsid w:val="00343796"/>
    <w:rsid w:val="00343AC7"/>
    <w:rsid w:val="00345931"/>
    <w:rsid w:val="00345A7B"/>
    <w:rsid w:val="00347274"/>
    <w:rsid w:val="003475BB"/>
    <w:rsid w:val="00347CC5"/>
    <w:rsid w:val="0035002F"/>
    <w:rsid w:val="0035091B"/>
    <w:rsid w:val="00350FD0"/>
    <w:rsid w:val="0035204C"/>
    <w:rsid w:val="0035244A"/>
    <w:rsid w:val="00352921"/>
    <w:rsid w:val="00352D8F"/>
    <w:rsid w:val="003530F3"/>
    <w:rsid w:val="00354512"/>
    <w:rsid w:val="00356404"/>
    <w:rsid w:val="0035641A"/>
    <w:rsid w:val="00357603"/>
    <w:rsid w:val="0035781F"/>
    <w:rsid w:val="00357B50"/>
    <w:rsid w:val="00361120"/>
    <w:rsid w:val="00361921"/>
    <w:rsid w:val="003626FB"/>
    <w:rsid w:val="003627D1"/>
    <w:rsid w:val="00362F70"/>
    <w:rsid w:val="00362F82"/>
    <w:rsid w:val="003638CB"/>
    <w:rsid w:val="00364287"/>
    <w:rsid w:val="00364F33"/>
    <w:rsid w:val="00365B1E"/>
    <w:rsid w:val="00365BAB"/>
    <w:rsid w:val="00365D35"/>
    <w:rsid w:val="00365F86"/>
    <w:rsid w:val="0036684D"/>
    <w:rsid w:val="00366BB5"/>
    <w:rsid w:val="00366EF7"/>
    <w:rsid w:val="00370324"/>
    <w:rsid w:val="0037327B"/>
    <w:rsid w:val="0037561A"/>
    <w:rsid w:val="00376922"/>
    <w:rsid w:val="00381D77"/>
    <w:rsid w:val="0038233D"/>
    <w:rsid w:val="003840C2"/>
    <w:rsid w:val="003848BC"/>
    <w:rsid w:val="00384D68"/>
    <w:rsid w:val="00385066"/>
    <w:rsid w:val="00385B05"/>
    <w:rsid w:val="00386071"/>
    <w:rsid w:val="00387890"/>
    <w:rsid w:val="00387E98"/>
    <w:rsid w:val="00390A19"/>
    <w:rsid w:val="00390AD2"/>
    <w:rsid w:val="00390E63"/>
    <w:rsid w:val="003913FE"/>
    <w:rsid w:val="00391A0A"/>
    <w:rsid w:val="00392931"/>
    <w:rsid w:val="00392BE5"/>
    <w:rsid w:val="003934C9"/>
    <w:rsid w:val="003935AD"/>
    <w:rsid w:val="00394CFC"/>
    <w:rsid w:val="003958F9"/>
    <w:rsid w:val="00395A4D"/>
    <w:rsid w:val="00396476"/>
    <w:rsid w:val="00397E9C"/>
    <w:rsid w:val="003A01C6"/>
    <w:rsid w:val="003A0AD4"/>
    <w:rsid w:val="003A109A"/>
    <w:rsid w:val="003A154A"/>
    <w:rsid w:val="003A30CB"/>
    <w:rsid w:val="003A38BB"/>
    <w:rsid w:val="003A3E2C"/>
    <w:rsid w:val="003A416F"/>
    <w:rsid w:val="003A479F"/>
    <w:rsid w:val="003A50C9"/>
    <w:rsid w:val="003A520D"/>
    <w:rsid w:val="003A648C"/>
    <w:rsid w:val="003A6628"/>
    <w:rsid w:val="003A6A80"/>
    <w:rsid w:val="003B06E2"/>
    <w:rsid w:val="003B155D"/>
    <w:rsid w:val="003B2F1C"/>
    <w:rsid w:val="003B39CB"/>
    <w:rsid w:val="003B3F34"/>
    <w:rsid w:val="003B51A9"/>
    <w:rsid w:val="003B5825"/>
    <w:rsid w:val="003B607C"/>
    <w:rsid w:val="003B6A21"/>
    <w:rsid w:val="003B6DF8"/>
    <w:rsid w:val="003B71CE"/>
    <w:rsid w:val="003B7C81"/>
    <w:rsid w:val="003C0497"/>
    <w:rsid w:val="003C1BC6"/>
    <w:rsid w:val="003C20B5"/>
    <w:rsid w:val="003C2C0D"/>
    <w:rsid w:val="003C2D55"/>
    <w:rsid w:val="003C4DD8"/>
    <w:rsid w:val="003C5BF0"/>
    <w:rsid w:val="003C5D4F"/>
    <w:rsid w:val="003C5DE2"/>
    <w:rsid w:val="003C6546"/>
    <w:rsid w:val="003C6BA9"/>
    <w:rsid w:val="003C7486"/>
    <w:rsid w:val="003C761C"/>
    <w:rsid w:val="003C7C00"/>
    <w:rsid w:val="003D1134"/>
    <w:rsid w:val="003D1FF1"/>
    <w:rsid w:val="003D21D0"/>
    <w:rsid w:val="003D242A"/>
    <w:rsid w:val="003D2F27"/>
    <w:rsid w:val="003D38D5"/>
    <w:rsid w:val="003D4C48"/>
    <w:rsid w:val="003D585E"/>
    <w:rsid w:val="003D5A41"/>
    <w:rsid w:val="003D6146"/>
    <w:rsid w:val="003D710A"/>
    <w:rsid w:val="003D763F"/>
    <w:rsid w:val="003D7783"/>
    <w:rsid w:val="003D7810"/>
    <w:rsid w:val="003D7EE1"/>
    <w:rsid w:val="003E2624"/>
    <w:rsid w:val="003E2DD1"/>
    <w:rsid w:val="003E424A"/>
    <w:rsid w:val="003E5093"/>
    <w:rsid w:val="003F1C77"/>
    <w:rsid w:val="003F2A4C"/>
    <w:rsid w:val="003F2E7C"/>
    <w:rsid w:val="003F3226"/>
    <w:rsid w:val="003F3EE6"/>
    <w:rsid w:val="003F4317"/>
    <w:rsid w:val="003F55C2"/>
    <w:rsid w:val="003F5B84"/>
    <w:rsid w:val="003F6CD1"/>
    <w:rsid w:val="003F7345"/>
    <w:rsid w:val="003F736A"/>
    <w:rsid w:val="003F76E9"/>
    <w:rsid w:val="003F7FD3"/>
    <w:rsid w:val="004005B7"/>
    <w:rsid w:val="004010FB"/>
    <w:rsid w:val="00401ACB"/>
    <w:rsid w:val="00402C8D"/>
    <w:rsid w:val="00403E33"/>
    <w:rsid w:val="00404BAF"/>
    <w:rsid w:val="00404E1F"/>
    <w:rsid w:val="00405633"/>
    <w:rsid w:val="0040576C"/>
    <w:rsid w:val="00405990"/>
    <w:rsid w:val="0040677C"/>
    <w:rsid w:val="00406A5F"/>
    <w:rsid w:val="00410374"/>
    <w:rsid w:val="00410721"/>
    <w:rsid w:val="0041358C"/>
    <w:rsid w:val="00414B14"/>
    <w:rsid w:val="00415617"/>
    <w:rsid w:val="00415639"/>
    <w:rsid w:val="004158C6"/>
    <w:rsid w:val="00415D3F"/>
    <w:rsid w:val="0041600D"/>
    <w:rsid w:val="0041670B"/>
    <w:rsid w:val="00416773"/>
    <w:rsid w:val="0041698C"/>
    <w:rsid w:val="00416C0A"/>
    <w:rsid w:val="00417FF5"/>
    <w:rsid w:val="004204D0"/>
    <w:rsid w:val="00420631"/>
    <w:rsid w:val="00420719"/>
    <w:rsid w:val="00420B78"/>
    <w:rsid w:val="00420B81"/>
    <w:rsid w:val="0042104A"/>
    <w:rsid w:val="00421997"/>
    <w:rsid w:val="00421A3A"/>
    <w:rsid w:val="00421E63"/>
    <w:rsid w:val="004221CF"/>
    <w:rsid w:val="0042261F"/>
    <w:rsid w:val="00423A4A"/>
    <w:rsid w:val="00423A99"/>
    <w:rsid w:val="00423BE9"/>
    <w:rsid w:val="00424521"/>
    <w:rsid w:val="00424FE0"/>
    <w:rsid w:val="00425970"/>
    <w:rsid w:val="00425FFA"/>
    <w:rsid w:val="004266F8"/>
    <w:rsid w:val="004269B9"/>
    <w:rsid w:val="00426C46"/>
    <w:rsid w:val="0042786C"/>
    <w:rsid w:val="00427A76"/>
    <w:rsid w:val="00427D0A"/>
    <w:rsid w:val="00427EC3"/>
    <w:rsid w:val="00430856"/>
    <w:rsid w:val="00430E42"/>
    <w:rsid w:val="0043128E"/>
    <w:rsid w:val="00431B9B"/>
    <w:rsid w:val="00432338"/>
    <w:rsid w:val="0043249E"/>
    <w:rsid w:val="00433830"/>
    <w:rsid w:val="00433CE0"/>
    <w:rsid w:val="00434507"/>
    <w:rsid w:val="00434C56"/>
    <w:rsid w:val="00436599"/>
    <w:rsid w:val="00436D2E"/>
    <w:rsid w:val="00436D7A"/>
    <w:rsid w:val="004375FC"/>
    <w:rsid w:val="004404B0"/>
    <w:rsid w:val="0044125D"/>
    <w:rsid w:val="004437BE"/>
    <w:rsid w:val="00444BBC"/>
    <w:rsid w:val="00445383"/>
    <w:rsid w:val="00445F69"/>
    <w:rsid w:val="00446954"/>
    <w:rsid w:val="004471CF"/>
    <w:rsid w:val="004474C0"/>
    <w:rsid w:val="00450971"/>
    <w:rsid w:val="004523DB"/>
    <w:rsid w:val="00452857"/>
    <w:rsid w:val="0045324F"/>
    <w:rsid w:val="004538F9"/>
    <w:rsid w:val="00453BE8"/>
    <w:rsid w:val="00453FF4"/>
    <w:rsid w:val="0045570E"/>
    <w:rsid w:val="00456291"/>
    <w:rsid w:val="0045745B"/>
    <w:rsid w:val="004602AC"/>
    <w:rsid w:val="00461F6D"/>
    <w:rsid w:val="004622BE"/>
    <w:rsid w:val="00462BB7"/>
    <w:rsid w:val="00464C34"/>
    <w:rsid w:val="00465B04"/>
    <w:rsid w:val="00466C6D"/>
    <w:rsid w:val="004674A8"/>
    <w:rsid w:val="00467688"/>
    <w:rsid w:val="00470616"/>
    <w:rsid w:val="0047087F"/>
    <w:rsid w:val="00471168"/>
    <w:rsid w:val="0047169E"/>
    <w:rsid w:val="00471C72"/>
    <w:rsid w:val="00471E0B"/>
    <w:rsid w:val="00472D86"/>
    <w:rsid w:val="00473820"/>
    <w:rsid w:val="00473AFC"/>
    <w:rsid w:val="00473B05"/>
    <w:rsid w:val="00473FE1"/>
    <w:rsid w:val="00474260"/>
    <w:rsid w:val="0047451A"/>
    <w:rsid w:val="004748FC"/>
    <w:rsid w:val="00474D71"/>
    <w:rsid w:val="00474DF4"/>
    <w:rsid w:val="004770AF"/>
    <w:rsid w:val="0047722B"/>
    <w:rsid w:val="004773DB"/>
    <w:rsid w:val="004773F8"/>
    <w:rsid w:val="00480030"/>
    <w:rsid w:val="00481947"/>
    <w:rsid w:val="004819B8"/>
    <w:rsid w:val="00481CF8"/>
    <w:rsid w:val="0048201F"/>
    <w:rsid w:val="00482093"/>
    <w:rsid w:val="00483208"/>
    <w:rsid w:val="00483D9D"/>
    <w:rsid w:val="00483FC4"/>
    <w:rsid w:val="00484212"/>
    <w:rsid w:val="00484C03"/>
    <w:rsid w:val="004854F2"/>
    <w:rsid w:val="0048650F"/>
    <w:rsid w:val="00486559"/>
    <w:rsid w:val="004868DD"/>
    <w:rsid w:val="004874E0"/>
    <w:rsid w:val="00490568"/>
    <w:rsid w:val="0049086A"/>
    <w:rsid w:val="00491401"/>
    <w:rsid w:val="00491BFE"/>
    <w:rsid w:val="004921A1"/>
    <w:rsid w:val="004930A8"/>
    <w:rsid w:val="0049455A"/>
    <w:rsid w:val="0049652B"/>
    <w:rsid w:val="00497E84"/>
    <w:rsid w:val="004A0BDB"/>
    <w:rsid w:val="004A4630"/>
    <w:rsid w:val="004A519A"/>
    <w:rsid w:val="004A5554"/>
    <w:rsid w:val="004A55AC"/>
    <w:rsid w:val="004A5FBB"/>
    <w:rsid w:val="004A67BC"/>
    <w:rsid w:val="004A67BF"/>
    <w:rsid w:val="004A6C3D"/>
    <w:rsid w:val="004A6E62"/>
    <w:rsid w:val="004A707C"/>
    <w:rsid w:val="004A755B"/>
    <w:rsid w:val="004A765E"/>
    <w:rsid w:val="004B0355"/>
    <w:rsid w:val="004B120B"/>
    <w:rsid w:val="004B124C"/>
    <w:rsid w:val="004B1D2D"/>
    <w:rsid w:val="004B2914"/>
    <w:rsid w:val="004B2C35"/>
    <w:rsid w:val="004B2D97"/>
    <w:rsid w:val="004B3E42"/>
    <w:rsid w:val="004B4D01"/>
    <w:rsid w:val="004B4DD5"/>
    <w:rsid w:val="004B553C"/>
    <w:rsid w:val="004B5587"/>
    <w:rsid w:val="004B6323"/>
    <w:rsid w:val="004B71BF"/>
    <w:rsid w:val="004B764E"/>
    <w:rsid w:val="004B7A7D"/>
    <w:rsid w:val="004C09FA"/>
    <w:rsid w:val="004C0D05"/>
    <w:rsid w:val="004C14AF"/>
    <w:rsid w:val="004C20CB"/>
    <w:rsid w:val="004C39E6"/>
    <w:rsid w:val="004C42FD"/>
    <w:rsid w:val="004C43E4"/>
    <w:rsid w:val="004C4BAA"/>
    <w:rsid w:val="004C5D59"/>
    <w:rsid w:val="004C62B5"/>
    <w:rsid w:val="004C7296"/>
    <w:rsid w:val="004C7615"/>
    <w:rsid w:val="004C799D"/>
    <w:rsid w:val="004C7F70"/>
    <w:rsid w:val="004D05D4"/>
    <w:rsid w:val="004D1149"/>
    <w:rsid w:val="004D14D7"/>
    <w:rsid w:val="004D1560"/>
    <w:rsid w:val="004D1B50"/>
    <w:rsid w:val="004D37F4"/>
    <w:rsid w:val="004D3A15"/>
    <w:rsid w:val="004D3FB6"/>
    <w:rsid w:val="004D4E77"/>
    <w:rsid w:val="004D524F"/>
    <w:rsid w:val="004D5BED"/>
    <w:rsid w:val="004D5D06"/>
    <w:rsid w:val="004D63B3"/>
    <w:rsid w:val="004D692A"/>
    <w:rsid w:val="004D7C94"/>
    <w:rsid w:val="004E02D2"/>
    <w:rsid w:val="004E1022"/>
    <w:rsid w:val="004E187A"/>
    <w:rsid w:val="004E1C86"/>
    <w:rsid w:val="004E1F2C"/>
    <w:rsid w:val="004E2289"/>
    <w:rsid w:val="004E3C8C"/>
    <w:rsid w:val="004E3F3E"/>
    <w:rsid w:val="004E444D"/>
    <w:rsid w:val="004E4E81"/>
    <w:rsid w:val="004E5E05"/>
    <w:rsid w:val="004E64D1"/>
    <w:rsid w:val="004E6818"/>
    <w:rsid w:val="004F093B"/>
    <w:rsid w:val="004F0943"/>
    <w:rsid w:val="004F17A5"/>
    <w:rsid w:val="004F2343"/>
    <w:rsid w:val="004F380C"/>
    <w:rsid w:val="004F3A0F"/>
    <w:rsid w:val="004F4E03"/>
    <w:rsid w:val="004F4F6E"/>
    <w:rsid w:val="004F512B"/>
    <w:rsid w:val="004F5139"/>
    <w:rsid w:val="004F57E8"/>
    <w:rsid w:val="004F5B97"/>
    <w:rsid w:val="004F6047"/>
    <w:rsid w:val="004F6E41"/>
    <w:rsid w:val="004F77D8"/>
    <w:rsid w:val="004F787B"/>
    <w:rsid w:val="004F7A77"/>
    <w:rsid w:val="004F7CAF"/>
    <w:rsid w:val="004F7F5E"/>
    <w:rsid w:val="00500B7D"/>
    <w:rsid w:val="00500FD3"/>
    <w:rsid w:val="00501AC7"/>
    <w:rsid w:val="005020BB"/>
    <w:rsid w:val="0050294C"/>
    <w:rsid w:val="0050403C"/>
    <w:rsid w:val="00504E62"/>
    <w:rsid w:val="00505487"/>
    <w:rsid w:val="00505705"/>
    <w:rsid w:val="005060AE"/>
    <w:rsid w:val="005070E6"/>
    <w:rsid w:val="00507BF4"/>
    <w:rsid w:val="00507CB8"/>
    <w:rsid w:val="00507D98"/>
    <w:rsid w:val="00511443"/>
    <w:rsid w:val="00511BAF"/>
    <w:rsid w:val="00511DBC"/>
    <w:rsid w:val="00511E32"/>
    <w:rsid w:val="0051313F"/>
    <w:rsid w:val="0051318F"/>
    <w:rsid w:val="005134E5"/>
    <w:rsid w:val="00514418"/>
    <w:rsid w:val="0051458F"/>
    <w:rsid w:val="00514773"/>
    <w:rsid w:val="005154D5"/>
    <w:rsid w:val="005159B7"/>
    <w:rsid w:val="00516579"/>
    <w:rsid w:val="005206A9"/>
    <w:rsid w:val="00521127"/>
    <w:rsid w:val="00521368"/>
    <w:rsid w:val="00521730"/>
    <w:rsid w:val="00521B4C"/>
    <w:rsid w:val="00521F24"/>
    <w:rsid w:val="005223A7"/>
    <w:rsid w:val="005224B4"/>
    <w:rsid w:val="005227FA"/>
    <w:rsid w:val="005228B9"/>
    <w:rsid w:val="00522A72"/>
    <w:rsid w:val="00522D72"/>
    <w:rsid w:val="00523769"/>
    <w:rsid w:val="00523F86"/>
    <w:rsid w:val="00524183"/>
    <w:rsid w:val="005251EC"/>
    <w:rsid w:val="005254ED"/>
    <w:rsid w:val="0052563A"/>
    <w:rsid w:val="00526783"/>
    <w:rsid w:val="00526E7F"/>
    <w:rsid w:val="00527430"/>
    <w:rsid w:val="00527631"/>
    <w:rsid w:val="00527862"/>
    <w:rsid w:val="00530376"/>
    <w:rsid w:val="0053043E"/>
    <w:rsid w:val="00531648"/>
    <w:rsid w:val="005319A6"/>
    <w:rsid w:val="00531F04"/>
    <w:rsid w:val="005325F9"/>
    <w:rsid w:val="0053354D"/>
    <w:rsid w:val="0053426B"/>
    <w:rsid w:val="00535665"/>
    <w:rsid w:val="00535BAA"/>
    <w:rsid w:val="0053645E"/>
    <w:rsid w:val="00537F38"/>
    <w:rsid w:val="00540BA5"/>
    <w:rsid w:val="00540EFA"/>
    <w:rsid w:val="0054120F"/>
    <w:rsid w:val="00541AEA"/>
    <w:rsid w:val="00541C35"/>
    <w:rsid w:val="005422A2"/>
    <w:rsid w:val="00542AC2"/>
    <w:rsid w:val="00542CFC"/>
    <w:rsid w:val="005436D4"/>
    <w:rsid w:val="0054409A"/>
    <w:rsid w:val="005458F5"/>
    <w:rsid w:val="00545D81"/>
    <w:rsid w:val="00545E5D"/>
    <w:rsid w:val="00545FA9"/>
    <w:rsid w:val="00546BDB"/>
    <w:rsid w:val="00547683"/>
    <w:rsid w:val="00547DCB"/>
    <w:rsid w:val="00550612"/>
    <w:rsid w:val="0055169A"/>
    <w:rsid w:val="00552506"/>
    <w:rsid w:val="0055283D"/>
    <w:rsid w:val="0055337E"/>
    <w:rsid w:val="0055430B"/>
    <w:rsid w:val="00554ABC"/>
    <w:rsid w:val="00555959"/>
    <w:rsid w:val="005564F5"/>
    <w:rsid w:val="00556B5F"/>
    <w:rsid w:val="0055717F"/>
    <w:rsid w:val="00557584"/>
    <w:rsid w:val="005606D5"/>
    <w:rsid w:val="00561245"/>
    <w:rsid w:val="00561A84"/>
    <w:rsid w:val="005620E8"/>
    <w:rsid w:val="005633C2"/>
    <w:rsid w:val="0056399D"/>
    <w:rsid w:val="00564C75"/>
    <w:rsid w:val="00564E83"/>
    <w:rsid w:val="00564E8F"/>
    <w:rsid w:val="005654B1"/>
    <w:rsid w:val="00565845"/>
    <w:rsid w:val="00565E1C"/>
    <w:rsid w:val="00566113"/>
    <w:rsid w:val="005662ED"/>
    <w:rsid w:val="00566383"/>
    <w:rsid w:val="0056652E"/>
    <w:rsid w:val="00566840"/>
    <w:rsid w:val="00566E5A"/>
    <w:rsid w:val="005671E6"/>
    <w:rsid w:val="00567747"/>
    <w:rsid w:val="00567CF1"/>
    <w:rsid w:val="00570FF0"/>
    <w:rsid w:val="0057133E"/>
    <w:rsid w:val="0057271D"/>
    <w:rsid w:val="00572734"/>
    <w:rsid w:val="00572A98"/>
    <w:rsid w:val="00573884"/>
    <w:rsid w:val="00574D34"/>
    <w:rsid w:val="005752ED"/>
    <w:rsid w:val="0057588C"/>
    <w:rsid w:val="00575FB1"/>
    <w:rsid w:val="00577530"/>
    <w:rsid w:val="00577BEE"/>
    <w:rsid w:val="00577FA8"/>
    <w:rsid w:val="00582F4A"/>
    <w:rsid w:val="00584312"/>
    <w:rsid w:val="00585564"/>
    <w:rsid w:val="005859C7"/>
    <w:rsid w:val="00587B63"/>
    <w:rsid w:val="00590981"/>
    <w:rsid w:val="00590B41"/>
    <w:rsid w:val="0059115F"/>
    <w:rsid w:val="0059122F"/>
    <w:rsid w:val="00591A01"/>
    <w:rsid w:val="00591CFE"/>
    <w:rsid w:val="00592B75"/>
    <w:rsid w:val="00592D67"/>
    <w:rsid w:val="005936B3"/>
    <w:rsid w:val="00593AD2"/>
    <w:rsid w:val="00594490"/>
    <w:rsid w:val="00595B29"/>
    <w:rsid w:val="00596B34"/>
    <w:rsid w:val="0059722D"/>
    <w:rsid w:val="00597A0E"/>
    <w:rsid w:val="00597CD9"/>
    <w:rsid w:val="00597F5E"/>
    <w:rsid w:val="005A038D"/>
    <w:rsid w:val="005A1020"/>
    <w:rsid w:val="005A15A4"/>
    <w:rsid w:val="005A1920"/>
    <w:rsid w:val="005A1B65"/>
    <w:rsid w:val="005A3B0A"/>
    <w:rsid w:val="005A475C"/>
    <w:rsid w:val="005A5232"/>
    <w:rsid w:val="005A59F8"/>
    <w:rsid w:val="005A5A2B"/>
    <w:rsid w:val="005A5B1B"/>
    <w:rsid w:val="005A6014"/>
    <w:rsid w:val="005A650D"/>
    <w:rsid w:val="005A66A7"/>
    <w:rsid w:val="005B01CE"/>
    <w:rsid w:val="005B0B43"/>
    <w:rsid w:val="005B1148"/>
    <w:rsid w:val="005B1709"/>
    <w:rsid w:val="005B180A"/>
    <w:rsid w:val="005B1EAD"/>
    <w:rsid w:val="005B2026"/>
    <w:rsid w:val="005B2218"/>
    <w:rsid w:val="005B2392"/>
    <w:rsid w:val="005B24BC"/>
    <w:rsid w:val="005B2EC5"/>
    <w:rsid w:val="005B4EBF"/>
    <w:rsid w:val="005B5CC6"/>
    <w:rsid w:val="005B5E99"/>
    <w:rsid w:val="005B6682"/>
    <w:rsid w:val="005B69B7"/>
    <w:rsid w:val="005B6E0B"/>
    <w:rsid w:val="005B7300"/>
    <w:rsid w:val="005B7B47"/>
    <w:rsid w:val="005C0315"/>
    <w:rsid w:val="005C1BBA"/>
    <w:rsid w:val="005C1DE9"/>
    <w:rsid w:val="005C20FC"/>
    <w:rsid w:val="005C2AC1"/>
    <w:rsid w:val="005C3172"/>
    <w:rsid w:val="005C38BD"/>
    <w:rsid w:val="005C4408"/>
    <w:rsid w:val="005C4600"/>
    <w:rsid w:val="005C5A50"/>
    <w:rsid w:val="005C5B52"/>
    <w:rsid w:val="005C60B3"/>
    <w:rsid w:val="005D0783"/>
    <w:rsid w:val="005D08C0"/>
    <w:rsid w:val="005D0D75"/>
    <w:rsid w:val="005D1662"/>
    <w:rsid w:val="005D1807"/>
    <w:rsid w:val="005D25BE"/>
    <w:rsid w:val="005D2C0B"/>
    <w:rsid w:val="005D3201"/>
    <w:rsid w:val="005D54BE"/>
    <w:rsid w:val="005D5D80"/>
    <w:rsid w:val="005D5E62"/>
    <w:rsid w:val="005D67C8"/>
    <w:rsid w:val="005D6809"/>
    <w:rsid w:val="005D6CBE"/>
    <w:rsid w:val="005D7740"/>
    <w:rsid w:val="005D7CDA"/>
    <w:rsid w:val="005E04D1"/>
    <w:rsid w:val="005E09CD"/>
    <w:rsid w:val="005E0BAC"/>
    <w:rsid w:val="005E0E96"/>
    <w:rsid w:val="005E123C"/>
    <w:rsid w:val="005E12CC"/>
    <w:rsid w:val="005E1416"/>
    <w:rsid w:val="005E1549"/>
    <w:rsid w:val="005E38D1"/>
    <w:rsid w:val="005E3B86"/>
    <w:rsid w:val="005E3BE1"/>
    <w:rsid w:val="005E4854"/>
    <w:rsid w:val="005E4A3B"/>
    <w:rsid w:val="005E4B5B"/>
    <w:rsid w:val="005E4CAA"/>
    <w:rsid w:val="005E524E"/>
    <w:rsid w:val="005E54AE"/>
    <w:rsid w:val="005E5839"/>
    <w:rsid w:val="005E6074"/>
    <w:rsid w:val="005E622F"/>
    <w:rsid w:val="005F033C"/>
    <w:rsid w:val="005F0B28"/>
    <w:rsid w:val="005F16B5"/>
    <w:rsid w:val="005F1A2D"/>
    <w:rsid w:val="005F2297"/>
    <w:rsid w:val="005F3136"/>
    <w:rsid w:val="005F36CC"/>
    <w:rsid w:val="005F3F39"/>
    <w:rsid w:val="005F4657"/>
    <w:rsid w:val="005F4927"/>
    <w:rsid w:val="005F5D85"/>
    <w:rsid w:val="00600245"/>
    <w:rsid w:val="00600B0C"/>
    <w:rsid w:val="00602466"/>
    <w:rsid w:val="0060250C"/>
    <w:rsid w:val="0060339D"/>
    <w:rsid w:val="00604B06"/>
    <w:rsid w:val="006053C7"/>
    <w:rsid w:val="00605465"/>
    <w:rsid w:val="00606DC9"/>
    <w:rsid w:val="006070CB"/>
    <w:rsid w:val="00607FEE"/>
    <w:rsid w:val="0061053F"/>
    <w:rsid w:val="00610819"/>
    <w:rsid w:val="006110C7"/>
    <w:rsid w:val="0061133C"/>
    <w:rsid w:val="006122E5"/>
    <w:rsid w:val="006125F3"/>
    <w:rsid w:val="00612A54"/>
    <w:rsid w:val="00612F7B"/>
    <w:rsid w:val="00614317"/>
    <w:rsid w:val="006146E4"/>
    <w:rsid w:val="00614A29"/>
    <w:rsid w:val="00614CFA"/>
    <w:rsid w:val="00615F14"/>
    <w:rsid w:val="00615F22"/>
    <w:rsid w:val="00615F90"/>
    <w:rsid w:val="00616187"/>
    <w:rsid w:val="0061739D"/>
    <w:rsid w:val="006212D1"/>
    <w:rsid w:val="00621306"/>
    <w:rsid w:val="0062276F"/>
    <w:rsid w:val="0062296E"/>
    <w:rsid w:val="006229C6"/>
    <w:rsid w:val="00622BFA"/>
    <w:rsid w:val="00622D44"/>
    <w:rsid w:val="00623335"/>
    <w:rsid w:val="00624066"/>
    <w:rsid w:val="00624156"/>
    <w:rsid w:val="00624563"/>
    <w:rsid w:val="00624630"/>
    <w:rsid w:val="00625340"/>
    <w:rsid w:val="006256E0"/>
    <w:rsid w:val="00625753"/>
    <w:rsid w:val="0062621F"/>
    <w:rsid w:val="0062652E"/>
    <w:rsid w:val="00626683"/>
    <w:rsid w:val="00626FAD"/>
    <w:rsid w:val="00627049"/>
    <w:rsid w:val="0063015A"/>
    <w:rsid w:val="00630E6B"/>
    <w:rsid w:val="0063236B"/>
    <w:rsid w:val="00633279"/>
    <w:rsid w:val="006349E4"/>
    <w:rsid w:val="006350C2"/>
    <w:rsid w:val="00635F88"/>
    <w:rsid w:val="006363A1"/>
    <w:rsid w:val="00637B79"/>
    <w:rsid w:val="006409E6"/>
    <w:rsid w:val="006412CB"/>
    <w:rsid w:val="00641328"/>
    <w:rsid w:val="00643113"/>
    <w:rsid w:val="0064366A"/>
    <w:rsid w:val="006444B1"/>
    <w:rsid w:val="00644828"/>
    <w:rsid w:val="00644B93"/>
    <w:rsid w:val="00644E36"/>
    <w:rsid w:val="006450AD"/>
    <w:rsid w:val="006450B6"/>
    <w:rsid w:val="00645C0A"/>
    <w:rsid w:val="00646031"/>
    <w:rsid w:val="00646560"/>
    <w:rsid w:val="00646AFC"/>
    <w:rsid w:val="006501D4"/>
    <w:rsid w:val="00650659"/>
    <w:rsid w:val="00652186"/>
    <w:rsid w:val="006523FA"/>
    <w:rsid w:val="006525F4"/>
    <w:rsid w:val="00652F34"/>
    <w:rsid w:val="00654615"/>
    <w:rsid w:val="00654C01"/>
    <w:rsid w:val="00655149"/>
    <w:rsid w:val="006553ED"/>
    <w:rsid w:val="00655432"/>
    <w:rsid w:val="00655870"/>
    <w:rsid w:val="00655F55"/>
    <w:rsid w:val="006561D7"/>
    <w:rsid w:val="00657691"/>
    <w:rsid w:val="00657A71"/>
    <w:rsid w:val="006605C2"/>
    <w:rsid w:val="00660665"/>
    <w:rsid w:val="00660843"/>
    <w:rsid w:val="00660AD5"/>
    <w:rsid w:val="0066142F"/>
    <w:rsid w:val="006615B4"/>
    <w:rsid w:val="00661EC0"/>
    <w:rsid w:val="00662C53"/>
    <w:rsid w:val="00664273"/>
    <w:rsid w:val="00664651"/>
    <w:rsid w:val="00664F22"/>
    <w:rsid w:val="00666040"/>
    <w:rsid w:val="00666A50"/>
    <w:rsid w:val="00666ADF"/>
    <w:rsid w:val="00666B06"/>
    <w:rsid w:val="0066792A"/>
    <w:rsid w:val="00667ED4"/>
    <w:rsid w:val="00670124"/>
    <w:rsid w:val="00670882"/>
    <w:rsid w:val="006709F1"/>
    <w:rsid w:val="00671D4F"/>
    <w:rsid w:val="00671FCC"/>
    <w:rsid w:val="00672085"/>
    <w:rsid w:val="0067229D"/>
    <w:rsid w:val="00672389"/>
    <w:rsid w:val="0067316F"/>
    <w:rsid w:val="006736E5"/>
    <w:rsid w:val="00673EAF"/>
    <w:rsid w:val="00674A34"/>
    <w:rsid w:val="0067668C"/>
    <w:rsid w:val="00676A2D"/>
    <w:rsid w:val="00676C98"/>
    <w:rsid w:val="00676DB5"/>
    <w:rsid w:val="00677027"/>
    <w:rsid w:val="0067789C"/>
    <w:rsid w:val="00681546"/>
    <w:rsid w:val="00681799"/>
    <w:rsid w:val="00682249"/>
    <w:rsid w:val="0068295A"/>
    <w:rsid w:val="00682C22"/>
    <w:rsid w:val="00682E40"/>
    <w:rsid w:val="00683881"/>
    <w:rsid w:val="00683D2C"/>
    <w:rsid w:val="0068432D"/>
    <w:rsid w:val="00684EA0"/>
    <w:rsid w:val="00685408"/>
    <w:rsid w:val="00685E98"/>
    <w:rsid w:val="00685ED2"/>
    <w:rsid w:val="00685FF0"/>
    <w:rsid w:val="00686BED"/>
    <w:rsid w:val="00686F52"/>
    <w:rsid w:val="00691F35"/>
    <w:rsid w:val="00692C35"/>
    <w:rsid w:val="00692D1A"/>
    <w:rsid w:val="006943FD"/>
    <w:rsid w:val="0069456D"/>
    <w:rsid w:val="006949D5"/>
    <w:rsid w:val="00695157"/>
    <w:rsid w:val="006967DA"/>
    <w:rsid w:val="00696C17"/>
    <w:rsid w:val="00696E04"/>
    <w:rsid w:val="006970CA"/>
    <w:rsid w:val="00697D6C"/>
    <w:rsid w:val="006A28FB"/>
    <w:rsid w:val="006A3579"/>
    <w:rsid w:val="006A37C4"/>
    <w:rsid w:val="006A390E"/>
    <w:rsid w:val="006A5211"/>
    <w:rsid w:val="006A5F3F"/>
    <w:rsid w:val="006A6922"/>
    <w:rsid w:val="006B0DEA"/>
    <w:rsid w:val="006B0F05"/>
    <w:rsid w:val="006B10C7"/>
    <w:rsid w:val="006B13FE"/>
    <w:rsid w:val="006B1E14"/>
    <w:rsid w:val="006B232E"/>
    <w:rsid w:val="006B30AB"/>
    <w:rsid w:val="006B35AE"/>
    <w:rsid w:val="006B3641"/>
    <w:rsid w:val="006B4A7E"/>
    <w:rsid w:val="006B52A1"/>
    <w:rsid w:val="006B56F3"/>
    <w:rsid w:val="006B6458"/>
    <w:rsid w:val="006B6D82"/>
    <w:rsid w:val="006B6E4D"/>
    <w:rsid w:val="006B74CD"/>
    <w:rsid w:val="006B74EB"/>
    <w:rsid w:val="006B75A3"/>
    <w:rsid w:val="006B798E"/>
    <w:rsid w:val="006C07D9"/>
    <w:rsid w:val="006C07F1"/>
    <w:rsid w:val="006C087F"/>
    <w:rsid w:val="006C169A"/>
    <w:rsid w:val="006C2B7F"/>
    <w:rsid w:val="006C4C05"/>
    <w:rsid w:val="006C4FF5"/>
    <w:rsid w:val="006C5842"/>
    <w:rsid w:val="006C6961"/>
    <w:rsid w:val="006C7667"/>
    <w:rsid w:val="006D1ADB"/>
    <w:rsid w:val="006D2536"/>
    <w:rsid w:val="006D2AE0"/>
    <w:rsid w:val="006D62F6"/>
    <w:rsid w:val="006D6458"/>
    <w:rsid w:val="006D67D2"/>
    <w:rsid w:val="006D67E2"/>
    <w:rsid w:val="006D77A2"/>
    <w:rsid w:val="006D7E16"/>
    <w:rsid w:val="006D7F90"/>
    <w:rsid w:val="006E07A7"/>
    <w:rsid w:val="006E16E4"/>
    <w:rsid w:val="006E1830"/>
    <w:rsid w:val="006E2331"/>
    <w:rsid w:val="006E33B8"/>
    <w:rsid w:val="006E3709"/>
    <w:rsid w:val="006E39FF"/>
    <w:rsid w:val="006E521C"/>
    <w:rsid w:val="006E5441"/>
    <w:rsid w:val="006E5528"/>
    <w:rsid w:val="006E556C"/>
    <w:rsid w:val="006E577E"/>
    <w:rsid w:val="006E5E90"/>
    <w:rsid w:val="006E5ED9"/>
    <w:rsid w:val="006E7341"/>
    <w:rsid w:val="006E76AA"/>
    <w:rsid w:val="006F02F5"/>
    <w:rsid w:val="006F1327"/>
    <w:rsid w:val="006F204D"/>
    <w:rsid w:val="006F21C0"/>
    <w:rsid w:val="006F262A"/>
    <w:rsid w:val="006F30FF"/>
    <w:rsid w:val="006F508C"/>
    <w:rsid w:val="006F56C8"/>
    <w:rsid w:val="006F58E5"/>
    <w:rsid w:val="006F6290"/>
    <w:rsid w:val="006F631A"/>
    <w:rsid w:val="006F6322"/>
    <w:rsid w:val="006F6607"/>
    <w:rsid w:val="006F7B50"/>
    <w:rsid w:val="00700F72"/>
    <w:rsid w:val="007014A6"/>
    <w:rsid w:val="0070206F"/>
    <w:rsid w:val="0070279A"/>
    <w:rsid w:val="00702BBE"/>
    <w:rsid w:val="00703D77"/>
    <w:rsid w:val="00704F44"/>
    <w:rsid w:val="00705AE3"/>
    <w:rsid w:val="00706201"/>
    <w:rsid w:val="0070797A"/>
    <w:rsid w:val="00707B3B"/>
    <w:rsid w:val="00707C19"/>
    <w:rsid w:val="00707F09"/>
    <w:rsid w:val="0071087A"/>
    <w:rsid w:val="00710FA5"/>
    <w:rsid w:val="00713066"/>
    <w:rsid w:val="00713B1B"/>
    <w:rsid w:val="007140B2"/>
    <w:rsid w:val="00715A35"/>
    <w:rsid w:val="00715D53"/>
    <w:rsid w:val="00715DD2"/>
    <w:rsid w:val="007164AF"/>
    <w:rsid w:val="0071686F"/>
    <w:rsid w:val="00716881"/>
    <w:rsid w:val="0071745E"/>
    <w:rsid w:val="0072008D"/>
    <w:rsid w:val="00720658"/>
    <w:rsid w:val="00721079"/>
    <w:rsid w:val="00721336"/>
    <w:rsid w:val="00723C8A"/>
    <w:rsid w:val="00725EF7"/>
    <w:rsid w:val="00726BC0"/>
    <w:rsid w:val="00726BD9"/>
    <w:rsid w:val="00726FF2"/>
    <w:rsid w:val="007278E3"/>
    <w:rsid w:val="00730186"/>
    <w:rsid w:val="00730855"/>
    <w:rsid w:val="007308DD"/>
    <w:rsid w:val="00730D5D"/>
    <w:rsid w:val="0073151B"/>
    <w:rsid w:val="00731EDB"/>
    <w:rsid w:val="0073215C"/>
    <w:rsid w:val="00732568"/>
    <w:rsid w:val="00732ADE"/>
    <w:rsid w:val="0073472D"/>
    <w:rsid w:val="007350E8"/>
    <w:rsid w:val="00735804"/>
    <w:rsid w:val="007361B8"/>
    <w:rsid w:val="00736AE0"/>
    <w:rsid w:val="007403B1"/>
    <w:rsid w:val="007407AF"/>
    <w:rsid w:val="00741776"/>
    <w:rsid w:val="00741F7B"/>
    <w:rsid w:val="007427F9"/>
    <w:rsid w:val="00742A65"/>
    <w:rsid w:val="00742CDE"/>
    <w:rsid w:val="00743E3E"/>
    <w:rsid w:val="007441FD"/>
    <w:rsid w:val="00744478"/>
    <w:rsid w:val="00744990"/>
    <w:rsid w:val="007459DD"/>
    <w:rsid w:val="00745C39"/>
    <w:rsid w:val="00745C91"/>
    <w:rsid w:val="007470C0"/>
    <w:rsid w:val="00747937"/>
    <w:rsid w:val="00747CB0"/>
    <w:rsid w:val="00750BE2"/>
    <w:rsid w:val="00751028"/>
    <w:rsid w:val="00751475"/>
    <w:rsid w:val="00751D18"/>
    <w:rsid w:val="007526C2"/>
    <w:rsid w:val="00752FCC"/>
    <w:rsid w:val="00753282"/>
    <w:rsid w:val="00754377"/>
    <w:rsid w:val="007543E0"/>
    <w:rsid w:val="007559C6"/>
    <w:rsid w:val="0075670D"/>
    <w:rsid w:val="00756941"/>
    <w:rsid w:val="007570C5"/>
    <w:rsid w:val="00757BAB"/>
    <w:rsid w:val="00757CDD"/>
    <w:rsid w:val="00757DE7"/>
    <w:rsid w:val="00760865"/>
    <w:rsid w:val="0076110E"/>
    <w:rsid w:val="00761BBA"/>
    <w:rsid w:val="00762501"/>
    <w:rsid w:val="00762BA2"/>
    <w:rsid w:val="007642EA"/>
    <w:rsid w:val="00764FDC"/>
    <w:rsid w:val="0076513E"/>
    <w:rsid w:val="00765341"/>
    <w:rsid w:val="0076546B"/>
    <w:rsid w:val="0076547A"/>
    <w:rsid w:val="00765537"/>
    <w:rsid w:val="007666A5"/>
    <w:rsid w:val="00766C5D"/>
    <w:rsid w:val="00771F68"/>
    <w:rsid w:val="00774080"/>
    <w:rsid w:val="00774084"/>
    <w:rsid w:val="0077573D"/>
    <w:rsid w:val="007757F9"/>
    <w:rsid w:val="00776FBD"/>
    <w:rsid w:val="00777E97"/>
    <w:rsid w:val="00780093"/>
    <w:rsid w:val="007802A9"/>
    <w:rsid w:val="0078035E"/>
    <w:rsid w:val="007806BD"/>
    <w:rsid w:val="00780DE7"/>
    <w:rsid w:val="00781998"/>
    <w:rsid w:val="00781AC7"/>
    <w:rsid w:val="00782A5E"/>
    <w:rsid w:val="007830A5"/>
    <w:rsid w:val="007840E7"/>
    <w:rsid w:val="00784346"/>
    <w:rsid w:val="00784453"/>
    <w:rsid w:val="0078475D"/>
    <w:rsid w:val="00784869"/>
    <w:rsid w:val="007849B8"/>
    <w:rsid w:val="00785285"/>
    <w:rsid w:val="00787782"/>
    <w:rsid w:val="0079136E"/>
    <w:rsid w:val="007913B2"/>
    <w:rsid w:val="00792D1E"/>
    <w:rsid w:val="007946AE"/>
    <w:rsid w:val="00795BE2"/>
    <w:rsid w:val="0079652D"/>
    <w:rsid w:val="00796E4B"/>
    <w:rsid w:val="00796EC0"/>
    <w:rsid w:val="00797051"/>
    <w:rsid w:val="007976EB"/>
    <w:rsid w:val="007A0ABC"/>
    <w:rsid w:val="007A0E88"/>
    <w:rsid w:val="007A10D1"/>
    <w:rsid w:val="007A11E7"/>
    <w:rsid w:val="007A2070"/>
    <w:rsid w:val="007A2F11"/>
    <w:rsid w:val="007A309E"/>
    <w:rsid w:val="007A3BC3"/>
    <w:rsid w:val="007A3DA8"/>
    <w:rsid w:val="007A4BBB"/>
    <w:rsid w:val="007A5C16"/>
    <w:rsid w:val="007A5E8A"/>
    <w:rsid w:val="007A6695"/>
    <w:rsid w:val="007A7637"/>
    <w:rsid w:val="007A7D30"/>
    <w:rsid w:val="007B03D8"/>
    <w:rsid w:val="007B0860"/>
    <w:rsid w:val="007B15C3"/>
    <w:rsid w:val="007B16E0"/>
    <w:rsid w:val="007B1F4D"/>
    <w:rsid w:val="007B2F74"/>
    <w:rsid w:val="007B397F"/>
    <w:rsid w:val="007B497C"/>
    <w:rsid w:val="007B5669"/>
    <w:rsid w:val="007B58A0"/>
    <w:rsid w:val="007B615B"/>
    <w:rsid w:val="007B6704"/>
    <w:rsid w:val="007B68A2"/>
    <w:rsid w:val="007B7C9A"/>
    <w:rsid w:val="007C066C"/>
    <w:rsid w:val="007C0B57"/>
    <w:rsid w:val="007C1EE2"/>
    <w:rsid w:val="007C2BD5"/>
    <w:rsid w:val="007C3528"/>
    <w:rsid w:val="007C356C"/>
    <w:rsid w:val="007C3A30"/>
    <w:rsid w:val="007C3E08"/>
    <w:rsid w:val="007C4BCB"/>
    <w:rsid w:val="007C4BDF"/>
    <w:rsid w:val="007C4C38"/>
    <w:rsid w:val="007C5605"/>
    <w:rsid w:val="007C5A1F"/>
    <w:rsid w:val="007C601A"/>
    <w:rsid w:val="007C6B16"/>
    <w:rsid w:val="007C7243"/>
    <w:rsid w:val="007D00C8"/>
    <w:rsid w:val="007D04EE"/>
    <w:rsid w:val="007D0C0F"/>
    <w:rsid w:val="007D1A0F"/>
    <w:rsid w:val="007D1E35"/>
    <w:rsid w:val="007D205B"/>
    <w:rsid w:val="007D321D"/>
    <w:rsid w:val="007D3414"/>
    <w:rsid w:val="007D35ED"/>
    <w:rsid w:val="007D3BC3"/>
    <w:rsid w:val="007D4BC2"/>
    <w:rsid w:val="007D4DD7"/>
    <w:rsid w:val="007D55F7"/>
    <w:rsid w:val="007D5AB6"/>
    <w:rsid w:val="007D5BC7"/>
    <w:rsid w:val="007D5E63"/>
    <w:rsid w:val="007D73D3"/>
    <w:rsid w:val="007E044E"/>
    <w:rsid w:val="007E060C"/>
    <w:rsid w:val="007E0F3C"/>
    <w:rsid w:val="007E1679"/>
    <w:rsid w:val="007E1730"/>
    <w:rsid w:val="007E19AE"/>
    <w:rsid w:val="007E32D1"/>
    <w:rsid w:val="007E4997"/>
    <w:rsid w:val="007E4D41"/>
    <w:rsid w:val="007E5549"/>
    <w:rsid w:val="007E5AFD"/>
    <w:rsid w:val="007E5DDC"/>
    <w:rsid w:val="007E65D0"/>
    <w:rsid w:val="007E7588"/>
    <w:rsid w:val="007F0646"/>
    <w:rsid w:val="007F0A02"/>
    <w:rsid w:val="007F1381"/>
    <w:rsid w:val="007F17F5"/>
    <w:rsid w:val="007F1F2D"/>
    <w:rsid w:val="007F2626"/>
    <w:rsid w:val="007F4189"/>
    <w:rsid w:val="007F4C83"/>
    <w:rsid w:val="007F4D1B"/>
    <w:rsid w:val="007F5418"/>
    <w:rsid w:val="007F5854"/>
    <w:rsid w:val="007F5ED3"/>
    <w:rsid w:val="007F601E"/>
    <w:rsid w:val="007F6A6A"/>
    <w:rsid w:val="007F7677"/>
    <w:rsid w:val="007F77C5"/>
    <w:rsid w:val="00800849"/>
    <w:rsid w:val="00800C94"/>
    <w:rsid w:val="00800E51"/>
    <w:rsid w:val="00802526"/>
    <w:rsid w:val="00803EB7"/>
    <w:rsid w:val="0080526B"/>
    <w:rsid w:val="008052DB"/>
    <w:rsid w:val="00805539"/>
    <w:rsid w:val="008057D0"/>
    <w:rsid w:val="0080584C"/>
    <w:rsid w:val="008063C2"/>
    <w:rsid w:val="008063FF"/>
    <w:rsid w:val="008064DC"/>
    <w:rsid w:val="008067C9"/>
    <w:rsid w:val="008104CA"/>
    <w:rsid w:val="00810DD4"/>
    <w:rsid w:val="00811406"/>
    <w:rsid w:val="00811DEC"/>
    <w:rsid w:val="00813626"/>
    <w:rsid w:val="00813B3E"/>
    <w:rsid w:val="00814A46"/>
    <w:rsid w:val="00815040"/>
    <w:rsid w:val="00815658"/>
    <w:rsid w:val="00815D01"/>
    <w:rsid w:val="00815E05"/>
    <w:rsid w:val="00816749"/>
    <w:rsid w:val="00816F23"/>
    <w:rsid w:val="00817126"/>
    <w:rsid w:val="008174C9"/>
    <w:rsid w:val="008201F7"/>
    <w:rsid w:val="00822A2B"/>
    <w:rsid w:val="00822A57"/>
    <w:rsid w:val="00822CDD"/>
    <w:rsid w:val="00822F16"/>
    <w:rsid w:val="00823454"/>
    <w:rsid w:val="0082357E"/>
    <w:rsid w:val="008236BB"/>
    <w:rsid w:val="00824073"/>
    <w:rsid w:val="008246FE"/>
    <w:rsid w:val="00824761"/>
    <w:rsid w:val="00824E74"/>
    <w:rsid w:val="00825804"/>
    <w:rsid w:val="0082778F"/>
    <w:rsid w:val="008277E1"/>
    <w:rsid w:val="00827BAF"/>
    <w:rsid w:val="00830719"/>
    <w:rsid w:val="00830A1E"/>
    <w:rsid w:val="008323E1"/>
    <w:rsid w:val="0083272B"/>
    <w:rsid w:val="00832E2F"/>
    <w:rsid w:val="008339FA"/>
    <w:rsid w:val="0083442F"/>
    <w:rsid w:val="0083498D"/>
    <w:rsid w:val="00836207"/>
    <w:rsid w:val="00836D63"/>
    <w:rsid w:val="00841864"/>
    <w:rsid w:val="00841A22"/>
    <w:rsid w:val="00841BC1"/>
    <w:rsid w:val="00842913"/>
    <w:rsid w:val="00842959"/>
    <w:rsid w:val="00844226"/>
    <w:rsid w:val="00845648"/>
    <w:rsid w:val="00845EB8"/>
    <w:rsid w:val="008460E4"/>
    <w:rsid w:val="00846119"/>
    <w:rsid w:val="00846CA3"/>
    <w:rsid w:val="0084712F"/>
    <w:rsid w:val="008501F1"/>
    <w:rsid w:val="0085055D"/>
    <w:rsid w:val="00851BEB"/>
    <w:rsid w:val="00852A0C"/>
    <w:rsid w:val="00852C15"/>
    <w:rsid w:val="00855EED"/>
    <w:rsid w:val="00855F95"/>
    <w:rsid w:val="008560CB"/>
    <w:rsid w:val="00856C7E"/>
    <w:rsid w:val="008573A1"/>
    <w:rsid w:val="00857E3F"/>
    <w:rsid w:val="008607CF"/>
    <w:rsid w:val="0086100E"/>
    <w:rsid w:val="008612BA"/>
    <w:rsid w:val="008617A2"/>
    <w:rsid w:val="00861C4B"/>
    <w:rsid w:val="00862451"/>
    <w:rsid w:val="00862DB3"/>
    <w:rsid w:val="00862F39"/>
    <w:rsid w:val="0086403E"/>
    <w:rsid w:val="00864D98"/>
    <w:rsid w:val="008654A8"/>
    <w:rsid w:val="00865A10"/>
    <w:rsid w:val="00865AAB"/>
    <w:rsid w:val="008661D2"/>
    <w:rsid w:val="0086702E"/>
    <w:rsid w:val="0086792C"/>
    <w:rsid w:val="0086799F"/>
    <w:rsid w:val="0087012A"/>
    <w:rsid w:val="00870197"/>
    <w:rsid w:val="00870847"/>
    <w:rsid w:val="00870B30"/>
    <w:rsid w:val="008710D0"/>
    <w:rsid w:val="008711D6"/>
    <w:rsid w:val="008711D9"/>
    <w:rsid w:val="00871F2C"/>
    <w:rsid w:val="00873BC8"/>
    <w:rsid w:val="00874507"/>
    <w:rsid w:val="00874F7F"/>
    <w:rsid w:val="008751FB"/>
    <w:rsid w:val="00876115"/>
    <w:rsid w:val="00876650"/>
    <w:rsid w:val="00877367"/>
    <w:rsid w:val="008824FE"/>
    <w:rsid w:val="00882B2D"/>
    <w:rsid w:val="00882BA2"/>
    <w:rsid w:val="00882F2A"/>
    <w:rsid w:val="00883233"/>
    <w:rsid w:val="00884505"/>
    <w:rsid w:val="00884613"/>
    <w:rsid w:val="008852D1"/>
    <w:rsid w:val="0088746E"/>
    <w:rsid w:val="00887CE1"/>
    <w:rsid w:val="00890082"/>
    <w:rsid w:val="008920C9"/>
    <w:rsid w:val="00892B3D"/>
    <w:rsid w:val="00892CCD"/>
    <w:rsid w:val="00893337"/>
    <w:rsid w:val="008940B7"/>
    <w:rsid w:val="00895D3C"/>
    <w:rsid w:val="0089655B"/>
    <w:rsid w:val="0089694A"/>
    <w:rsid w:val="008977F6"/>
    <w:rsid w:val="008A006D"/>
    <w:rsid w:val="008A0C90"/>
    <w:rsid w:val="008A1DA2"/>
    <w:rsid w:val="008A20E4"/>
    <w:rsid w:val="008A41AB"/>
    <w:rsid w:val="008A46BE"/>
    <w:rsid w:val="008A4B80"/>
    <w:rsid w:val="008A4ED0"/>
    <w:rsid w:val="008A5248"/>
    <w:rsid w:val="008A5659"/>
    <w:rsid w:val="008A5A98"/>
    <w:rsid w:val="008A6117"/>
    <w:rsid w:val="008A64B5"/>
    <w:rsid w:val="008A7DDE"/>
    <w:rsid w:val="008B286B"/>
    <w:rsid w:val="008B2F3A"/>
    <w:rsid w:val="008B3154"/>
    <w:rsid w:val="008B5A83"/>
    <w:rsid w:val="008B6323"/>
    <w:rsid w:val="008B7F63"/>
    <w:rsid w:val="008C0236"/>
    <w:rsid w:val="008C2224"/>
    <w:rsid w:val="008C326E"/>
    <w:rsid w:val="008C43C9"/>
    <w:rsid w:val="008C4CFE"/>
    <w:rsid w:val="008C4DAB"/>
    <w:rsid w:val="008C5BB8"/>
    <w:rsid w:val="008C60CA"/>
    <w:rsid w:val="008C65B6"/>
    <w:rsid w:val="008C68DB"/>
    <w:rsid w:val="008C6CDD"/>
    <w:rsid w:val="008C6E2D"/>
    <w:rsid w:val="008D10E8"/>
    <w:rsid w:val="008D19E6"/>
    <w:rsid w:val="008D23F0"/>
    <w:rsid w:val="008D24D8"/>
    <w:rsid w:val="008D2547"/>
    <w:rsid w:val="008D2F0A"/>
    <w:rsid w:val="008D2F14"/>
    <w:rsid w:val="008D33CE"/>
    <w:rsid w:val="008D4C1F"/>
    <w:rsid w:val="008D5061"/>
    <w:rsid w:val="008D70B0"/>
    <w:rsid w:val="008D7337"/>
    <w:rsid w:val="008E0296"/>
    <w:rsid w:val="008E195A"/>
    <w:rsid w:val="008E2192"/>
    <w:rsid w:val="008E24DB"/>
    <w:rsid w:val="008E26A8"/>
    <w:rsid w:val="008E4DE1"/>
    <w:rsid w:val="008E537C"/>
    <w:rsid w:val="008E5BF7"/>
    <w:rsid w:val="008E5D26"/>
    <w:rsid w:val="008E6008"/>
    <w:rsid w:val="008E683B"/>
    <w:rsid w:val="008E68E3"/>
    <w:rsid w:val="008E74C7"/>
    <w:rsid w:val="008E783B"/>
    <w:rsid w:val="008E7885"/>
    <w:rsid w:val="008E7A46"/>
    <w:rsid w:val="008E7FB4"/>
    <w:rsid w:val="008F08E9"/>
    <w:rsid w:val="008F0EB9"/>
    <w:rsid w:val="008F1691"/>
    <w:rsid w:val="008F1D86"/>
    <w:rsid w:val="008F235D"/>
    <w:rsid w:val="008F262A"/>
    <w:rsid w:val="008F33D8"/>
    <w:rsid w:val="008F3A9F"/>
    <w:rsid w:val="008F3DD2"/>
    <w:rsid w:val="008F4730"/>
    <w:rsid w:val="008F47F2"/>
    <w:rsid w:val="008F482C"/>
    <w:rsid w:val="008F4A3B"/>
    <w:rsid w:val="008F57F2"/>
    <w:rsid w:val="008F5C35"/>
    <w:rsid w:val="008F6B70"/>
    <w:rsid w:val="008F70D8"/>
    <w:rsid w:val="008F7945"/>
    <w:rsid w:val="00900ACE"/>
    <w:rsid w:val="00900BDD"/>
    <w:rsid w:val="00900D28"/>
    <w:rsid w:val="00901545"/>
    <w:rsid w:val="0090217B"/>
    <w:rsid w:val="009023F2"/>
    <w:rsid w:val="00902A1C"/>
    <w:rsid w:val="009032C3"/>
    <w:rsid w:val="0090450E"/>
    <w:rsid w:val="0090457C"/>
    <w:rsid w:val="009065DC"/>
    <w:rsid w:val="00906EE8"/>
    <w:rsid w:val="00907352"/>
    <w:rsid w:val="00910EF7"/>
    <w:rsid w:val="00910F3F"/>
    <w:rsid w:val="0091120B"/>
    <w:rsid w:val="00911272"/>
    <w:rsid w:val="00911D5A"/>
    <w:rsid w:val="00911EBB"/>
    <w:rsid w:val="009124B6"/>
    <w:rsid w:val="00912E0A"/>
    <w:rsid w:val="00912F8F"/>
    <w:rsid w:val="00914255"/>
    <w:rsid w:val="00915159"/>
    <w:rsid w:val="009163EE"/>
    <w:rsid w:val="009178AF"/>
    <w:rsid w:val="00920CC8"/>
    <w:rsid w:val="00922EE7"/>
    <w:rsid w:val="00924B33"/>
    <w:rsid w:val="00924BC3"/>
    <w:rsid w:val="00925173"/>
    <w:rsid w:val="00926830"/>
    <w:rsid w:val="00930D92"/>
    <w:rsid w:val="00930F9C"/>
    <w:rsid w:val="009312F9"/>
    <w:rsid w:val="00931F51"/>
    <w:rsid w:val="00931FA9"/>
    <w:rsid w:val="0093582C"/>
    <w:rsid w:val="00935F41"/>
    <w:rsid w:val="00937290"/>
    <w:rsid w:val="00940103"/>
    <w:rsid w:val="00940853"/>
    <w:rsid w:val="009409C5"/>
    <w:rsid w:val="00940F7D"/>
    <w:rsid w:val="00942ABA"/>
    <w:rsid w:val="009437FF"/>
    <w:rsid w:val="00944C02"/>
    <w:rsid w:val="00945E7B"/>
    <w:rsid w:val="009461FE"/>
    <w:rsid w:val="0094636A"/>
    <w:rsid w:val="009473DE"/>
    <w:rsid w:val="00947532"/>
    <w:rsid w:val="00947879"/>
    <w:rsid w:val="009478BD"/>
    <w:rsid w:val="00951412"/>
    <w:rsid w:val="0095191F"/>
    <w:rsid w:val="00956A71"/>
    <w:rsid w:val="0095758D"/>
    <w:rsid w:val="009578CD"/>
    <w:rsid w:val="00960325"/>
    <w:rsid w:val="009616AD"/>
    <w:rsid w:val="009620B4"/>
    <w:rsid w:val="00962EC5"/>
    <w:rsid w:val="00962F45"/>
    <w:rsid w:val="00963022"/>
    <w:rsid w:val="0096401E"/>
    <w:rsid w:val="00964686"/>
    <w:rsid w:val="00964A52"/>
    <w:rsid w:val="00964DF9"/>
    <w:rsid w:val="00966C8B"/>
    <w:rsid w:val="00967210"/>
    <w:rsid w:val="009705C5"/>
    <w:rsid w:val="00970EEB"/>
    <w:rsid w:val="00971000"/>
    <w:rsid w:val="009715D5"/>
    <w:rsid w:val="00972072"/>
    <w:rsid w:val="00972B49"/>
    <w:rsid w:val="00972E82"/>
    <w:rsid w:val="009733BE"/>
    <w:rsid w:val="0097356A"/>
    <w:rsid w:val="009754DA"/>
    <w:rsid w:val="00975D5A"/>
    <w:rsid w:val="00975EBF"/>
    <w:rsid w:val="00977040"/>
    <w:rsid w:val="0098059B"/>
    <w:rsid w:val="009809AC"/>
    <w:rsid w:val="00981758"/>
    <w:rsid w:val="00982D22"/>
    <w:rsid w:val="00983437"/>
    <w:rsid w:val="00983B7F"/>
    <w:rsid w:val="00986785"/>
    <w:rsid w:val="00986EFF"/>
    <w:rsid w:val="00987F8F"/>
    <w:rsid w:val="0099073F"/>
    <w:rsid w:val="009921BE"/>
    <w:rsid w:val="00993654"/>
    <w:rsid w:val="00993CE5"/>
    <w:rsid w:val="00994365"/>
    <w:rsid w:val="009958E6"/>
    <w:rsid w:val="00995FF9"/>
    <w:rsid w:val="00996622"/>
    <w:rsid w:val="00996DB0"/>
    <w:rsid w:val="0099793B"/>
    <w:rsid w:val="009A0453"/>
    <w:rsid w:val="009A06F6"/>
    <w:rsid w:val="009A1FD8"/>
    <w:rsid w:val="009A306C"/>
    <w:rsid w:val="009A30A6"/>
    <w:rsid w:val="009A3C81"/>
    <w:rsid w:val="009A4258"/>
    <w:rsid w:val="009A43E6"/>
    <w:rsid w:val="009A45BC"/>
    <w:rsid w:val="009A47B3"/>
    <w:rsid w:val="009A4DAC"/>
    <w:rsid w:val="009A4F22"/>
    <w:rsid w:val="009A5C09"/>
    <w:rsid w:val="009A6751"/>
    <w:rsid w:val="009A6A9B"/>
    <w:rsid w:val="009A6D9C"/>
    <w:rsid w:val="009A7953"/>
    <w:rsid w:val="009B00DE"/>
    <w:rsid w:val="009B0C88"/>
    <w:rsid w:val="009B0E00"/>
    <w:rsid w:val="009B24A3"/>
    <w:rsid w:val="009B278B"/>
    <w:rsid w:val="009B2D25"/>
    <w:rsid w:val="009B34D2"/>
    <w:rsid w:val="009B3FDA"/>
    <w:rsid w:val="009B4330"/>
    <w:rsid w:val="009B4BC7"/>
    <w:rsid w:val="009B5DD7"/>
    <w:rsid w:val="009B6B39"/>
    <w:rsid w:val="009B6E0A"/>
    <w:rsid w:val="009C0F2F"/>
    <w:rsid w:val="009C14B9"/>
    <w:rsid w:val="009C16F3"/>
    <w:rsid w:val="009C255E"/>
    <w:rsid w:val="009C3129"/>
    <w:rsid w:val="009C3D3A"/>
    <w:rsid w:val="009C54AE"/>
    <w:rsid w:val="009C6136"/>
    <w:rsid w:val="009C6CA1"/>
    <w:rsid w:val="009C7462"/>
    <w:rsid w:val="009C7AC7"/>
    <w:rsid w:val="009C7EC3"/>
    <w:rsid w:val="009D0589"/>
    <w:rsid w:val="009D0861"/>
    <w:rsid w:val="009D1020"/>
    <w:rsid w:val="009D1413"/>
    <w:rsid w:val="009D164C"/>
    <w:rsid w:val="009D165A"/>
    <w:rsid w:val="009D22CA"/>
    <w:rsid w:val="009D2E5A"/>
    <w:rsid w:val="009D4516"/>
    <w:rsid w:val="009D53B3"/>
    <w:rsid w:val="009D621B"/>
    <w:rsid w:val="009D6637"/>
    <w:rsid w:val="009D6DE9"/>
    <w:rsid w:val="009D6FB9"/>
    <w:rsid w:val="009D7FE1"/>
    <w:rsid w:val="009E06E8"/>
    <w:rsid w:val="009E0715"/>
    <w:rsid w:val="009E0D0D"/>
    <w:rsid w:val="009E0FDF"/>
    <w:rsid w:val="009E1013"/>
    <w:rsid w:val="009E15AE"/>
    <w:rsid w:val="009E16FC"/>
    <w:rsid w:val="009E2A78"/>
    <w:rsid w:val="009E48AC"/>
    <w:rsid w:val="009E48D3"/>
    <w:rsid w:val="009E4D3A"/>
    <w:rsid w:val="009E5704"/>
    <w:rsid w:val="009E6157"/>
    <w:rsid w:val="009E635D"/>
    <w:rsid w:val="009E6CDC"/>
    <w:rsid w:val="009E7DAC"/>
    <w:rsid w:val="009F0121"/>
    <w:rsid w:val="009F0AB6"/>
    <w:rsid w:val="009F2F2B"/>
    <w:rsid w:val="009F32A1"/>
    <w:rsid w:val="009F5E49"/>
    <w:rsid w:val="009F5E75"/>
    <w:rsid w:val="009F625A"/>
    <w:rsid w:val="009F7097"/>
    <w:rsid w:val="00A0150C"/>
    <w:rsid w:val="00A0176F"/>
    <w:rsid w:val="00A01E18"/>
    <w:rsid w:val="00A0283C"/>
    <w:rsid w:val="00A0297D"/>
    <w:rsid w:val="00A02D86"/>
    <w:rsid w:val="00A03052"/>
    <w:rsid w:val="00A033D1"/>
    <w:rsid w:val="00A035B5"/>
    <w:rsid w:val="00A03964"/>
    <w:rsid w:val="00A04A5A"/>
    <w:rsid w:val="00A04A94"/>
    <w:rsid w:val="00A05091"/>
    <w:rsid w:val="00A05BB7"/>
    <w:rsid w:val="00A06AAE"/>
    <w:rsid w:val="00A07A7C"/>
    <w:rsid w:val="00A07F10"/>
    <w:rsid w:val="00A102D5"/>
    <w:rsid w:val="00A10CFB"/>
    <w:rsid w:val="00A11343"/>
    <w:rsid w:val="00A12F93"/>
    <w:rsid w:val="00A15005"/>
    <w:rsid w:val="00A158F1"/>
    <w:rsid w:val="00A1696B"/>
    <w:rsid w:val="00A16D5F"/>
    <w:rsid w:val="00A20765"/>
    <w:rsid w:val="00A21074"/>
    <w:rsid w:val="00A21F92"/>
    <w:rsid w:val="00A22C18"/>
    <w:rsid w:val="00A22D4C"/>
    <w:rsid w:val="00A23BB2"/>
    <w:rsid w:val="00A23C92"/>
    <w:rsid w:val="00A24B9B"/>
    <w:rsid w:val="00A2517F"/>
    <w:rsid w:val="00A251BF"/>
    <w:rsid w:val="00A25B92"/>
    <w:rsid w:val="00A25CDE"/>
    <w:rsid w:val="00A26782"/>
    <w:rsid w:val="00A26B02"/>
    <w:rsid w:val="00A26C2E"/>
    <w:rsid w:val="00A2746A"/>
    <w:rsid w:val="00A279EC"/>
    <w:rsid w:val="00A30CBB"/>
    <w:rsid w:val="00A31115"/>
    <w:rsid w:val="00A31954"/>
    <w:rsid w:val="00A31B74"/>
    <w:rsid w:val="00A31E60"/>
    <w:rsid w:val="00A31F63"/>
    <w:rsid w:val="00A328B0"/>
    <w:rsid w:val="00A34227"/>
    <w:rsid w:val="00A34695"/>
    <w:rsid w:val="00A34B92"/>
    <w:rsid w:val="00A35845"/>
    <w:rsid w:val="00A37154"/>
    <w:rsid w:val="00A371E4"/>
    <w:rsid w:val="00A37289"/>
    <w:rsid w:val="00A37A54"/>
    <w:rsid w:val="00A4087F"/>
    <w:rsid w:val="00A427B9"/>
    <w:rsid w:val="00A436C4"/>
    <w:rsid w:val="00A46118"/>
    <w:rsid w:val="00A4630A"/>
    <w:rsid w:val="00A478D9"/>
    <w:rsid w:val="00A5022B"/>
    <w:rsid w:val="00A50A05"/>
    <w:rsid w:val="00A52A6F"/>
    <w:rsid w:val="00A52B1F"/>
    <w:rsid w:val="00A52D7A"/>
    <w:rsid w:val="00A52F19"/>
    <w:rsid w:val="00A54866"/>
    <w:rsid w:val="00A555B1"/>
    <w:rsid w:val="00A55F17"/>
    <w:rsid w:val="00A56C39"/>
    <w:rsid w:val="00A56F43"/>
    <w:rsid w:val="00A57063"/>
    <w:rsid w:val="00A57431"/>
    <w:rsid w:val="00A579DE"/>
    <w:rsid w:val="00A57CE7"/>
    <w:rsid w:val="00A60655"/>
    <w:rsid w:val="00A63876"/>
    <w:rsid w:val="00A65D16"/>
    <w:rsid w:val="00A6617E"/>
    <w:rsid w:val="00A66A72"/>
    <w:rsid w:val="00A66D12"/>
    <w:rsid w:val="00A671BF"/>
    <w:rsid w:val="00A671F0"/>
    <w:rsid w:val="00A705C7"/>
    <w:rsid w:val="00A70659"/>
    <w:rsid w:val="00A70770"/>
    <w:rsid w:val="00A71B98"/>
    <w:rsid w:val="00A72574"/>
    <w:rsid w:val="00A7377E"/>
    <w:rsid w:val="00A738D1"/>
    <w:rsid w:val="00A74462"/>
    <w:rsid w:val="00A7463A"/>
    <w:rsid w:val="00A757A1"/>
    <w:rsid w:val="00A763B3"/>
    <w:rsid w:val="00A763E5"/>
    <w:rsid w:val="00A7679D"/>
    <w:rsid w:val="00A7705E"/>
    <w:rsid w:val="00A778C5"/>
    <w:rsid w:val="00A77AFA"/>
    <w:rsid w:val="00A81A20"/>
    <w:rsid w:val="00A82DC0"/>
    <w:rsid w:val="00A833BE"/>
    <w:rsid w:val="00A86366"/>
    <w:rsid w:val="00A8650A"/>
    <w:rsid w:val="00A86F63"/>
    <w:rsid w:val="00A90787"/>
    <w:rsid w:val="00A915B8"/>
    <w:rsid w:val="00A920F9"/>
    <w:rsid w:val="00A92209"/>
    <w:rsid w:val="00A93C35"/>
    <w:rsid w:val="00A93DA5"/>
    <w:rsid w:val="00A941FB"/>
    <w:rsid w:val="00A94344"/>
    <w:rsid w:val="00A944B3"/>
    <w:rsid w:val="00A9455C"/>
    <w:rsid w:val="00A9594A"/>
    <w:rsid w:val="00AA0BB9"/>
    <w:rsid w:val="00AA1735"/>
    <w:rsid w:val="00AA2220"/>
    <w:rsid w:val="00AA2496"/>
    <w:rsid w:val="00AA3176"/>
    <w:rsid w:val="00AA3A14"/>
    <w:rsid w:val="00AA42A4"/>
    <w:rsid w:val="00AA5309"/>
    <w:rsid w:val="00AA6BED"/>
    <w:rsid w:val="00AA7541"/>
    <w:rsid w:val="00AB0281"/>
    <w:rsid w:val="00AB27E3"/>
    <w:rsid w:val="00AB28D0"/>
    <w:rsid w:val="00AB4F9A"/>
    <w:rsid w:val="00AB55A8"/>
    <w:rsid w:val="00AB5887"/>
    <w:rsid w:val="00AB625B"/>
    <w:rsid w:val="00AB6538"/>
    <w:rsid w:val="00AB659C"/>
    <w:rsid w:val="00AB6605"/>
    <w:rsid w:val="00AB6A61"/>
    <w:rsid w:val="00AB77E9"/>
    <w:rsid w:val="00AC1131"/>
    <w:rsid w:val="00AC13C5"/>
    <w:rsid w:val="00AC189D"/>
    <w:rsid w:val="00AC2B3D"/>
    <w:rsid w:val="00AC2D21"/>
    <w:rsid w:val="00AC2FE6"/>
    <w:rsid w:val="00AC33D0"/>
    <w:rsid w:val="00AC3DE9"/>
    <w:rsid w:val="00AC449C"/>
    <w:rsid w:val="00AC478C"/>
    <w:rsid w:val="00AC4F6E"/>
    <w:rsid w:val="00AC6066"/>
    <w:rsid w:val="00AC67B4"/>
    <w:rsid w:val="00AC6C6B"/>
    <w:rsid w:val="00AC6D21"/>
    <w:rsid w:val="00AC72A8"/>
    <w:rsid w:val="00AC7B4B"/>
    <w:rsid w:val="00AD01EB"/>
    <w:rsid w:val="00AD123D"/>
    <w:rsid w:val="00AD1907"/>
    <w:rsid w:val="00AD1C8E"/>
    <w:rsid w:val="00AD2912"/>
    <w:rsid w:val="00AD3D43"/>
    <w:rsid w:val="00AD43B9"/>
    <w:rsid w:val="00AD46B0"/>
    <w:rsid w:val="00AD46F3"/>
    <w:rsid w:val="00AD4FF3"/>
    <w:rsid w:val="00AD5FA5"/>
    <w:rsid w:val="00AD6469"/>
    <w:rsid w:val="00AD7E74"/>
    <w:rsid w:val="00AD7FCF"/>
    <w:rsid w:val="00AE1032"/>
    <w:rsid w:val="00AE1353"/>
    <w:rsid w:val="00AE1FFD"/>
    <w:rsid w:val="00AE30EC"/>
    <w:rsid w:val="00AE3880"/>
    <w:rsid w:val="00AE55C6"/>
    <w:rsid w:val="00AE58F6"/>
    <w:rsid w:val="00AE5CD5"/>
    <w:rsid w:val="00AE6267"/>
    <w:rsid w:val="00AE665F"/>
    <w:rsid w:val="00AE7647"/>
    <w:rsid w:val="00AF1043"/>
    <w:rsid w:val="00AF2730"/>
    <w:rsid w:val="00AF2CEA"/>
    <w:rsid w:val="00AF3757"/>
    <w:rsid w:val="00AF4A79"/>
    <w:rsid w:val="00AF5712"/>
    <w:rsid w:val="00AF6F6A"/>
    <w:rsid w:val="00AF7141"/>
    <w:rsid w:val="00AF7337"/>
    <w:rsid w:val="00AF7461"/>
    <w:rsid w:val="00B00B0E"/>
    <w:rsid w:val="00B01E2C"/>
    <w:rsid w:val="00B0229D"/>
    <w:rsid w:val="00B03156"/>
    <w:rsid w:val="00B0399A"/>
    <w:rsid w:val="00B043FC"/>
    <w:rsid w:val="00B050AE"/>
    <w:rsid w:val="00B07782"/>
    <w:rsid w:val="00B109AA"/>
    <w:rsid w:val="00B11A24"/>
    <w:rsid w:val="00B11F24"/>
    <w:rsid w:val="00B13124"/>
    <w:rsid w:val="00B13C28"/>
    <w:rsid w:val="00B14950"/>
    <w:rsid w:val="00B14978"/>
    <w:rsid w:val="00B14B0A"/>
    <w:rsid w:val="00B1522D"/>
    <w:rsid w:val="00B15BA5"/>
    <w:rsid w:val="00B16038"/>
    <w:rsid w:val="00B1653B"/>
    <w:rsid w:val="00B16888"/>
    <w:rsid w:val="00B16A99"/>
    <w:rsid w:val="00B17056"/>
    <w:rsid w:val="00B17CD1"/>
    <w:rsid w:val="00B20639"/>
    <w:rsid w:val="00B218EF"/>
    <w:rsid w:val="00B21A56"/>
    <w:rsid w:val="00B21E26"/>
    <w:rsid w:val="00B23ABA"/>
    <w:rsid w:val="00B24F6A"/>
    <w:rsid w:val="00B25822"/>
    <w:rsid w:val="00B25A0B"/>
    <w:rsid w:val="00B2757C"/>
    <w:rsid w:val="00B2766B"/>
    <w:rsid w:val="00B27DA0"/>
    <w:rsid w:val="00B301D0"/>
    <w:rsid w:val="00B30DBB"/>
    <w:rsid w:val="00B3136A"/>
    <w:rsid w:val="00B324BF"/>
    <w:rsid w:val="00B3284F"/>
    <w:rsid w:val="00B33B29"/>
    <w:rsid w:val="00B34A78"/>
    <w:rsid w:val="00B34EA7"/>
    <w:rsid w:val="00B359C4"/>
    <w:rsid w:val="00B35EB4"/>
    <w:rsid w:val="00B36B4A"/>
    <w:rsid w:val="00B4006F"/>
    <w:rsid w:val="00B41680"/>
    <w:rsid w:val="00B42173"/>
    <w:rsid w:val="00B429E6"/>
    <w:rsid w:val="00B4345E"/>
    <w:rsid w:val="00B434DC"/>
    <w:rsid w:val="00B44310"/>
    <w:rsid w:val="00B450D4"/>
    <w:rsid w:val="00B452FD"/>
    <w:rsid w:val="00B47851"/>
    <w:rsid w:val="00B47ABF"/>
    <w:rsid w:val="00B502F6"/>
    <w:rsid w:val="00B503AC"/>
    <w:rsid w:val="00B511D1"/>
    <w:rsid w:val="00B51BB3"/>
    <w:rsid w:val="00B521CD"/>
    <w:rsid w:val="00B52591"/>
    <w:rsid w:val="00B529EF"/>
    <w:rsid w:val="00B52FE4"/>
    <w:rsid w:val="00B53A49"/>
    <w:rsid w:val="00B53B73"/>
    <w:rsid w:val="00B53D59"/>
    <w:rsid w:val="00B53FEB"/>
    <w:rsid w:val="00B5479A"/>
    <w:rsid w:val="00B55C72"/>
    <w:rsid w:val="00B55F10"/>
    <w:rsid w:val="00B56097"/>
    <w:rsid w:val="00B57C1C"/>
    <w:rsid w:val="00B57EBF"/>
    <w:rsid w:val="00B60B90"/>
    <w:rsid w:val="00B613B0"/>
    <w:rsid w:val="00B62B53"/>
    <w:rsid w:val="00B630C5"/>
    <w:rsid w:val="00B645FA"/>
    <w:rsid w:val="00B64D57"/>
    <w:rsid w:val="00B65407"/>
    <w:rsid w:val="00B65CA0"/>
    <w:rsid w:val="00B66DBA"/>
    <w:rsid w:val="00B66FF7"/>
    <w:rsid w:val="00B70668"/>
    <w:rsid w:val="00B70C6B"/>
    <w:rsid w:val="00B714CB"/>
    <w:rsid w:val="00B72D34"/>
    <w:rsid w:val="00B72F98"/>
    <w:rsid w:val="00B72FB4"/>
    <w:rsid w:val="00B742A3"/>
    <w:rsid w:val="00B74907"/>
    <w:rsid w:val="00B74F7A"/>
    <w:rsid w:val="00B7512B"/>
    <w:rsid w:val="00B75D8F"/>
    <w:rsid w:val="00B760D8"/>
    <w:rsid w:val="00B763F2"/>
    <w:rsid w:val="00B76A55"/>
    <w:rsid w:val="00B80492"/>
    <w:rsid w:val="00B8116D"/>
    <w:rsid w:val="00B813EB"/>
    <w:rsid w:val="00B8188F"/>
    <w:rsid w:val="00B81BE4"/>
    <w:rsid w:val="00B8263B"/>
    <w:rsid w:val="00B8271C"/>
    <w:rsid w:val="00B83ADC"/>
    <w:rsid w:val="00B83ED8"/>
    <w:rsid w:val="00B853DE"/>
    <w:rsid w:val="00B86006"/>
    <w:rsid w:val="00B86F83"/>
    <w:rsid w:val="00B87531"/>
    <w:rsid w:val="00B905B1"/>
    <w:rsid w:val="00B90F6B"/>
    <w:rsid w:val="00B90F8E"/>
    <w:rsid w:val="00B926EE"/>
    <w:rsid w:val="00B93554"/>
    <w:rsid w:val="00B946D4"/>
    <w:rsid w:val="00B94D49"/>
    <w:rsid w:val="00B9627B"/>
    <w:rsid w:val="00B9652A"/>
    <w:rsid w:val="00B96612"/>
    <w:rsid w:val="00B969D5"/>
    <w:rsid w:val="00B96E50"/>
    <w:rsid w:val="00B974C5"/>
    <w:rsid w:val="00BA26D8"/>
    <w:rsid w:val="00BA278F"/>
    <w:rsid w:val="00BA27AD"/>
    <w:rsid w:val="00BA41FA"/>
    <w:rsid w:val="00BA437A"/>
    <w:rsid w:val="00BA4383"/>
    <w:rsid w:val="00BA4837"/>
    <w:rsid w:val="00BA59FA"/>
    <w:rsid w:val="00BA59FF"/>
    <w:rsid w:val="00BB04CD"/>
    <w:rsid w:val="00BB06B5"/>
    <w:rsid w:val="00BB0996"/>
    <w:rsid w:val="00BB1A4A"/>
    <w:rsid w:val="00BB2528"/>
    <w:rsid w:val="00BB2855"/>
    <w:rsid w:val="00BB3A8E"/>
    <w:rsid w:val="00BB3FC7"/>
    <w:rsid w:val="00BB440D"/>
    <w:rsid w:val="00BB454A"/>
    <w:rsid w:val="00BB484B"/>
    <w:rsid w:val="00BB50DD"/>
    <w:rsid w:val="00BB53CC"/>
    <w:rsid w:val="00BB5561"/>
    <w:rsid w:val="00BB5FB4"/>
    <w:rsid w:val="00BB685C"/>
    <w:rsid w:val="00BB6A26"/>
    <w:rsid w:val="00BB7E76"/>
    <w:rsid w:val="00BC01A8"/>
    <w:rsid w:val="00BC0FB8"/>
    <w:rsid w:val="00BC263D"/>
    <w:rsid w:val="00BC264B"/>
    <w:rsid w:val="00BC3150"/>
    <w:rsid w:val="00BC399C"/>
    <w:rsid w:val="00BC417F"/>
    <w:rsid w:val="00BC41E1"/>
    <w:rsid w:val="00BC49D2"/>
    <w:rsid w:val="00BC579D"/>
    <w:rsid w:val="00BC6024"/>
    <w:rsid w:val="00BC669C"/>
    <w:rsid w:val="00BC6BBC"/>
    <w:rsid w:val="00BC73C4"/>
    <w:rsid w:val="00BC754D"/>
    <w:rsid w:val="00BD0381"/>
    <w:rsid w:val="00BD0786"/>
    <w:rsid w:val="00BD269D"/>
    <w:rsid w:val="00BD2DD3"/>
    <w:rsid w:val="00BD31B6"/>
    <w:rsid w:val="00BD39C8"/>
    <w:rsid w:val="00BD50E1"/>
    <w:rsid w:val="00BD5A2C"/>
    <w:rsid w:val="00BD68AE"/>
    <w:rsid w:val="00BD6C1E"/>
    <w:rsid w:val="00BD6C98"/>
    <w:rsid w:val="00BD73CE"/>
    <w:rsid w:val="00BD7E32"/>
    <w:rsid w:val="00BE0FFF"/>
    <w:rsid w:val="00BE17A2"/>
    <w:rsid w:val="00BE1D19"/>
    <w:rsid w:val="00BE310E"/>
    <w:rsid w:val="00BE3521"/>
    <w:rsid w:val="00BE35F8"/>
    <w:rsid w:val="00BE3649"/>
    <w:rsid w:val="00BE4118"/>
    <w:rsid w:val="00BE4D41"/>
    <w:rsid w:val="00BE591D"/>
    <w:rsid w:val="00BE5E83"/>
    <w:rsid w:val="00BE68DC"/>
    <w:rsid w:val="00BF085A"/>
    <w:rsid w:val="00BF124B"/>
    <w:rsid w:val="00BF16BD"/>
    <w:rsid w:val="00BF2AD7"/>
    <w:rsid w:val="00BF45E2"/>
    <w:rsid w:val="00BF5F41"/>
    <w:rsid w:val="00BF70A0"/>
    <w:rsid w:val="00C01676"/>
    <w:rsid w:val="00C0202D"/>
    <w:rsid w:val="00C0297F"/>
    <w:rsid w:val="00C02B1D"/>
    <w:rsid w:val="00C030E9"/>
    <w:rsid w:val="00C033E5"/>
    <w:rsid w:val="00C036CD"/>
    <w:rsid w:val="00C037CD"/>
    <w:rsid w:val="00C04650"/>
    <w:rsid w:val="00C04F60"/>
    <w:rsid w:val="00C0560A"/>
    <w:rsid w:val="00C0708D"/>
    <w:rsid w:val="00C073F2"/>
    <w:rsid w:val="00C07F5D"/>
    <w:rsid w:val="00C10002"/>
    <w:rsid w:val="00C10357"/>
    <w:rsid w:val="00C1097E"/>
    <w:rsid w:val="00C10EA4"/>
    <w:rsid w:val="00C11562"/>
    <w:rsid w:val="00C1227B"/>
    <w:rsid w:val="00C127D5"/>
    <w:rsid w:val="00C12CDA"/>
    <w:rsid w:val="00C13C58"/>
    <w:rsid w:val="00C14743"/>
    <w:rsid w:val="00C16B71"/>
    <w:rsid w:val="00C16CF7"/>
    <w:rsid w:val="00C16D2A"/>
    <w:rsid w:val="00C17255"/>
    <w:rsid w:val="00C1733F"/>
    <w:rsid w:val="00C179EA"/>
    <w:rsid w:val="00C232B9"/>
    <w:rsid w:val="00C23B03"/>
    <w:rsid w:val="00C23DC3"/>
    <w:rsid w:val="00C244CB"/>
    <w:rsid w:val="00C2496F"/>
    <w:rsid w:val="00C25B21"/>
    <w:rsid w:val="00C25CFB"/>
    <w:rsid w:val="00C25D20"/>
    <w:rsid w:val="00C2650C"/>
    <w:rsid w:val="00C27FAD"/>
    <w:rsid w:val="00C30D0D"/>
    <w:rsid w:val="00C31344"/>
    <w:rsid w:val="00C327DF"/>
    <w:rsid w:val="00C33773"/>
    <w:rsid w:val="00C33C97"/>
    <w:rsid w:val="00C3416B"/>
    <w:rsid w:val="00C342CD"/>
    <w:rsid w:val="00C34A01"/>
    <w:rsid w:val="00C357F4"/>
    <w:rsid w:val="00C35950"/>
    <w:rsid w:val="00C35F17"/>
    <w:rsid w:val="00C363B7"/>
    <w:rsid w:val="00C365FE"/>
    <w:rsid w:val="00C37016"/>
    <w:rsid w:val="00C373A0"/>
    <w:rsid w:val="00C37B54"/>
    <w:rsid w:val="00C416DB"/>
    <w:rsid w:val="00C41A18"/>
    <w:rsid w:val="00C42D23"/>
    <w:rsid w:val="00C43033"/>
    <w:rsid w:val="00C431B5"/>
    <w:rsid w:val="00C44282"/>
    <w:rsid w:val="00C457CD"/>
    <w:rsid w:val="00C45A13"/>
    <w:rsid w:val="00C46988"/>
    <w:rsid w:val="00C47205"/>
    <w:rsid w:val="00C473B7"/>
    <w:rsid w:val="00C474C4"/>
    <w:rsid w:val="00C51BD7"/>
    <w:rsid w:val="00C51C4C"/>
    <w:rsid w:val="00C54004"/>
    <w:rsid w:val="00C553A1"/>
    <w:rsid w:val="00C5609A"/>
    <w:rsid w:val="00C5643A"/>
    <w:rsid w:val="00C56BA0"/>
    <w:rsid w:val="00C579E0"/>
    <w:rsid w:val="00C60039"/>
    <w:rsid w:val="00C6093E"/>
    <w:rsid w:val="00C60F68"/>
    <w:rsid w:val="00C61224"/>
    <w:rsid w:val="00C61696"/>
    <w:rsid w:val="00C61C59"/>
    <w:rsid w:val="00C61F71"/>
    <w:rsid w:val="00C62828"/>
    <w:rsid w:val="00C62E20"/>
    <w:rsid w:val="00C6322E"/>
    <w:rsid w:val="00C636F9"/>
    <w:rsid w:val="00C639BB"/>
    <w:rsid w:val="00C63C33"/>
    <w:rsid w:val="00C64133"/>
    <w:rsid w:val="00C645DC"/>
    <w:rsid w:val="00C64DB0"/>
    <w:rsid w:val="00C65D3B"/>
    <w:rsid w:val="00C664AF"/>
    <w:rsid w:val="00C668F5"/>
    <w:rsid w:val="00C70B17"/>
    <w:rsid w:val="00C710E3"/>
    <w:rsid w:val="00C7161C"/>
    <w:rsid w:val="00C71759"/>
    <w:rsid w:val="00C721DA"/>
    <w:rsid w:val="00C73C1F"/>
    <w:rsid w:val="00C73FBF"/>
    <w:rsid w:val="00C757B5"/>
    <w:rsid w:val="00C75E5C"/>
    <w:rsid w:val="00C7666C"/>
    <w:rsid w:val="00C76EA7"/>
    <w:rsid w:val="00C77E74"/>
    <w:rsid w:val="00C77F9F"/>
    <w:rsid w:val="00C801D0"/>
    <w:rsid w:val="00C80DD1"/>
    <w:rsid w:val="00C80F3C"/>
    <w:rsid w:val="00C81545"/>
    <w:rsid w:val="00C819DB"/>
    <w:rsid w:val="00C820D2"/>
    <w:rsid w:val="00C82142"/>
    <w:rsid w:val="00C828F5"/>
    <w:rsid w:val="00C82FF2"/>
    <w:rsid w:val="00C830AD"/>
    <w:rsid w:val="00C831A8"/>
    <w:rsid w:val="00C834A6"/>
    <w:rsid w:val="00C83F7D"/>
    <w:rsid w:val="00C84917"/>
    <w:rsid w:val="00C85937"/>
    <w:rsid w:val="00C86A78"/>
    <w:rsid w:val="00C87651"/>
    <w:rsid w:val="00C878DB"/>
    <w:rsid w:val="00C9035A"/>
    <w:rsid w:val="00C903FE"/>
    <w:rsid w:val="00C90C68"/>
    <w:rsid w:val="00C90D56"/>
    <w:rsid w:val="00C90FE4"/>
    <w:rsid w:val="00C91963"/>
    <w:rsid w:val="00C92314"/>
    <w:rsid w:val="00C9290D"/>
    <w:rsid w:val="00C9301D"/>
    <w:rsid w:val="00C9451A"/>
    <w:rsid w:val="00C94E68"/>
    <w:rsid w:val="00C95649"/>
    <w:rsid w:val="00C9635F"/>
    <w:rsid w:val="00C97995"/>
    <w:rsid w:val="00CA0317"/>
    <w:rsid w:val="00CA09B1"/>
    <w:rsid w:val="00CA13B7"/>
    <w:rsid w:val="00CA4BAD"/>
    <w:rsid w:val="00CA4F1A"/>
    <w:rsid w:val="00CA5645"/>
    <w:rsid w:val="00CA5F0D"/>
    <w:rsid w:val="00CA5F86"/>
    <w:rsid w:val="00CA6165"/>
    <w:rsid w:val="00CA660E"/>
    <w:rsid w:val="00CA6ECE"/>
    <w:rsid w:val="00CA6FA2"/>
    <w:rsid w:val="00CA78CA"/>
    <w:rsid w:val="00CA7EC0"/>
    <w:rsid w:val="00CB062E"/>
    <w:rsid w:val="00CB2087"/>
    <w:rsid w:val="00CB2E1E"/>
    <w:rsid w:val="00CB309F"/>
    <w:rsid w:val="00CB35B3"/>
    <w:rsid w:val="00CB3BC6"/>
    <w:rsid w:val="00CB5279"/>
    <w:rsid w:val="00CB539B"/>
    <w:rsid w:val="00CB53AD"/>
    <w:rsid w:val="00CB583B"/>
    <w:rsid w:val="00CB6128"/>
    <w:rsid w:val="00CB628C"/>
    <w:rsid w:val="00CC0940"/>
    <w:rsid w:val="00CC1867"/>
    <w:rsid w:val="00CC1B00"/>
    <w:rsid w:val="00CC25E7"/>
    <w:rsid w:val="00CC2DDC"/>
    <w:rsid w:val="00CC30F2"/>
    <w:rsid w:val="00CC3A01"/>
    <w:rsid w:val="00CC4436"/>
    <w:rsid w:val="00CC5001"/>
    <w:rsid w:val="00CC6C0B"/>
    <w:rsid w:val="00CC716D"/>
    <w:rsid w:val="00CC7482"/>
    <w:rsid w:val="00CC761A"/>
    <w:rsid w:val="00CC7A4F"/>
    <w:rsid w:val="00CC7DB0"/>
    <w:rsid w:val="00CD05CD"/>
    <w:rsid w:val="00CD349B"/>
    <w:rsid w:val="00CD4D0C"/>
    <w:rsid w:val="00CD528A"/>
    <w:rsid w:val="00CD5B4F"/>
    <w:rsid w:val="00CD62C3"/>
    <w:rsid w:val="00CD64DF"/>
    <w:rsid w:val="00CD6F87"/>
    <w:rsid w:val="00CD76BE"/>
    <w:rsid w:val="00CD7897"/>
    <w:rsid w:val="00CE00B4"/>
    <w:rsid w:val="00CE024D"/>
    <w:rsid w:val="00CE1B83"/>
    <w:rsid w:val="00CE1E31"/>
    <w:rsid w:val="00CE2CFA"/>
    <w:rsid w:val="00CE2FB0"/>
    <w:rsid w:val="00CE31C9"/>
    <w:rsid w:val="00CE515B"/>
    <w:rsid w:val="00CE521E"/>
    <w:rsid w:val="00CE5B15"/>
    <w:rsid w:val="00CE6694"/>
    <w:rsid w:val="00CE75E2"/>
    <w:rsid w:val="00CE7953"/>
    <w:rsid w:val="00CF0807"/>
    <w:rsid w:val="00CF0B86"/>
    <w:rsid w:val="00CF0FD8"/>
    <w:rsid w:val="00CF156B"/>
    <w:rsid w:val="00CF1C96"/>
    <w:rsid w:val="00CF214D"/>
    <w:rsid w:val="00CF2ED8"/>
    <w:rsid w:val="00CF3D55"/>
    <w:rsid w:val="00CF5287"/>
    <w:rsid w:val="00CF5EB6"/>
    <w:rsid w:val="00CF657F"/>
    <w:rsid w:val="00CF6CEF"/>
    <w:rsid w:val="00D00273"/>
    <w:rsid w:val="00D018CB"/>
    <w:rsid w:val="00D01C08"/>
    <w:rsid w:val="00D02671"/>
    <w:rsid w:val="00D03160"/>
    <w:rsid w:val="00D03CCC"/>
    <w:rsid w:val="00D048EF"/>
    <w:rsid w:val="00D059FF"/>
    <w:rsid w:val="00D0680E"/>
    <w:rsid w:val="00D0705A"/>
    <w:rsid w:val="00D12FDE"/>
    <w:rsid w:val="00D13019"/>
    <w:rsid w:val="00D14333"/>
    <w:rsid w:val="00D14F30"/>
    <w:rsid w:val="00D158FD"/>
    <w:rsid w:val="00D16D28"/>
    <w:rsid w:val="00D17135"/>
    <w:rsid w:val="00D17DF0"/>
    <w:rsid w:val="00D17F75"/>
    <w:rsid w:val="00D2008F"/>
    <w:rsid w:val="00D20884"/>
    <w:rsid w:val="00D208EA"/>
    <w:rsid w:val="00D20BC7"/>
    <w:rsid w:val="00D21DC5"/>
    <w:rsid w:val="00D2372A"/>
    <w:rsid w:val="00D23B87"/>
    <w:rsid w:val="00D23E07"/>
    <w:rsid w:val="00D24752"/>
    <w:rsid w:val="00D24C41"/>
    <w:rsid w:val="00D252AA"/>
    <w:rsid w:val="00D25917"/>
    <w:rsid w:val="00D264BB"/>
    <w:rsid w:val="00D26A27"/>
    <w:rsid w:val="00D27D9B"/>
    <w:rsid w:val="00D30151"/>
    <w:rsid w:val="00D305F4"/>
    <w:rsid w:val="00D31BF4"/>
    <w:rsid w:val="00D31C9A"/>
    <w:rsid w:val="00D3340F"/>
    <w:rsid w:val="00D3390D"/>
    <w:rsid w:val="00D350C0"/>
    <w:rsid w:val="00D357C3"/>
    <w:rsid w:val="00D362A2"/>
    <w:rsid w:val="00D36F43"/>
    <w:rsid w:val="00D37730"/>
    <w:rsid w:val="00D37F41"/>
    <w:rsid w:val="00D40070"/>
    <w:rsid w:val="00D4015E"/>
    <w:rsid w:val="00D40186"/>
    <w:rsid w:val="00D40836"/>
    <w:rsid w:val="00D41FBA"/>
    <w:rsid w:val="00D423BC"/>
    <w:rsid w:val="00D42E0C"/>
    <w:rsid w:val="00D43620"/>
    <w:rsid w:val="00D43EEF"/>
    <w:rsid w:val="00D44059"/>
    <w:rsid w:val="00D44077"/>
    <w:rsid w:val="00D45340"/>
    <w:rsid w:val="00D46AE9"/>
    <w:rsid w:val="00D46DD3"/>
    <w:rsid w:val="00D470C4"/>
    <w:rsid w:val="00D477D6"/>
    <w:rsid w:val="00D47DB2"/>
    <w:rsid w:val="00D47F39"/>
    <w:rsid w:val="00D506E5"/>
    <w:rsid w:val="00D5192B"/>
    <w:rsid w:val="00D521DA"/>
    <w:rsid w:val="00D52A58"/>
    <w:rsid w:val="00D5317B"/>
    <w:rsid w:val="00D54AC2"/>
    <w:rsid w:val="00D559E6"/>
    <w:rsid w:val="00D55ABD"/>
    <w:rsid w:val="00D55B45"/>
    <w:rsid w:val="00D55C78"/>
    <w:rsid w:val="00D55D7D"/>
    <w:rsid w:val="00D568EB"/>
    <w:rsid w:val="00D578C2"/>
    <w:rsid w:val="00D60677"/>
    <w:rsid w:val="00D60E05"/>
    <w:rsid w:val="00D61079"/>
    <w:rsid w:val="00D61A4F"/>
    <w:rsid w:val="00D62031"/>
    <w:rsid w:val="00D62DA4"/>
    <w:rsid w:val="00D64107"/>
    <w:rsid w:val="00D667BB"/>
    <w:rsid w:val="00D66C92"/>
    <w:rsid w:val="00D66CD2"/>
    <w:rsid w:val="00D66D17"/>
    <w:rsid w:val="00D7130B"/>
    <w:rsid w:val="00D73EB9"/>
    <w:rsid w:val="00D7407B"/>
    <w:rsid w:val="00D74151"/>
    <w:rsid w:val="00D7513F"/>
    <w:rsid w:val="00D752E2"/>
    <w:rsid w:val="00D7564E"/>
    <w:rsid w:val="00D75CE7"/>
    <w:rsid w:val="00D76087"/>
    <w:rsid w:val="00D7622D"/>
    <w:rsid w:val="00D77CE8"/>
    <w:rsid w:val="00D77EC8"/>
    <w:rsid w:val="00D8071B"/>
    <w:rsid w:val="00D8104E"/>
    <w:rsid w:val="00D81467"/>
    <w:rsid w:val="00D81C9F"/>
    <w:rsid w:val="00D81DB9"/>
    <w:rsid w:val="00D83D87"/>
    <w:rsid w:val="00D84F74"/>
    <w:rsid w:val="00D851AC"/>
    <w:rsid w:val="00D854D6"/>
    <w:rsid w:val="00D85682"/>
    <w:rsid w:val="00D8600F"/>
    <w:rsid w:val="00D86B4E"/>
    <w:rsid w:val="00D86BEF"/>
    <w:rsid w:val="00D86C3A"/>
    <w:rsid w:val="00D87887"/>
    <w:rsid w:val="00D879DA"/>
    <w:rsid w:val="00D90F90"/>
    <w:rsid w:val="00D91FC1"/>
    <w:rsid w:val="00D920D2"/>
    <w:rsid w:val="00D92912"/>
    <w:rsid w:val="00D929A6"/>
    <w:rsid w:val="00D92D59"/>
    <w:rsid w:val="00D92F44"/>
    <w:rsid w:val="00D944AB"/>
    <w:rsid w:val="00D94E71"/>
    <w:rsid w:val="00D95212"/>
    <w:rsid w:val="00D95229"/>
    <w:rsid w:val="00D9530D"/>
    <w:rsid w:val="00D9539A"/>
    <w:rsid w:val="00D95BC5"/>
    <w:rsid w:val="00D96175"/>
    <w:rsid w:val="00D97017"/>
    <w:rsid w:val="00D97933"/>
    <w:rsid w:val="00DA046C"/>
    <w:rsid w:val="00DA0E76"/>
    <w:rsid w:val="00DA1F1F"/>
    <w:rsid w:val="00DA252A"/>
    <w:rsid w:val="00DA2A5E"/>
    <w:rsid w:val="00DA2CEE"/>
    <w:rsid w:val="00DA320F"/>
    <w:rsid w:val="00DA4F5F"/>
    <w:rsid w:val="00DA5451"/>
    <w:rsid w:val="00DA64DB"/>
    <w:rsid w:val="00DA7A0A"/>
    <w:rsid w:val="00DA7FCD"/>
    <w:rsid w:val="00DB0191"/>
    <w:rsid w:val="00DB0ADB"/>
    <w:rsid w:val="00DB0DC9"/>
    <w:rsid w:val="00DB12D8"/>
    <w:rsid w:val="00DB2B68"/>
    <w:rsid w:val="00DB4995"/>
    <w:rsid w:val="00DB7061"/>
    <w:rsid w:val="00DB72A2"/>
    <w:rsid w:val="00DB773C"/>
    <w:rsid w:val="00DC11DF"/>
    <w:rsid w:val="00DC1989"/>
    <w:rsid w:val="00DC2A89"/>
    <w:rsid w:val="00DC368E"/>
    <w:rsid w:val="00DC5C4A"/>
    <w:rsid w:val="00DC622C"/>
    <w:rsid w:val="00DC643D"/>
    <w:rsid w:val="00DC66A4"/>
    <w:rsid w:val="00DC6F39"/>
    <w:rsid w:val="00DC796F"/>
    <w:rsid w:val="00DC7F16"/>
    <w:rsid w:val="00DD0424"/>
    <w:rsid w:val="00DD0C89"/>
    <w:rsid w:val="00DD13CB"/>
    <w:rsid w:val="00DD1D9D"/>
    <w:rsid w:val="00DD219E"/>
    <w:rsid w:val="00DD300D"/>
    <w:rsid w:val="00DD350B"/>
    <w:rsid w:val="00DD3C52"/>
    <w:rsid w:val="00DD3F87"/>
    <w:rsid w:val="00DD4207"/>
    <w:rsid w:val="00DD44A2"/>
    <w:rsid w:val="00DD577E"/>
    <w:rsid w:val="00DD5A42"/>
    <w:rsid w:val="00DD6136"/>
    <w:rsid w:val="00DD6FF7"/>
    <w:rsid w:val="00DE04D7"/>
    <w:rsid w:val="00DE0A07"/>
    <w:rsid w:val="00DE0A13"/>
    <w:rsid w:val="00DE1084"/>
    <w:rsid w:val="00DE21A5"/>
    <w:rsid w:val="00DE21AC"/>
    <w:rsid w:val="00DE306E"/>
    <w:rsid w:val="00DE3179"/>
    <w:rsid w:val="00DE3C07"/>
    <w:rsid w:val="00DE4216"/>
    <w:rsid w:val="00DE44F7"/>
    <w:rsid w:val="00DE4FE8"/>
    <w:rsid w:val="00DE6151"/>
    <w:rsid w:val="00DE632D"/>
    <w:rsid w:val="00DE6536"/>
    <w:rsid w:val="00DE65DD"/>
    <w:rsid w:val="00DE6920"/>
    <w:rsid w:val="00DE7286"/>
    <w:rsid w:val="00DE77B7"/>
    <w:rsid w:val="00DE79E8"/>
    <w:rsid w:val="00DE7B39"/>
    <w:rsid w:val="00DE7EDD"/>
    <w:rsid w:val="00DF159D"/>
    <w:rsid w:val="00DF25AF"/>
    <w:rsid w:val="00DF262C"/>
    <w:rsid w:val="00DF2912"/>
    <w:rsid w:val="00DF2D92"/>
    <w:rsid w:val="00DF3957"/>
    <w:rsid w:val="00DF3C36"/>
    <w:rsid w:val="00DF5406"/>
    <w:rsid w:val="00DF5B1A"/>
    <w:rsid w:val="00DF5F9B"/>
    <w:rsid w:val="00DF64B3"/>
    <w:rsid w:val="00DF7634"/>
    <w:rsid w:val="00DF7A83"/>
    <w:rsid w:val="00E00B55"/>
    <w:rsid w:val="00E00BC1"/>
    <w:rsid w:val="00E01A7F"/>
    <w:rsid w:val="00E02084"/>
    <w:rsid w:val="00E0374E"/>
    <w:rsid w:val="00E04525"/>
    <w:rsid w:val="00E05FDF"/>
    <w:rsid w:val="00E06D3C"/>
    <w:rsid w:val="00E07337"/>
    <w:rsid w:val="00E1107C"/>
    <w:rsid w:val="00E11218"/>
    <w:rsid w:val="00E118AA"/>
    <w:rsid w:val="00E1269F"/>
    <w:rsid w:val="00E12963"/>
    <w:rsid w:val="00E14B7D"/>
    <w:rsid w:val="00E155D4"/>
    <w:rsid w:val="00E15FAE"/>
    <w:rsid w:val="00E16A03"/>
    <w:rsid w:val="00E16BEC"/>
    <w:rsid w:val="00E175BD"/>
    <w:rsid w:val="00E17638"/>
    <w:rsid w:val="00E17CDA"/>
    <w:rsid w:val="00E20F05"/>
    <w:rsid w:val="00E22A50"/>
    <w:rsid w:val="00E22F56"/>
    <w:rsid w:val="00E23642"/>
    <w:rsid w:val="00E24189"/>
    <w:rsid w:val="00E2445C"/>
    <w:rsid w:val="00E24554"/>
    <w:rsid w:val="00E24873"/>
    <w:rsid w:val="00E258EF"/>
    <w:rsid w:val="00E263A1"/>
    <w:rsid w:val="00E27863"/>
    <w:rsid w:val="00E30329"/>
    <w:rsid w:val="00E30405"/>
    <w:rsid w:val="00E3093B"/>
    <w:rsid w:val="00E31159"/>
    <w:rsid w:val="00E312E5"/>
    <w:rsid w:val="00E31EBE"/>
    <w:rsid w:val="00E3280C"/>
    <w:rsid w:val="00E337C6"/>
    <w:rsid w:val="00E33D56"/>
    <w:rsid w:val="00E345BB"/>
    <w:rsid w:val="00E34813"/>
    <w:rsid w:val="00E35570"/>
    <w:rsid w:val="00E35675"/>
    <w:rsid w:val="00E36AFB"/>
    <w:rsid w:val="00E36BAF"/>
    <w:rsid w:val="00E36BF1"/>
    <w:rsid w:val="00E37210"/>
    <w:rsid w:val="00E372F6"/>
    <w:rsid w:val="00E37A8F"/>
    <w:rsid w:val="00E4006D"/>
    <w:rsid w:val="00E40629"/>
    <w:rsid w:val="00E406F5"/>
    <w:rsid w:val="00E40C84"/>
    <w:rsid w:val="00E41994"/>
    <w:rsid w:val="00E4241A"/>
    <w:rsid w:val="00E42CFC"/>
    <w:rsid w:val="00E42E1C"/>
    <w:rsid w:val="00E432B6"/>
    <w:rsid w:val="00E438D2"/>
    <w:rsid w:val="00E43ACA"/>
    <w:rsid w:val="00E440D4"/>
    <w:rsid w:val="00E44DBE"/>
    <w:rsid w:val="00E44F85"/>
    <w:rsid w:val="00E4504D"/>
    <w:rsid w:val="00E450CE"/>
    <w:rsid w:val="00E45C9C"/>
    <w:rsid w:val="00E45FCF"/>
    <w:rsid w:val="00E46581"/>
    <w:rsid w:val="00E46BDF"/>
    <w:rsid w:val="00E46C38"/>
    <w:rsid w:val="00E474BC"/>
    <w:rsid w:val="00E47F4B"/>
    <w:rsid w:val="00E5156A"/>
    <w:rsid w:val="00E52973"/>
    <w:rsid w:val="00E52F5A"/>
    <w:rsid w:val="00E53079"/>
    <w:rsid w:val="00E53511"/>
    <w:rsid w:val="00E53803"/>
    <w:rsid w:val="00E54EC3"/>
    <w:rsid w:val="00E55702"/>
    <w:rsid w:val="00E55D88"/>
    <w:rsid w:val="00E55F76"/>
    <w:rsid w:val="00E56E21"/>
    <w:rsid w:val="00E579BA"/>
    <w:rsid w:val="00E57BC4"/>
    <w:rsid w:val="00E60080"/>
    <w:rsid w:val="00E603A9"/>
    <w:rsid w:val="00E609A2"/>
    <w:rsid w:val="00E60CBA"/>
    <w:rsid w:val="00E618F5"/>
    <w:rsid w:val="00E61DFD"/>
    <w:rsid w:val="00E623C0"/>
    <w:rsid w:val="00E62E36"/>
    <w:rsid w:val="00E6305E"/>
    <w:rsid w:val="00E63681"/>
    <w:rsid w:val="00E63846"/>
    <w:rsid w:val="00E63A68"/>
    <w:rsid w:val="00E64010"/>
    <w:rsid w:val="00E6434D"/>
    <w:rsid w:val="00E64CAF"/>
    <w:rsid w:val="00E6502A"/>
    <w:rsid w:val="00E665E8"/>
    <w:rsid w:val="00E66E8C"/>
    <w:rsid w:val="00E67848"/>
    <w:rsid w:val="00E701F7"/>
    <w:rsid w:val="00E70F4E"/>
    <w:rsid w:val="00E7301B"/>
    <w:rsid w:val="00E73511"/>
    <w:rsid w:val="00E7537B"/>
    <w:rsid w:val="00E754C7"/>
    <w:rsid w:val="00E76535"/>
    <w:rsid w:val="00E76CBF"/>
    <w:rsid w:val="00E80912"/>
    <w:rsid w:val="00E82D84"/>
    <w:rsid w:val="00E832E3"/>
    <w:rsid w:val="00E849E2"/>
    <w:rsid w:val="00E84C10"/>
    <w:rsid w:val="00E84DC9"/>
    <w:rsid w:val="00E84F2D"/>
    <w:rsid w:val="00E854E2"/>
    <w:rsid w:val="00E85832"/>
    <w:rsid w:val="00E861D1"/>
    <w:rsid w:val="00E87CB4"/>
    <w:rsid w:val="00E87CE0"/>
    <w:rsid w:val="00E9177A"/>
    <w:rsid w:val="00E918F3"/>
    <w:rsid w:val="00E9281B"/>
    <w:rsid w:val="00E93519"/>
    <w:rsid w:val="00E939DC"/>
    <w:rsid w:val="00E93A45"/>
    <w:rsid w:val="00E93CFC"/>
    <w:rsid w:val="00E94BD0"/>
    <w:rsid w:val="00E951A6"/>
    <w:rsid w:val="00E953CA"/>
    <w:rsid w:val="00E95431"/>
    <w:rsid w:val="00E954DE"/>
    <w:rsid w:val="00E954E0"/>
    <w:rsid w:val="00E956BC"/>
    <w:rsid w:val="00E978AB"/>
    <w:rsid w:val="00E97F81"/>
    <w:rsid w:val="00EA0CF9"/>
    <w:rsid w:val="00EA0DF5"/>
    <w:rsid w:val="00EA1C04"/>
    <w:rsid w:val="00EA240B"/>
    <w:rsid w:val="00EA4064"/>
    <w:rsid w:val="00EA4FB5"/>
    <w:rsid w:val="00EA5266"/>
    <w:rsid w:val="00EA575D"/>
    <w:rsid w:val="00EA5B54"/>
    <w:rsid w:val="00EA5DBA"/>
    <w:rsid w:val="00EA6F54"/>
    <w:rsid w:val="00EA737E"/>
    <w:rsid w:val="00EA7A8A"/>
    <w:rsid w:val="00EB04C1"/>
    <w:rsid w:val="00EB0A42"/>
    <w:rsid w:val="00EB1E0F"/>
    <w:rsid w:val="00EB2253"/>
    <w:rsid w:val="00EB5C43"/>
    <w:rsid w:val="00EB654E"/>
    <w:rsid w:val="00EB6B65"/>
    <w:rsid w:val="00EB780F"/>
    <w:rsid w:val="00EB7B16"/>
    <w:rsid w:val="00EC00DA"/>
    <w:rsid w:val="00EC0615"/>
    <w:rsid w:val="00EC080F"/>
    <w:rsid w:val="00EC0824"/>
    <w:rsid w:val="00EC1B57"/>
    <w:rsid w:val="00EC1BD0"/>
    <w:rsid w:val="00EC1F8E"/>
    <w:rsid w:val="00EC1FC6"/>
    <w:rsid w:val="00EC4609"/>
    <w:rsid w:val="00EC4973"/>
    <w:rsid w:val="00EC4BEA"/>
    <w:rsid w:val="00EC4CB1"/>
    <w:rsid w:val="00EC4E14"/>
    <w:rsid w:val="00EC52F6"/>
    <w:rsid w:val="00EC692E"/>
    <w:rsid w:val="00EC6B87"/>
    <w:rsid w:val="00ED0506"/>
    <w:rsid w:val="00ED1841"/>
    <w:rsid w:val="00ED1957"/>
    <w:rsid w:val="00ED1A70"/>
    <w:rsid w:val="00ED31CF"/>
    <w:rsid w:val="00ED3911"/>
    <w:rsid w:val="00ED418C"/>
    <w:rsid w:val="00ED50E6"/>
    <w:rsid w:val="00ED5B08"/>
    <w:rsid w:val="00ED606F"/>
    <w:rsid w:val="00ED642F"/>
    <w:rsid w:val="00ED6CD2"/>
    <w:rsid w:val="00ED769F"/>
    <w:rsid w:val="00ED7D62"/>
    <w:rsid w:val="00EE0359"/>
    <w:rsid w:val="00EE0E2D"/>
    <w:rsid w:val="00EE0EA7"/>
    <w:rsid w:val="00EE10DB"/>
    <w:rsid w:val="00EE1C77"/>
    <w:rsid w:val="00EE1E5D"/>
    <w:rsid w:val="00EE2A07"/>
    <w:rsid w:val="00EE2C7A"/>
    <w:rsid w:val="00EE2E58"/>
    <w:rsid w:val="00EE39B3"/>
    <w:rsid w:val="00EE3F5B"/>
    <w:rsid w:val="00EE513C"/>
    <w:rsid w:val="00EE64DE"/>
    <w:rsid w:val="00EE68FB"/>
    <w:rsid w:val="00EE6967"/>
    <w:rsid w:val="00EE7722"/>
    <w:rsid w:val="00EE7E12"/>
    <w:rsid w:val="00EF0AA5"/>
    <w:rsid w:val="00EF0DBC"/>
    <w:rsid w:val="00EF1B2B"/>
    <w:rsid w:val="00EF4A7C"/>
    <w:rsid w:val="00EF5B13"/>
    <w:rsid w:val="00EF6BD6"/>
    <w:rsid w:val="00EF73B9"/>
    <w:rsid w:val="00EF75F6"/>
    <w:rsid w:val="00F014E5"/>
    <w:rsid w:val="00F015AE"/>
    <w:rsid w:val="00F02B39"/>
    <w:rsid w:val="00F03281"/>
    <w:rsid w:val="00F03CF8"/>
    <w:rsid w:val="00F040B6"/>
    <w:rsid w:val="00F04299"/>
    <w:rsid w:val="00F04C0A"/>
    <w:rsid w:val="00F04F71"/>
    <w:rsid w:val="00F06E36"/>
    <w:rsid w:val="00F075C2"/>
    <w:rsid w:val="00F110C3"/>
    <w:rsid w:val="00F12BCA"/>
    <w:rsid w:val="00F134A9"/>
    <w:rsid w:val="00F134DD"/>
    <w:rsid w:val="00F13C0F"/>
    <w:rsid w:val="00F15800"/>
    <w:rsid w:val="00F16AAD"/>
    <w:rsid w:val="00F16D2F"/>
    <w:rsid w:val="00F16E05"/>
    <w:rsid w:val="00F1772C"/>
    <w:rsid w:val="00F177AD"/>
    <w:rsid w:val="00F17D98"/>
    <w:rsid w:val="00F20AA7"/>
    <w:rsid w:val="00F2403B"/>
    <w:rsid w:val="00F24847"/>
    <w:rsid w:val="00F2485E"/>
    <w:rsid w:val="00F248C0"/>
    <w:rsid w:val="00F2565C"/>
    <w:rsid w:val="00F26141"/>
    <w:rsid w:val="00F26AD4"/>
    <w:rsid w:val="00F26C39"/>
    <w:rsid w:val="00F26C4A"/>
    <w:rsid w:val="00F27558"/>
    <w:rsid w:val="00F2758E"/>
    <w:rsid w:val="00F27AEC"/>
    <w:rsid w:val="00F3049C"/>
    <w:rsid w:val="00F31B3F"/>
    <w:rsid w:val="00F32FA4"/>
    <w:rsid w:val="00F36A2D"/>
    <w:rsid w:val="00F379A7"/>
    <w:rsid w:val="00F37B84"/>
    <w:rsid w:val="00F37E17"/>
    <w:rsid w:val="00F40BB7"/>
    <w:rsid w:val="00F40D3F"/>
    <w:rsid w:val="00F40D9D"/>
    <w:rsid w:val="00F40EFB"/>
    <w:rsid w:val="00F41AD1"/>
    <w:rsid w:val="00F41C0D"/>
    <w:rsid w:val="00F422BE"/>
    <w:rsid w:val="00F42513"/>
    <w:rsid w:val="00F42545"/>
    <w:rsid w:val="00F4294B"/>
    <w:rsid w:val="00F43137"/>
    <w:rsid w:val="00F43E5A"/>
    <w:rsid w:val="00F4561D"/>
    <w:rsid w:val="00F45B10"/>
    <w:rsid w:val="00F45D4B"/>
    <w:rsid w:val="00F467B7"/>
    <w:rsid w:val="00F47252"/>
    <w:rsid w:val="00F50AAA"/>
    <w:rsid w:val="00F50C07"/>
    <w:rsid w:val="00F50C2B"/>
    <w:rsid w:val="00F50FB2"/>
    <w:rsid w:val="00F51D0D"/>
    <w:rsid w:val="00F51ED8"/>
    <w:rsid w:val="00F52674"/>
    <w:rsid w:val="00F527FE"/>
    <w:rsid w:val="00F52963"/>
    <w:rsid w:val="00F52E3A"/>
    <w:rsid w:val="00F53093"/>
    <w:rsid w:val="00F54A7A"/>
    <w:rsid w:val="00F55238"/>
    <w:rsid w:val="00F5593F"/>
    <w:rsid w:val="00F55978"/>
    <w:rsid w:val="00F55D42"/>
    <w:rsid w:val="00F56D45"/>
    <w:rsid w:val="00F571D9"/>
    <w:rsid w:val="00F577AC"/>
    <w:rsid w:val="00F57A36"/>
    <w:rsid w:val="00F57A3F"/>
    <w:rsid w:val="00F57B35"/>
    <w:rsid w:val="00F604DF"/>
    <w:rsid w:val="00F6121E"/>
    <w:rsid w:val="00F613C3"/>
    <w:rsid w:val="00F61418"/>
    <w:rsid w:val="00F616D0"/>
    <w:rsid w:val="00F616FE"/>
    <w:rsid w:val="00F64A13"/>
    <w:rsid w:val="00F6505C"/>
    <w:rsid w:val="00F65388"/>
    <w:rsid w:val="00F65F55"/>
    <w:rsid w:val="00F665AE"/>
    <w:rsid w:val="00F6676C"/>
    <w:rsid w:val="00F671D1"/>
    <w:rsid w:val="00F67302"/>
    <w:rsid w:val="00F67BD9"/>
    <w:rsid w:val="00F67C79"/>
    <w:rsid w:val="00F67E7B"/>
    <w:rsid w:val="00F70007"/>
    <w:rsid w:val="00F70145"/>
    <w:rsid w:val="00F740A8"/>
    <w:rsid w:val="00F750EA"/>
    <w:rsid w:val="00F751BF"/>
    <w:rsid w:val="00F75802"/>
    <w:rsid w:val="00F75FBF"/>
    <w:rsid w:val="00F761E1"/>
    <w:rsid w:val="00F76497"/>
    <w:rsid w:val="00F76738"/>
    <w:rsid w:val="00F76E5D"/>
    <w:rsid w:val="00F77222"/>
    <w:rsid w:val="00F7740B"/>
    <w:rsid w:val="00F7777F"/>
    <w:rsid w:val="00F77793"/>
    <w:rsid w:val="00F80ED1"/>
    <w:rsid w:val="00F8103D"/>
    <w:rsid w:val="00F81239"/>
    <w:rsid w:val="00F813B8"/>
    <w:rsid w:val="00F829B2"/>
    <w:rsid w:val="00F82EB0"/>
    <w:rsid w:val="00F83AB5"/>
    <w:rsid w:val="00F83C6D"/>
    <w:rsid w:val="00F83D02"/>
    <w:rsid w:val="00F85BEE"/>
    <w:rsid w:val="00F85DBD"/>
    <w:rsid w:val="00F8641F"/>
    <w:rsid w:val="00F86D97"/>
    <w:rsid w:val="00F87DA7"/>
    <w:rsid w:val="00F90860"/>
    <w:rsid w:val="00F915DC"/>
    <w:rsid w:val="00F92C4F"/>
    <w:rsid w:val="00F93735"/>
    <w:rsid w:val="00F945E1"/>
    <w:rsid w:val="00F9479C"/>
    <w:rsid w:val="00F94930"/>
    <w:rsid w:val="00F94A28"/>
    <w:rsid w:val="00F94D3C"/>
    <w:rsid w:val="00F954D5"/>
    <w:rsid w:val="00F95DAC"/>
    <w:rsid w:val="00F96574"/>
    <w:rsid w:val="00F96F5F"/>
    <w:rsid w:val="00FA039D"/>
    <w:rsid w:val="00FA121C"/>
    <w:rsid w:val="00FA1E21"/>
    <w:rsid w:val="00FA1E81"/>
    <w:rsid w:val="00FA200E"/>
    <w:rsid w:val="00FA3590"/>
    <w:rsid w:val="00FA4ACB"/>
    <w:rsid w:val="00FA589C"/>
    <w:rsid w:val="00FA62D6"/>
    <w:rsid w:val="00FA714C"/>
    <w:rsid w:val="00FA7842"/>
    <w:rsid w:val="00FB18AF"/>
    <w:rsid w:val="00FB1B04"/>
    <w:rsid w:val="00FB2104"/>
    <w:rsid w:val="00FB28B4"/>
    <w:rsid w:val="00FB2D86"/>
    <w:rsid w:val="00FB46B5"/>
    <w:rsid w:val="00FB51EB"/>
    <w:rsid w:val="00FB527B"/>
    <w:rsid w:val="00FB5F35"/>
    <w:rsid w:val="00FB6845"/>
    <w:rsid w:val="00FB6D56"/>
    <w:rsid w:val="00FB7FB8"/>
    <w:rsid w:val="00FC05BF"/>
    <w:rsid w:val="00FC0C53"/>
    <w:rsid w:val="00FC1633"/>
    <w:rsid w:val="00FC30DA"/>
    <w:rsid w:val="00FC3CF6"/>
    <w:rsid w:val="00FC4CCC"/>
    <w:rsid w:val="00FC4D98"/>
    <w:rsid w:val="00FC4F69"/>
    <w:rsid w:val="00FC5AB9"/>
    <w:rsid w:val="00FC5AF3"/>
    <w:rsid w:val="00FC666C"/>
    <w:rsid w:val="00FC67B7"/>
    <w:rsid w:val="00FC788E"/>
    <w:rsid w:val="00FD0004"/>
    <w:rsid w:val="00FD0424"/>
    <w:rsid w:val="00FD0AA8"/>
    <w:rsid w:val="00FD1202"/>
    <w:rsid w:val="00FD1593"/>
    <w:rsid w:val="00FD1B26"/>
    <w:rsid w:val="00FD2B4F"/>
    <w:rsid w:val="00FD2DB3"/>
    <w:rsid w:val="00FD2DEC"/>
    <w:rsid w:val="00FD3612"/>
    <w:rsid w:val="00FD4064"/>
    <w:rsid w:val="00FD41BF"/>
    <w:rsid w:val="00FE084D"/>
    <w:rsid w:val="00FE0CB7"/>
    <w:rsid w:val="00FE11C4"/>
    <w:rsid w:val="00FE30CB"/>
    <w:rsid w:val="00FE32BE"/>
    <w:rsid w:val="00FE340A"/>
    <w:rsid w:val="00FE3B7A"/>
    <w:rsid w:val="00FE4C49"/>
    <w:rsid w:val="00FE533E"/>
    <w:rsid w:val="00FE599A"/>
    <w:rsid w:val="00FE5A70"/>
    <w:rsid w:val="00FE5ABD"/>
    <w:rsid w:val="00FE774F"/>
    <w:rsid w:val="00FF05AA"/>
    <w:rsid w:val="00FF15F2"/>
    <w:rsid w:val="00FF1943"/>
    <w:rsid w:val="00FF1BB2"/>
    <w:rsid w:val="00FF24C8"/>
    <w:rsid w:val="00FF2D7E"/>
    <w:rsid w:val="00FF2ED6"/>
    <w:rsid w:val="00FF4450"/>
    <w:rsid w:val="00FF48DD"/>
    <w:rsid w:val="00FF6CB6"/>
    <w:rsid w:val="00FF7206"/>
    <w:rsid w:val="00FF72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D9BEE"/>
  <w15:docId w15:val="{6650C3E0-8FCB-4E61-98A1-2FBDFDD2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2E2"/>
    <w:pPr>
      <w:spacing w:after="160" w:line="259" w:lineRule="auto"/>
    </w:pPr>
    <w:rPr>
      <w:sz w:val="22"/>
      <w:szCs w:val="22"/>
      <w:lang w:val="es-PE" w:eastAsia="en-US"/>
    </w:rPr>
  </w:style>
  <w:style w:type="paragraph" w:styleId="Ttulo1">
    <w:name w:val="heading 1"/>
    <w:basedOn w:val="Normal"/>
    <w:next w:val="Normal"/>
    <w:link w:val="Ttulo1Car"/>
    <w:uiPriority w:val="1"/>
    <w:qFormat/>
    <w:rsid w:val="009A4F22"/>
    <w:pPr>
      <w:keepNext/>
      <w:numPr>
        <w:numId w:val="1"/>
      </w:numPr>
      <w:spacing w:before="240" w:after="60" w:line="240" w:lineRule="auto"/>
      <w:outlineLvl w:val="0"/>
    </w:pPr>
    <w:rPr>
      <w:rFonts w:ascii="Arial" w:eastAsia="Times New Roman" w:hAnsi="Arial"/>
      <w:b/>
      <w:bCs/>
      <w:kern w:val="32"/>
      <w:sz w:val="32"/>
      <w:szCs w:val="32"/>
    </w:rPr>
  </w:style>
  <w:style w:type="paragraph" w:styleId="Ttulo2">
    <w:name w:val="heading 2"/>
    <w:basedOn w:val="Normal"/>
    <w:next w:val="Normal"/>
    <w:link w:val="Ttulo2Car"/>
    <w:unhideWhenUsed/>
    <w:qFormat/>
    <w:rsid w:val="009A4F22"/>
    <w:pPr>
      <w:keepNext/>
      <w:keepLines/>
      <w:spacing w:before="200" w:after="0" w:line="276" w:lineRule="auto"/>
      <w:outlineLvl w:val="1"/>
    </w:pPr>
    <w:rPr>
      <w:rFonts w:ascii="Calibri Light" w:eastAsia="Times New Roman" w:hAnsi="Calibri Light"/>
      <w:b/>
      <w:bCs/>
      <w:color w:val="5B9BD5"/>
      <w:sz w:val="26"/>
      <w:szCs w:val="26"/>
      <w:lang w:eastAsia="es-PE"/>
    </w:rPr>
  </w:style>
  <w:style w:type="paragraph" w:styleId="Ttulo3">
    <w:name w:val="heading 3"/>
    <w:basedOn w:val="Normal"/>
    <w:next w:val="Normal"/>
    <w:link w:val="Ttulo3Car"/>
    <w:qFormat/>
    <w:rsid w:val="009A4F22"/>
    <w:pPr>
      <w:keepNext/>
      <w:numPr>
        <w:ilvl w:val="2"/>
        <w:numId w:val="1"/>
      </w:numPr>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qFormat/>
    <w:rsid w:val="009A4F22"/>
    <w:pPr>
      <w:keepNext/>
      <w:numPr>
        <w:ilvl w:val="3"/>
        <w:numId w:val="1"/>
      </w:numPr>
      <w:spacing w:before="240" w:after="60" w:line="240" w:lineRule="auto"/>
      <w:outlineLvl w:val="3"/>
    </w:pPr>
    <w:rPr>
      <w:rFonts w:ascii="Times New Roman" w:eastAsia="Times New Roman" w:hAnsi="Times New Roman"/>
      <w:b/>
      <w:bCs/>
      <w:sz w:val="28"/>
      <w:szCs w:val="28"/>
    </w:rPr>
  </w:style>
  <w:style w:type="paragraph" w:styleId="Ttulo5">
    <w:name w:val="heading 5"/>
    <w:basedOn w:val="Normal"/>
    <w:next w:val="Normal"/>
    <w:link w:val="Ttulo5Car"/>
    <w:qFormat/>
    <w:rsid w:val="009A4F22"/>
    <w:pPr>
      <w:keepNext/>
      <w:numPr>
        <w:ilvl w:val="4"/>
        <w:numId w:val="1"/>
      </w:numPr>
      <w:tabs>
        <w:tab w:val="center" w:pos="4512"/>
      </w:tabs>
      <w:spacing w:after="0" w:line="240" w:lineRule="auto"/>
      <w:jc w:val="center"/>
      <w:outlineLvl w:val="4"/>
    </w:pPr>
    <w:rPr>
      <w:rFonts w:ascii="Times New Roman" w:eastAsia="Times New Roman" w:hAnsi="Times New Roman"/>
      <w:b/>
      <w:sz w:val="24"/>
      <w:szCs w:val="20"/>
      <w:lang w:val="es-ES_tradnl" w:eastAsia="es-ES"/>
    </w:rPr>
  </w:style>
  <w:style w:type="paragraph" w:styleId="Ttulo6">
    <w:name w:val="heading 6"/>
    <w:basedOn w:val="Normal"/>
    <w:next w:val="Normal"/>
    <w:link w:val="Ttulo6Car"/>
    <w:qFormat/>
    <w:rsid w:val="009A4F22"/>
    <w:pPr>
      <w:numPr>
        <w:ilvl w:val="5"/>
        <w:numId w:val="1"/>
      </w:numPr>
      <w:spacing w:before="240" w:after="60" w:line="240" w:lineRule="auto"/>
      <w:outlineLvl w:val="5"/>
    </w:pPr>
    <w:rPr>
      <w:rFonts w:ascii="Times New Roman" w:eastAsia="Times New Roman" w:hAnsi="Times New Roman"/>
      <w:b/>
      <w:bCs/>
      <w:sz w:val="20"/>
      <w:szCs w:val="20"/>
    </w:rPr>
  </w:style>
  <w:style w:type="paragraph" w:styleId="Ttulo7">
    <w:name w:val="heading 7"/>
    <w:basedOn w:val="Normal"/>
    <w:next w:val="Normal"/>
    <w:link w:val="Ttulo7Car"/>
    <w:qFormat/>
    <w:rsid w:val="009A4F22"/>
    <w:pPr>
      <w:numPr>
        <w:ilvl w:val="6"/>
        <w:numId w:val="1"/>
      </w:num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9A4F22"/>
    <w:pPr>
      <w:numPr>
        <w:ilvl w:val="7"/>
        <w:numId w:val="1"/>
      </w:numPr>
      <w:spacing w:before="240" w:after="60" w:line="240" w:lineRule="auto"/>
      <w:outlineLvl w:val="7"/>
    </w:pPr>
    <w:rPr>
      <w:rFonts w:ascii="Times New Roman" w:eastAsia="Times New Roman" w:hAnsi="Times New Roman"/>
      <w:i/>
      <w:iCs/>
      <w:sz w:val="24"/>
      <w:szCs w:val="24"/>
    </w:rPr>
  </w:style>
  <w:style w:type="paragraph" w:styleId="Ttulo9">
    <w:name w:val="heading 9"/>
    <w:basedOn w:val="Normal"/>
    <w:next w:val="Normal"/>
    <w:link w:val="Ttulo9Car"/>
    <w:qFormat/>
    <w:rsid w:val="009A4F22"/>
    <w:pPr>
      <w:numPr>
        <w:ilvl w:val="8"/>
        <w:numId w:val="1"/>
      </w:numPr>
      <w:spacing w:before="240" w:after="60" w:line="240" w:lineRule="auto"/>
      <w:outlineLvl w:val="8"/>
    </w:pPr>
    <w:rPr>
      <w:rFonts w:ascii="Arial" w:eastAsia="Times New Roman" w:hAnsi="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1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133"/>
  </w:style>
  <w:style w:type="paragraph" w:styleId="Piedepgina">
    <w:name w:val="footer"/>
    <w:basedOn w:val="Normal"/>
    <w:link w:val="PiedepginaCar"/>
    <w:uiPriority w:val="99"/>
    <w:unhideWhenUsed/>
    <w:rsid w:val="00141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133"/>
  </w:style>
  <w:style w:type="table" w:styleId="Tablaconcuadrcula">
    <w:name w:val="Table Grid"/>
    <w:basedOn w:val="Tablanormal"/>
    <w:rsid w:val="0014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2C19"/>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1D2C19"/>
    <w:rPr>
      <w:rFonts w:ascii="Segoe UI" w:hAnsi="Segoe UI" w:cs="Segoe UI"/>
      <w:sz w:val="18"/>
      <w:szCs w:val="18"/>
    </w:rPr>
  </w:style>
  <w:style w:type="paragraph" w:styleId="Prrafodelista">
    <w:name w:val="List Paragraph"/>
    <w:aliases w:val="Nuevo,Cita Pie de Página,titulo,List Paragraph,Lista 123,Ha,Titulo de Fígura,TITULO A,Number List 1,Fundamentacion,SubPárrafo de lista,Lista vistosa - Énfasis 11,Bulleted List,List number Paragraph,SOP_bullet1,Párrafo Normal,Dot pt"/>
    <w:basedOn w:val="Normal"/>
    <w:link w:val="PrrafodelistaCar"/>
    <w:uiPriority w:val="34"/>
    <w:qFormat/>
    <w:rsid w:val="00F7740B"/>
    <w:pPr>
      <w:ind w:left="720"/>
      <w:contextualSpacing/>
    </w:pPr>
  </w:style>
  <w:style w:type="paragraph" w:styleId="NormalWeb">
    <w:name w:val="Normal (Web)"/>
    <w:basedOn w:val="Normal"/>
    <w:uiPriority w:val="99"/>
    <w:unhideWhenUsed/>
    <w:rsid w:val="000239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277FA1"/>
    <w:pPr>
      <w:spacing w:after="0" w:line="240" w:lineRule="auto"/>
    </w:pPr>
    <w:rPr>
      <w:sz w:val="20"/>
      <w:szCs w:val="20"/>
    </w:rPr>
  </w:style>
  <w:style w:type="character" w:customStyle="1" w:styleId="TextonotaalfinalCar">
    <w:name w:val="Texto nota al final Car"/>
    <w:link w:val="Textonotaalfinal"/>
    <w:uiPriority w:val="99"/>
    <w:semiHidden/>
    <w:rsid w:val="00277FA1"/>
    <w:rPr>
      <w:sz w:val="20"/>
      <w:szCs w:val="20"/>
    </w:rPr>
  </w:style>
  <w:style w:type="character" w:styleId="Refdenotaalfinal">
    <w:name w:val="endnote reference"/>
    <w:uiPriority w:val="99"/>
    <w:semiHidden/>
    <w:unhideWhenUsed/>
    <w:rsid w:val="00277FA1"/>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277FA1"/>
    <w:pPr>
      <w:spacing w:after="0" w:line="240" w:lineRule="auto"/>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rsid w:val="00277FA1"/>
    <w:rPr>
      <w:sz w:val="20"/>
      <w:szCs w:val="20"/>
    </w:rPr>
  </w:style>
  <w:style w:type="character" w:styleId="Refdenotaalpie">
    <w:name w:val="footnote reference"/>
    <w:unhideWhenUsed/>
    <w:rsid w:val="00277FA1"/>
    <w:rPr>
      <w:vertAlign w:val="superscript"/>
    </w:rPr>
  </w:style>
  <w:style w:type="character" w:styleId="Refdecomentario">
    <w:name w:val="annotation reference"/>
    <w:uiPriority w:val="99"/>
    <w:semiHidden/>
    <w:unhideWhenUsed/>
    <w:rsid w:val="00AD3D43"/>
    <w:rPr>
      <w:sz w:val="16"/>
      <w:szCs w:val="16"/>
    </w:rPr>
  </w:style>
  <w:style w:type="paragraph" w:styleId="Textocomentario">
    <w:name w:val="annotation text"/>
    <w:basedOn w:val="Normal"/>
    <w:link w:val="TextocomentarioCar"/>
    <w:uiPriority w:val="99"/>
    <w:unhideWhenUsed/>
    <w:rsid w:val="00AD3D43"/>
    <w:pPr>
      <w:spacing w:line="240" w:lineRule="auto"/>
    </w:pPr>
    <w:rPr>
      <w:sz w:val="20"/>
      <w:szCs w:val="20"/>
    </w:rPr>
  </w:style>
  <w:style w:type="character" w:customStyle="1" w:styleId="TextocomentarioCar">
    <w:name w:val="Texto comentario Car"/>
    <w:link w:val="Textocomentario"/>
    <w:uiPriority w:val="99"/>
    <w:rsid w:val="00AD3D43"/>
    <w:rPr>
      <w:sz w:val="20"/>
      <w:szCs w:val="20"/>
    </w:rPr>
  </w:style>
  <w:style w:type="paragraph" w:styleId="Asuntodelcomentario">
    <w:name w:val="annotation subject"/>
    <w:basedOn w:val="Textocomentario"/>
    <w:next w:val="Textocomentario"/>
    <w:link w:val="AsuntodelcomentarioCar"/>
    <w:uiPriority w:val="99"/>
    <w:semiHidden/>
    <w:unhideWhenUsed/>
    <w:rsid w:val="00AD3D43"/>
    <w:rPr>
      <w:b/>
      <w:bCs/>
    </w:rPr>
  </w:style>
  <w:style w:type="character" w:customStyle="1" w:styleId="AsuntodelcomentarioCar">
    <w:name w:val="Asunto del comentario Car"/>
    <w:link w:val="Asuntodelcomentario"/>
    <w:uiPriority w:val="99"/>
    <w:semiHidden/>
    <w:rsid w:val="00AD3D43"/>
    <w:rPr>
      <w:b/>
      <w:bCs/>
      <w:sz w:val="20"/>
      <w:szCs w:val="20"/>
    </w:rPr>
  </w:style>
  <w:style w:type="paragraph" w:styleId="Textoindependiente">
    <w:name w:val="Body Text"/>
    <w:basedOn w:val="Normal"/>
    <w:link w:val="TextoindependienteCar"/>
    <w:uiPriority w:val="1"/>
    <w:qFormat/>
    <w:rsid w:val="00682C22"/>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uiPriority w:val="1"/>
    <w:rsid w:val="00682C22"/>
    <w:rPr>
      <w:rFonts w:ascii="Arial" w:eastAsia="Times New Roman" w:hAnsi="Arial" w:cs="Times New Roman"/>
      <w:sz w:val="24"/>
      <w:szCs w:val="24"/>
      <w:lang w:eastAsia="es-ES"/>
    </w:rPr>
  </w:style>
  <w:style w:type="character" w:customStyle="1" w:styleId="PrrafodelistaCar">
    <w:name w:val="Párrafo de lista Car"/>
    <w:aliases w:val="Nuevo Car,Cita Pie de Página Car,titulo Car,List Paragraph Car,Lista 123 Car,Ha Car,Titulo de Fígura Car,TITULO A Car,Number List 1 Car,Fundamentacion Car,SubPárrafo de lista Car,Lista vistosa - Énfasis 11 Car,Bulleted List Car"/>
    <w:link w:val="Prrafodelista"/>
    <w:uiPriority w:val="34"/>
    <w:qFormat/>
    <w:locked/>
    <w:rsid w:val="00A671BF"/>
  </w:style>
  <w:style w:type="paragraph" w:customStyle="1" w:styleId="Default">
    <w:name w:val="Default"/>
    <w:link w:val="DefaultCar"/>
    <w:rsid w:val="0011604E"/>
    <w:pPr>
      <w:autoSpaceDE w:val="0"/>
      <w:autoSpaceDN w:val="0"/>
      <w:adjustRightInd w:val="0"/>
    </w:pPr>
    <w:rPr>
      <w:rFonts w:cs="Calibri"/>
      <w:color w:val="000000"/>
      <w:sz w:val="24"/>
      <w:szCs w:val="24"/>
      <w:lang w:val="es-PE" w:eastAsia="en-US"/>
    </w:rPr>
  </w:style>
  <w:style w:type="character" w:customStyle="1" w:styleId="Ttulo1Car">
    <w:name w:val="Título 1 Car"/>
    <w:link w:val="Ttulo1"/>
    <w:uiPriority w:val="1"/>
    <w:rsid w:val="009A4F22"/>
    <w:rPr>
      <w:rFonts w:ascii="Arial" w:eastAsia="Times New Roman" w:hAnsi="Arial"/>
      <w:b/>
      <w:bCs/>
      <w:kern w:val="32"/>
      <w:sz w:val="32"/>
      <w:szCs w:val="32"/>
      <w:lang w:val="es-PE" w:eastAsia="en-US"/>
    </w:rPr>
  </w:style>
  <w:style w:type="character" w:customStyle="1" w:styleId="Ttulo2Car">
    <w:name w:val="Título 2 Car"/>
    <w:link w:val="Ttulo2"/>
    <w:rsid w:val="009A4F22"/>
    <w:rPr>
      <w:rFonts w:ascii="Calibri Light" w:eastAsia="Times New Roman" w:hAnsi="Calibri Light"/>
      <w:b/>
      <w:bCs/>
      <w:color w:val="5B9BD5"/>
      <w:sz w:val="26"/>
      <w:szCs w:val="26"/>
      <w:lang w:val="es-PE" w:eastAsia="es-PE"/>
    </w:rPr>
  </w:style>
  <w:style w:type="character" w:customStyle="1" w:styleId="Ttulo3Car">
    <w:name w:val="Título 3 Car"/>
    <w:link w:val="Ttulo3"/>
    <w:rsid w:val="009A4F22"/>
    <w:rPr>
      <w:rFonts w:ascii="Arial" w:eastAsia="Times New Roman" w:hAnsi="Arial"/>
      <w:b/>
      <w:bCs/>
      <w:sz w:val="26"/>
      <w:szCs w:val="26"/>
      <w:lang w:val="es-PE" w:eastAsia="en-US"/>
    </w:rPr>
  </w:style>
  <w:style w:type="character" w:customStyle="1" w:styleId="Ttulo4Car">
    <w:name w:val="Título 4 Car"/>
    <w:link w:val="Ttulo4"/>
    <w:rsid w:val="009A4F22"/>
    <w:rPr>
      <w:rFonts w:ascii="Times New Roman" w:eastAsia="Times New Roman" w:hAnsi="Times New Roman"/>
      <w:b/>
      <w:bCs/>
      <w:sz w:val="28"/>
      <w:szCs w:val="28"/>
      <w:lang w:val="es-PE" w:eastAsia="en-US"/>
    </w:rPr>
  </w:style>
  <w:style w:type="character" w:customStyle="1" w:styleId="Ttulo5Car">
    <w:name w:val="Título 5 Car"/>
    <w:link w:val="Ttulo5"/>
    <w:rsid w:val="009A4F22"/>
    <w:rPr>
      <w:rFonts w:ascii="Times New Roman" w:eastAsia="Times New Roman" w:hAnsi="Times New Roman"/>
      <w:b/>
      <w:sz w:val="24"/>
      <w:lang w:val="es-ES_tradnl"/>
    </w:rPr>
  </w:style>
  <w:style w:type="character" w:customStyle="1" w:styleId="Ttulo6Car">
    <w:name w:val="Título 6 Car"/>
    <w:link w:val="Ttulo6"/>
    <w:rsid w:val="009A4F22"/>
    <w:rPr>
      <w:rFonts w:ascii="Times New Roman" w:eastAsia="Times New Roman" w:hAnsi="Times New Roman"/>
      <w:b/>
      <w:bCs/>
      <w:lang w:val="es-PE" w:eastAsia="en-US"/>
    </w:rPr>
  </w:style>
  <w:style w:type="character" w:customStyle="1" w:styleId="Ttulo7Car">
    <w:name w:val="Título 7 Car"/>
    <w:link w:val="Ttulo7"/>
    <w:rsid w:val="009A4F22"/>
    <w:rPr>
      <w:rFonts w:ascii="Times New Roman" w:eastAsia="Times New Roman" w:hAnsi="Times New Roman"/>
      <w:sz w:val="24"/>
      <w:szCs w:val="24"/>
      <w:lang w:val="es-PE" w:eastAsia="en-US"/>
    </w:rPr>
  </w:style>
  <w:style w:type="character" w:customStyle="1" w:styleId="Ttulo8Car">
    <w:name w:val="Título 8 Car"/>
    <w:link w:val="Ttulo8"/>
    <w:rsid w:val="009A4F22"/>
    <w:rPr>
      <w:rFonts w:ascii="Times New Roman" w:eastAsia="Times New Roman" w:hAnsi="Times New Roman"/>
      <w:i/>
      <w:iCs/>
      <w:sz w:val="24"/>
      <w:szCs w:val="24"/>
      <w:lang w:val="es-PE" w:eastAsia="en-US"/>
    </w:rPr>
  </w:style>
  <w:style w:type="character" w:customStyle="1" w:styleId="Ttulo9Car">
    <w:name w:val="Título 9 Car"/>
    <w:link w:val="Ttulo9"/>
    <w:rsid w:val="009A4F22"/>
    <w:rPr>
      <w:rFonts w:ascii="Arial" w:eastAsia="Times New Roman" w:hAnsi="Arial"/>
      <w:lang w:val="es-PE" w:eastAsia="en-US"/>
    </w:rPr>
  </w:style>
  <w:style w:type="character" w:styleId="Hipervnculo">
    <w:name w:val="Hyperlink"/>
    <w:uiPriority w:val="99"/>
    <w:rsid w:val="00E951A6"/>
    <w:rPr>
      <w:color w:val="0000FF"/>
      <w:u w:val="single"/>
    </w:rPr>
  </w:style>
  <w:style w:type="paragraph" w:styleId="TDC1">
    <w:name w:val="toc 1"/>
    <w:basedOn w:val="Normal"/>
    <w:next w:val="Normal"/>
    <w:autoRedefine/>
    <w:uiPriority w:val="39"/>
    <w:unhideWhenUsed/>
    <w:qFormat/>
    <w:rsid w:val="00D8071B"/>
    <w:pPr>
      <w:tabs>
        <w:tab w:val="left" w:pos="567"/>
        <w:tab w:val="right" w:leader="dot" w:pos="9498"/>
      </w:tabs>
      <w:spacing w:before="120" w:after="120" w:line="360" w:lineRule="auto"/>
      <w:ind w:left="284"/>
      <w:jc w:val="both"/>
    </w:pPr>
    <w:rPr>
      <w:rFonts w:ascii="Arial" w:eastAsia="Times New Roman" w:hAnsi="Arial" w:cs="Arial"/>
      <w:b/>
      <w:bCs/>
      <w:caps/>
      <w:noProof/>
      <w:szCs w:val="24"/>
      <w:lang w:val="es-ES" w:eastAsia="es-ES"/>
    </w:rPr>
  </w:style>
  <w:style w:type="paragraph" w:styleId="TDC2">
    <w:name w:val="toc 2"/>
    <w:basedOn w:val="Normal"/>
    <w:next w:val="Normal"/>
    <w:autoRedefine/>
    <w:uiPriority w:val="39"/>
    <w:qFormat/>
    <w:rsid w:val="00624563"/>
    <w:pPr>
      <w:tabs>
        <w:tab w:val="left" w:pos="880"/>
        <w:tab w:val="right" w:leader="dot" w:pos="9498"/>
      </w:tabs>
      <w:spacing w:after="0" w:line="240" w:lineRule="auto"/>
      <w:ind w:left="567"/>
      <w:jc w:val="both"/>
    </w:pPr>
    <w:rPr>
      <w:rFonts w:ascii="Times New Roman" w:eastAsia="Times New Roman" w:hAnsi="Times New Roman"/>
      <w:sz w:val="24"/>
      <w:szCs w:val="24"/>
      <w:lang w:eastAsia="es-ES"/>
    </w:rPr>
  </w:style>
  <w:style w:type="paragraph" w:styleId="Subttulo">
    <w:name w:val="Subtitle"/>
    <w:basedOn w:val="Normal"/>
    <w:link w:val="SubttuloCar"/>
    <w:qFormat/>
    <w:rsid w:val="00E951A6"/>
    <w:pPr>
      <w:spacing w:after="0" w:line="240" w:lineRule="atLeast"/>
      <w:jc w:val="center"/>
    </w:pPr>
    <w:rPr>
      <w:rFonts w:ascii="Times New Roman" w:eastAsia="Times New Roman" w:hAnsi="Times New Roman"/>
      <w:b/>
      <w:bCs/>
      <w:sz w:val="28"/>
      <w:szCs w:val="20"/>
      <w:lang w:val="es-ES_tradnl" w:eastAsia="es-ES"/>
    </w:rPr>
  </w:style>
  <w:style w:type="character" w:customStyle="1" w:styleId="SubttuloCar">
    <w:name w:val="Subtítulo Car"/>
    <w:link w:val="Subttulo"/>
    <w:rsid w:val="00E951A6"/>
    <w:rPr>
      <w:rFonts w:ascii="Times New Roman" w:eastAsia="Times New Roman" w:hAnsi="Times New Roman" w:cs="Times New Roman"/>
      <w:b/>
      <w:bCs/>
      <w:sz w:val="28"/>
      <w:szCs w:val="20"/>
      <w:lang w:val="es-ES_tradnl" w:eastAsia="es-ES"/>
    </w:rPr>
  </w:style>
  <w:style w:type="character" w:styleId="Textoennegrita">
    <w:name w:val="Strong"/>
    <w:uiPriority w:val="22"/>
    <w:qFormat/>
    <w:rsid w:val="00F42545"/>
    <w:rPr>
      <w:b/>
      <w:bCs/>
    </w:rPr>
  </w:style>
  <w:style w:type="paragraph" w:styleId="Sinespaciado">
    <w:name w:val="No Spacing"/>
    <w:uiPriority w:val="1"/>
    <w:qFormat/>
    <w:rsid w:val="0030301B"/>
    <w:rPr>
      <w:rFonts w:asciiTheme="minorHAnsi" w:eastAsiaTheme="minorHAnsi" w:hAnsiTheme="minorHAnsi" w:cstheme="minorBidi"/>
      <w:sz w:val="22"/>
      <w:szCs w:val="22"/>
      <w:lang w:val="es-PE" w:eastAsia="en-US"/>
    </w:rPr>
  </w:style>
  <w:style w:type="character" w:customStyle="1" w:styleId="DefaultCar">
    <w:name w:val="Default Car"/>
    <w:link w:val="Default"/>
    <w:rsid w:val="003C7C00"/>
    <w:rPr>
      <w:rFonts w:cs="Calibri"/>
      <w:color w:val="000000"/>
      <w:sz w:val="24"/>
      <w:szCs w:val="24"/>
      <w:lang w:val="es-PE" w:eastAsia="en-US"/>
    </w:rPr>
  </w:style>
  <w:style w:type="paragraph" w:customStyle="1" w:styleId="TableParagraph">
    <w:name w:val="Table Paragraph"/>
    <w:basedOn w:val="Normal"/>
    <w:uiPriority w:val="1"/>
    <w:qFormat/>
    <w:rsid w:val="00473820"/>
    <w:pPr>
      <w:widowControl w:val="0"/>
      <w:autoSpaceDE w:val="0"/>
      <w:autoSpaceDN w:val="0"/>
      <w:spacing w:after="0" w:line="240" w:lineRule="auto"/>
    </w:pPr>
    <w:rPr>
      <w:rFonts w:ascii="Arial Narrow" w:eastAsia="Arial Narrow" w:hAnsi="Arial Narrow" w:cs="Arial Narrow"/>
      <w:lang w:eastAsia="es-PE" w:bidi="es-PE"/>
    </w:rPr>
  </w:style>
  <w:style w:type="paragraph" w:styleId="Revisin">
    <w:name w:val="Revision"/>
    <w:hidden/>
    <w:uiPriority w:val="99"/>
    <w:semiHidden/>
    <w:rsid w:val="00D73EB9"/>
    <w:rPr>
      <w:sz w:val="22"/>
      <w:szCs w:val="22"/>
      <w:lang w:val="es-PE" w:eastAsia="en-US"/>
    </w:rPr>
  </w:style>
  <w:style w:type="table" w:customStyle="1" w:styleId="Tabladecuadrcula1clara-nfasis312">
    <w:name w:val="Tabla de cuadrícula 1 clara - Énfasis 312"/>
    <w:basedOn w:val="Tablanormal"/>
    <w:uiPriority w:val="46"/>
    <w:rsid w:val="00845648"/>
    <w:rPr>
      <w:rFonts w:ascii="Perpetua" w:eastAsia="Batang" w:hAnsi="Perpetua"/>
      <w:lang w:val="es-PE" w:eastAsia="es-PE"/>
    </w:rPr>
    <w:tblPr>
      <w:tblStyleRowBandSize w:val="1"/>
      <w:tblStyleColBandSize w:val="1"/>
      <w:tblInd w:w="0" w:type="nil"/>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1">
    <w:name w:val="Table Normal1"/>
    <w:uiPriority w:val="2"/>
    <w:semiHidden/>
    <w:unhideWhenUsed/>
    <w:qFormat/>
    <w:rsid w:val="004005B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4005B7"/>
    <w:rPr>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D2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7884">
      <w:bodyDiv w:val="1"/>
      <w:marLeft w:val="0"/>
      <w:marRight w:val="0"/>
      <w:marTop w:val="0"/>
      <w:marBottom w:val="0"/>
      <w:divBdr>
        <w:top w:val="none" w:sz="0" w:space="0" w:color="auto"/>
        <w:left w:val="none" w:sz="0" w:space="0" w:color="auto"/>
        <w:bottom w:val="none" w:sz="0" w:space="0" w:color="auto"/>
        <w:right w:val="none" w:sz="0" w:space="0" w:color="auto"/>
      </w:divBdr>
    </w:div>
    <w:div w:id="227420628">
      <w:bodyDiv w:val="1"/>
      <w:marLeft w:val="0"/>
      <w:marRight w:val="0"/>
      <w:marTop w:val="0"/>
      <w:marBottom w:val="0"/>
      <w:divBdr>
        <w:top w:val="none" w:sz="0" w:space="0" w:color="auto"/>
        <w:left w:val="none" w:sz="0" w:space="0" w:color="auto"/>
        <w:bottom w:val="none" w:sz="0" w:space="0" w:color="auto"/>
        <w:right w:val="none" w:sz="0" w:space="0" w:color="auto"/>
      </w:divBdr>
    </w:div>
    <w:div w:id="297999163">
      <w:bodyDiv w:val="1"/>
      <w:marLeft w:val="0"/>
      <w:marRight w:val="0"/>
      <w:marTop w:val="0"/>
      <w:marBottom w:val="0"/>
      <w:divBdr>
        <w:top w:val="none" w:sz="0" w:space="0" w:color="auto"/>
        <w:left w:val="none" w:sz="0" w:space="0" w:color="auto"/>
        <w:bottom w:val="none" w:sz="0" w:space="0" w:color="auto"/>
        <w:right w:val="none" w:sz="0" w:space="0" w:color="auto"/>
      </w:divBdr>
    </w:div>
    <w:div w:id="472988520">
      <w:bodyDiv w:val="1"/>
      <w:marLeft w:val="0"/>
      <w:marRight w:val="0"/>
      <w:marTop w:val="0"/>
      <w:marBottom w:val="0"/>
      <w:divBdr>
        <w:top w:val="none" w:sz="0" w:space="0" w:color="auto"/>
        <w:left w:val="none" w:sz="0" w:space="0" w:color="auto"/>
        <w:bottom w:val="none" w:sz="0" w:space="0" w:color="auto"/>
        <w:right w:val="none" w:sz="0" w:space="0" w:color="auto"/>
      </w:divBdr>
    </w:div>
    <w:div w:id="503132979">
      <w:bodyDiv w:val="1"/>
      <w:marLeft w:val="0"/>
      <w:marRight w:val="0"/>
      <w:marTop w:val="0"/>
      <w:marBottom w:val="0"/>
      <w:divBdr>
        <w:top w:val="none" w:sz="0" w:space="0" w:color="auto"/>
        <w:left w:val="none" w:sz="0" w:space="0" w:color="auto"/>
        <w:bottom w:val="none" w:sz="0" w:space="0" w:color="auto"/>
        <w:right w:val="none" w:sz="0" w:space="0" w:color="auto"/>
      </w:divBdr>
    </w:div>
    <w:div w:id="557477643">
      <w:bodyDiv w:val="1"/>
      <w:marLeft w:val="0"/>
      <w:marRight w:val="0"/>
      <w:marTop w:val="0"/>
      <w:marBottom w:val="0"/>
      <w:divBdr>
        <w:top w:val="none" w:sz="0" w:space="0" w:color="auto"/>
        <w:left w:val="none" w:sz="0" w:space="0" w:color="auto"/>
        <w:bottom w:val="none" w:sz="0" w:space="0" w:color="auto"/>
        <w:right w:val="none" w:sz="0" w:space="0" w:color="auto"/>
      </w:divBdr>
    </w:div>
    <w:div w:id="704871129">
      <w:bodyDiv w:val="1"/>
      <w:marLeft w:val="0"/>
      <w:marRight w:val="0"/>
      <w:marTop w:val="0"/>
      <w:marBottom w:val="0"/>
      <w:divBdr>
        <w:top w:val="none" w:sz="0" w:space="0" w:color="auto"/>
        <w:left w:val="none" w:sz="0" w:space="0" w:color="auto"/>
        <w:bottom w:val="none" w:sz="0" w:space="0" w:color="auto"/>
        <w:right w:val="none" w:sz="0" w:space="0" w:color="auto"/>
      </w:divBdr>
    </w:div>
    <w:div w:id="748698621">
      <w:bodyDiv w:val="1"/>
      <w:marLeft w:val="0"/>
      <w:marRight w:val="0"/>
      <w:marTop w:val="0"/>
      <w:marBottom w:val="0"/>
      <w:divBdr>
        <w:top w:val="none" w:sz="0" w:space="0" w:color="auto"/>
        <w:left w:val="none" w:sz="0" w:space="0" w:color="auto"/>
        <w:bottom w:val="none" w:sz="0" w:space="0" w:color="auto"/>
        <w:right w:val="none" w:sz="0" w:space="0" w:color="auto"/>
      </w:divBdr>
    </w:div>
    <w:div w:id="762916485">
      <w:bodyDiv w:val="1"/>
      <w:marLeft w:val="0"/>
      <w:marRight w:val="0"/>
      <w:marTop w:val="0"/>
      <w:marBottom w:val="0"/>
      <w:divBdr>
        <w:top w:val="none" w:sz="0" w:space="0" w:color="auto"/>
        <w:left w:val="none" w:sz="0" w:space="0" w:color="auto"/>
        <w:bottom w:val="none" w:sz="0" w:space="0" w:color="auto"/>
        <w:right w:val="none" w:sz="0" w:space="0" w:color="auto"/>
      </w:divBdr>
    </w:div>
    <w:div w:id="844710105">
      <w:bodyDiv w:val="1"/>
      <w:marLeft w:val="0"/>
      <w:marRight w:val="0"/>
      <w:marTop w:val="0"/>
      <w:marBottom w:val="0"/>
      <w:divBdr>
        <w:top w:val="none" w:sz="0" w:space="0" w:color="auto"/>
        <w:left w:val="none" w:sz="0" w:space="0" w:color="auto"/>
        <w:bottom w:val="none" w:sz="0" w:space="0" w:color="auto"/>
        <w:right w:val="none" w:sz="0" w:space="0" w:color="auto"/>
      </w:divBdr>
    </w:div>
    <w:div w:id="868689988">
      <w:bodyDiv w:val="1"/>
      <w:marLeft w:val="0"/>
      <w:marRight w:val="0"/>
      <w:marTop w:val="0"/>
      <w:marBottom w:val="0"/>
      <w:divBdr>
        <w:top w:val="none" w:sz="0" w:space="0" w:color="auto"/>
        <w:left w:val="none" w:sz="0" w:space="0" w:color="auto"/>
        <w:bottom w:val="none" w:sz="0" w:space="0" w:color="auto"/>
        <w:right w:val="none" w:sz="0" w:space="0" w:color="auto"/>
      </w:divBdr>
    </w:div>
    <w:div w:id="911625659">
      <w:bodyDiv w:val="1"/>
      <w:marLeft w:val="0"/>
      <w:marRight w:val="0"/>
      <w:marTop w:val="0"/>
      <w:marBottom w:val="0"/>
      <w:divBdr>
        <w:top w:val="none" w:sz="0" w:space="0" w:color="auto"/>
        <w:left w:val="none" w:sz="0" w:space="0" w:color="auto"/>
        <w:bottom w:val="none" w:sz="0" w:space="0" w:color="auto"/>
        <w:right w:val="none" w:sz="0" w:space="0" w:color="auto"/>
      </w:divBdr>
    </w:div>
    <w:div w:id="979576044">
      <w:bodyDiv w:val="1"/>
      <w:marLeft w:val="0"/>
      <w:marRight w:val="0"/>
      <w:marTop w:val="0"/>
      <w:marBottom w:val="0"/>
      <w:divBdr>
        <w:top w:val="none" w:sz="0" w:space="0" w:color="auto"/>
        <w:left w:val="none" w:sz="0" w:space="0" w:color="auto"/>
        <w:bottom w:val="none" w:sz="0" w:space="0" w:color="auto"/>
        <w:right w:val="none" w:sz="0" w:space="0" w:color="auto"/>
      </w:divBdr>
    </w:div>
    <w:div w:id="1054811994">
      <w:bodyDiv w:val="1"/>
      <w:marLeft w:val="0"/>
      <w:marRight w:val="0"/>
      <w:marTop w:val="0"/>
      <w:marBottom w:val="0"/>
      <w:divBdr>
        <w:top w:val="none" w:sz="0" w:space="0" w:color="auto"/>
        <w:left w:val="none" w:sz="0" w:space="0" w:color="auto"/>
        <w:bottom w:val="none" w:sz="0" w:space="0" w:color="auto"/>
        <w:right w:val="none" w:sz="0" w:space="0" w:color="auto"/>
      </w:divBdr>
    </w:div>
    <w:div w:id="1060907952">
      <w:bodyDiv w:val="1"/>
      <w:marLeft w:val="0"/>
      <w:marRight w:val="0"/>
      <w:marTop w:val="0"/>
      <w:marBottom w:val="0"/>
      <w:divBdr>
        <w:top w:val="none" w:sz="0" w:space="0" w:color="auto"/>
        <w:left w:val="none" w:sz="0" w:space="0" w:color="auto"/>
        <w:bottom w:val="none" w:sz="0" w:space="0" w:color="auto"/>
        <w:right w:val="none" w:sz="0" w:space="0" w:color="auto"/>
      </w:divBdr>
    </w:div>
    <w:div w:id="1082527540">
      <w:bodyDiv w:val="1"/>
      <w:marLeft w:val="0"/>
      <w:marRight w:val="0"/>
      <w:marTop w:val="0"/>
      <w:marBottom w:val="0"/>
      <w:divBdr>
        <w:top w:val="none" w:sz="0" w:space="0" w:color="auto"/>
        <w:left w:val="none" w:sz="0" w:space="0" w:color="auto"/>
        <w:bottom w:val="none" w:sz="0" w:space="0" w:color="auto"/>
        <w:right w:val="none" w:sz="0" w:space="0" w:color="auto"/>
      </w:divBdr>
    </w:div>
    <w:div w:id="1124080216">
      <w:bodyDiv w:val="1"/>
      <w:marLeft w:val="0"/>
      <w:marRight w:val="0"/>
      <w:marTop w:val="0"/>
      <w:marBottom w:val="0"/>
      <w:divBdr>
        <w:top w:val="none" w:sz="0" w:space="0" w:color="auto"/>
        <w:left w:val="none" w:sz="0" w:space="0" w:color="auto"/>
        <w:bottom w:val="none" w:sz="0" w:space="0" w:color="auto"/>
        <w:right w:val="none" w:sz="0" w:space="0" w:color="auto"/>
      </w:divBdr>
    </w:div>
    <w:div w:id="1131049090">
      <w:bodyDiv w:val="1"/>
      <w:marLeft w:val="0"/>
      <w:marRight w:val="0"/>
      <w:marTop w:val="0"/>
      <w:marBottom w:val="0"/>
      <w:divBdr>
        <w:top w:val="none" w:sz="0" w:space="0" w:color="auto"/>
        <w:left w:val="none" w:sz="0" w:space="0" w:color="auto"/>
        <w:bottom w:val="none" w:sz="0" w:space="0" w:color="auto"/>
        <w:right w:val="none" w:sz="0" w:space="0" w:color="auto"/>
      </w:divBdr>
    </w:div>
    <w:div w:id="1166819748">
      <w:bodyDiv w:val="1"/>
      <w:marLeft w:val="0"/>
      <w:marRight w:val="0"/>
      <w:marTop w:val="0"/>
      <w:marBottom w:val="0"/>
      <w:divBdr>
        <w:top w:val="none" w:sz="0" w:space="0" w:color="auto"/>
        <w:left w:val="none" w:sz="0" w:space="0" w:color="auto"/>
        <w:bottom w:val="none" w:sz="0" w:space="0" w:color="auto"/>
        <w:right w:val="none" w:sz="0" w:space="0" w:color="auto"/>
      </w:divBdr>
    </w:div>
    <w:div w:id="1204901089">
      <w:bodyDiv w:val="1"/>
      <w:marLeft w:val="0"/>
      <w:marRight w:val="0"/>
      <w:marTop w:val="0"/>
      <w:marBottom w:val="0"/>
      <w:divBdr>
        <w:top w:val="none" w:sz="0" w:space="0" w:color="auto"/>
        <w:left w:val="none" w:sz="0" w:space="0" w:color="auto"/>
        <w:bottom w:val="none" w:sz="0" w:space="0" w:color="auto"/>
        <w:right w:val="none" w:sz="0" w:space="0" w:color="auto"/>
      </w:divBdr>
    </w:div>
    <w:div w:id="1370644889">
      <w:bodyDiv w:val="1"/>
      <w:marLeft w:val="0"/>
      <w:marRight w:val="0"/>
      <w:marTop w:val="0"/>
      <w:marBottom w:val="0"/>
      <w:divBdr>
        <w:top w:val="none" w:sz="0" w:space="0" w:color="auto"/>
        <w:left w:val="none" w:sz="0" w:space="0" w:color="auto"/>
        <w:bottom w:val="none" w:sz="0" w:space="0" w:color="auto"/>
        <w:right w:val="none" w:sz="0" w:space="0" w:color="auto"/>
      </w:divBdr>
    </w:div>
    <w:div w:id="1418557095">
      <w:bodyDiv w:val="1"/>
      <w:marLeft w:val="0"/>
      <w:marRight w:val="0"/>
      <w:marTop w:val="0"/>
      <w:marBottom w:val="0"/>
      <w:divBdr>
        <w:top w:val="none" w:sz="0" w:space="0" w:color="auto"/>
        <w:left w:val="none" w:sz="0" w:space="0" w:color="auto"/>
        <w:bottom w:val="none" w:sz="0" w:space="0" w:color="auto"/>
        <w:right w:val="none" w:sz="0" w:space="0" w:color="auto"/>
      </w:divBdr>
    </w:div>
    <w:div w:id="1435978406">
      <w:bodyDiv w:val="1"/>
      <w:marLeft w:val="0"/>
      <w:marRight w:val="0"/>
      <w:marTop w:val="0"/>
      <w:marBottom w:val="0"/>
      <w:divBdr>
        <w:top w:val="none" w:sz="0" w:space="0" w:color="auto"/>
        <w:left w:val="none" w:sz="0" w:space="0" w:color="auto"/>
        <w:bottom w:val="none" w:sz="0" w:space="0" w:color="auto"/>
        <w:right w:val="none" w:sz="0" w:space="0" w:color="auto"/>
      </w:divBdr>
    </w:div>
    <w:div w:id="1520044225">
      <w:bodyDiv w:val="1"/>
      <w:marLeft w:val="0"/>
      <w:marRight w:val="0"/>
      <w:marTop w:val="0"/>
      <w:marBottom w:val="0"/>
      <w:divBdr>
        <w:top w:val="none" w:sz="0" w:space="0" w:color="auto"/>
        <w:left w:val="none" w:sz="0" w:space="0" w:color="auto"/>
        <w:bottom w:val="none" w:sz="0" w:space="0" w:color="auto"/>
        <w:right w:val="none" w:sz="0" w:space="0" w:color="auto"/>
      </w:divBdr>
    </w:div>
    <w:div w:id="1592078595">
      <w:bodyDiv w:val="1"/>
      <w:marLeft w:val="0"/>
      <w:marRight w:val="0"/>
      <w:marTop w:val="0"/>
      <w:marBottom w:val="0"/>
      <w:divBdr>
        <w:top w:val="none" w:sz="0" w:space="0" w:color="auto"/>
        <w:left w:val="none" w:sz="0" w:space="0" w:color="auto"/>
        <w:bottom w:val="none" w:sz="0" w:space="0" w:color="auto"/>
        <w:right w:val="none" w:sz="0" w:space="0" w:color="auto"/>
      </w:divBdr>
    </w:div>
    <w:div w:id="1768110928">
      <w:bodyDiv w:val="1"/>
      <w:marLeft w:val="0"/>
      <w:marRight w:val="0"/>
      <w:marTop w:val="0"/>
      <w:marBottom w:val="0"/>
      <w:divBdr>
        <w:top w:val="none" w:sz="0" w:space="0" w:color="auto"/>
        <w:left w:val="none" w:sz="0" w:space="0" w:color="auto"/>
        <w:bottom w:val="none" w:sz="0" w:space="0" w:color="auto"/>
        <w:right w:val="none" w:sz="0" w:space="0" w:color="auto"/>
      </w:divBdr>
    </w:div>
    <w:div w:id="1795053140">
      <w:bodyDiv w:val="1"/>
      <w:marLeft w:val="0"/>
      <w:marRight w:val="0"/>
      <w:marTop w:val="0"/>
      <w:marBottom w:val="0"/>
      <w:divBdr>
        <w:top w:val="none" w:sz="0" w:space="0" w:color="auto"/>
        <w:left w:val="none" w:sz="0" w:space="0" w:color="auto"/>
        <w:bottom w:val="none" w:sz="0" w:space="0" w:color="auto"/>
        <w:right w:val="none" w:sz="0" w:space="0" w:color="auto"/>
      </w:divBdr>
    </w:div>
    <w:div w:id="1814366616">
      <w:bodyDiv w:val="1"/>
      <w:marLeft w:val="0"/>
      <w:marRight w:val="0"/>
      <w:marTop w:val="0"/>
      <w:marBottom w:val="0"/>
      <w:divBdr>
        <w:top w:val="none" w:sz="0" w:space="0" w:color="auto"/>
        <w:left w:val="none" w:sz="0" w:space="0" w:color="auto"/>
        <w:bottom w:val="none" w:sz="0" w:space="0" w:color="auto"/>
        <w:right w:val="none" w:sz="0" w:space="0" w:color="auto"/>
      </w:divBdr>
    </w:div>
    <w:div w:id="1888563191">
      <w:bodyDiv w:val="1"/>
      <w:marLeft w:val="0"/>
      <w:marRight w:val="0"/>
      <w:marTop w:val="0"/>
      <w:marBottom w:val="0"/>
      <w:divBdr>
        <w:top w:val="none" w:sz="0" w:space="0" w:color="auto"/>
        <w:left w:val="none" w:sz="0" w:space="0" w:color="auto"/>
        <w:bottom w:val="none" w:sz="0" w:space="0" w:color="auto"/>
        <w:right w:val="none" w:sz="0" w:space="0" w:color="auto"/>
      </w:divBdr>
    </w:div>
    <w:div w:id="1913003903">
      <w:bodyDiv w:val="1"/>
      <w:marLeft w:val="0"/>
      <w:marRight w:val="0"/>
      <w:marTop w:val="0"/>
      <w:marBottom w:val="0"/>
      <w:divBdr>
        <w:top w:val="none" w:sz="0" w:space="0" w:color="auto"/>
        <w:left w:val="none" w:sz="0" w:space="0" w:color="auto"/>
        <w:bottom w:val="none" w:sz="0" w:space="0" w:color="auto"/>
        <w:right w:val="none" w:sz="0" w:space="0" w:color="auto"/>
      </w:divBdr>
    </w:div>
    <w:div w:id="2042902118">
      <w:bodyDiv w:val="1"/>
      <w:marLeft w:val="0"/>
      <w:marRight w:val="0"/>
      <w:marTop w:val="0"/>
      <w:marBottom w:val="0"/>
      <w:divBdr>
        <w:top w:val="none" w:sz="0" w:space="0" w:color="auto"/>
        <w:left w:val="none" w:sz="0" w:space="0" w:color="auto"/>
        <w:bottom w:val="none" w:sz="0" w:space="0" w:color="auto"/>
        <w:right w:val="none" w:sz="0" w:space="0" w:color="auto"/>
      </w:divBdr>
    </w:div>
    <w:div w:id="21064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cialdeseguridaddigital@sunass.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58EA-C7C1-4A3C-BC54-6A82DC0E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3580</CharactersWithSpaces>
  <SharedDoc>false</SharedDoc>
  <HLinks>
    <vt:vector size="96" baseType="variant">
      <vt:variant>
        <vt:i4>1179700</vt:i4>
      </vt:variant>
      <vt:variant>
        <vt:i4>92</vt:i4>
      </vt:variant>
      <vt:variant>
        <vt:i4>0</vt:i4>
      </vt:variant>
      <vt:variant>
        <vt:i4>5</vt:i4>
      </vt:variant>
      <vt:variant>
        <vt:lpwstr/>
      </vt:variant>
      <vt:variant>
        <vt:lpwstr>_Toc475968331</vt:lpwstr>
      </vt:variant>
      <vt:variant>
        <vt:i4>1179700</vt:i4>
      </vt:variant>
      <vt:variant>
        <vt:i4>86</vt:i4>
      </vt:variant>
      <vt:variant>
        <vt:i4>0</vt:i4>
      </vt:variant>
      <vt:variant>
        <vt:i4>5</vt:i4>
      </vt:variant>
      <vt:variant>
        <vt:lpwstr/>
      </vt:variant>
      <vt:variant>
        <vt:lpwstr>_Toc475968330</vt:lpwstr>
      </vt:variant>
      <vt:variant>
        <vt:i4>1245236</vt:i4>
      </vt:variant>
      <vt:variant>
        <vt:i4>80</vt:i4>
      </vt:variant>
      <vt:variant>
        <vt:i4>0</vt:i4>
      </vt:variant>
      <vt:variant>
        <vt:i4>5</vt:i4>
      </vt:variant>
      <vt:variant>
        <vt:lpwstr/>
      </vt:variant>
      <vt:variant>
        <vt:lpwstr>_Toc475968329</vt:lpwstr>
      </vt:variant>
      <vt:variant>
        <vt:i4>1245236</vt:i4>
      </vt:variant>
      <vt:variant>
        <vt:i4>74</vt:i4>
      </vt:variant>
      <vt:variant>
        <vt:i4>0</vt:i4>
      </vt:variant>
      <vt:variant>
        <vt:i4>5</vt:i4>
      </vt:variant>
      <vt:variant>
        <vt:lpwstr/>
      </vt:variant>
      <vt:variant>
        <vt:lpwstr>_Toc475968328</vt:lpwstr>
      </vt:variant>
      <vt:variant>
        <vt:i4>1245236</vt:i4>
      </vt:variant>
      <vt:variant>
        <vt:i4>68</vt:i4>
      </vt:variant>
      <vt:variant>
        <vt:i4>0</vt:i4>
      </vt:variant>
      <vt:variant>
        <vt:i4>5</vt:i4>
      </vt:variant>
      <vt:variant>
        <vt:lpwstr/>
      </vt:variant>
      <vt:variant>
        <vt:lpwstr>_Toc475968327</vt:lpwstr>
      </vt:variant>
      <vt:variant>
        <vt:i4>1245236</vt:i4>
      </vt:variant>
      <vt:variant>
        <vt:i4>62</vt:i4>
      </vt:variant>
      <vt:variant>
        <vt:i4>0</vt:i4>
      </vt:variant>
      <vt:variant>
        <vt:i4>5</vt:i4>
      </vt:variant>
      <vt:variant>
        <vt:lpwstr/>
      </vt:variant>
      <vt:variant>
        <vt:lpwstr>_Toc475968326</vt:lpwstr>
      </vt:variant>
      <vt:variant>
        <vt:i4>1245236</vt:i4>
      </vt:variant>
      <vt:variant>
        <vt:i4>56</vt:i4>
      </vt:variant>
      <vt:variant>
        <vt:i4>0</vt:i4>
      </vt:variant>
      <vt:variant>
        <vt:i4>5</vt:i4>
      </vt:variant>
      <vt:variant>
        <vt:lpwstr/>
      </vt:variant>
      <vt:variant>
        <vt:lpwstr>_Toc475968325</vt:lpwstr>
      </vt:variant>
      <vt:variant>
        <vt:i4>1245236</vt:i4>
      </vt:variant>
      <vt:variant>
        <vt:i4>50</vt:i4>
      </vt:variant>
      <vt:variant>
        <vt:i4>0</vt:i4>
      </vt:variant>
      <vt:variant>
        <vt:i4>5</vt:i4>
      </vt:variant>
      <vt:variant>
        <vt:lpwstr/>
      </vt:variant>
      <vt:variant>
        <vt:lpwstr>_Toc475968324</vt:lpwstr>
      </vt:variant>
      <vt:variant>
        <vt:i4>1245236</vt:i4>
      </vt:variant>
      <vt:variant>
        <vt:i4>44</vt:i4>
      </vt:variant>
      <vt:variant>
        <vt:i4>0</vt:i4>
      </vt:variant>
      <vt:variant>
        <vt:i4>5</vt:i4>
      </vt:variant>
      <vt:variant>
        <vt:lpwstr/>
      </vt:variant>
      <vt:variant>
        <vt:lpwstr>_Toc475968323</vt:lpwstr>
      </vt:variant>
      <vt:variant>
        <vt:i4>1245236</vt:i4>
      </vt:variant>
      <vt:variant>
        <vt:i4>38</vt:i4>
      </vt:variant>
      <vt:variant>
        <vt:i4>0</vt:i4>
      </vt:variant>
      <vt:variant>
        <vt:i4>5</vt:i4>
      </vt:variant>
      <vt:variant>
        <vt:lpwstr/>
      </vt:variant>
      <vt:variant>
        <vt:lpwstr>_Toc475968322</vt:lpwstr>
      </vt:variant>
      <vt:variant>
        <vt:i4>1245236</vt:i4>
      </vt:variant>
      <vt:variant>
        <vt:i4>32</vt:i4>
      </vt:variant>
      <vt:variant>
        <vt:i4>0</vt:i4>
      </vt:variant>
      <vt:variant>
        <vt:i4>5</vt:i4>
      </vt:variant>
      <vt:variant>
        <vt:lpwstr/>
      </vt:variant>
      <vt:variant>
        <vt:lpwstr>_Toc475968321</vt:lpwstr>
      </vt:variant>
      <vt:variant>
        <vt:i4>1245236</vt:i4>
      </vt:variant>
      <vt:variant>
        <vt:i4>26</vt:i4>
      </vt:variant>
      <vt:variant>
        <vt:i4>0</vt:i4>
      </vt:variant>
      <vt:variant>
        <vt:i4>5</vt:i4>
      </vt:variant>
      <vt:variant>
        <vt:lpwstr/>
      </vt:variant>
      <vt:variant>
        <vt:lpwstr>_Toc475968320</vt:lpwstr>
      </vt:variant>
      <vt:variant>
        <vt:i4>1048628</vt:i4>
      </vt:variant>
      <vt:variant>
        <vt:i4>20</vt:i4>
      </vt:variant>
      <vt:variant>
        <vt:i4>0</vt:i4>
      </vt:variant>
      <vt:variant>
        <vt:i4>5</vt:i4>
      </vt:variant>
      <vt:variant>
        <vt:lpwstr/>
      </vt:variant>
      <vt:variant>
        <vt:lpwstr>_Toc475968319</vt:lpwstr>
      </vt:variant>
      <vt:variant>
        <vt:i4>1048628</vt:i4>
      </vt:variant>
      <vt:variant>
        <vt:i4>14</vt:i4>
      </vt:variant>
      <vt:variant>
        <vt:i4>0</vt:i4>
      </vt:variant>
      <vt:variant>
        <vt:i4>5</vt:i4>
      </vt:variant>
      <vt:variant>
        <vt:lpwstr/>
      </vt:variant>
      <vt:variant>
        <vt:lpwstr>_Toc475968318</vt:lpwstr>
      </vt:variant>
      <vt:variant>
        <vt:i4>1048628</vt:i4>
      </vt:variant>
      <vt:variant>
        <vt:i4>8</vt:i4>
      </vt:variant>
      <vt:variant>
        <vt:i4>0</vt:i4>
      </vt:variant>
      <vt:variant>
        <vt:i4>5</vt:i4>
      </vt:variant>
      <vt:variant>
        <vt:lpwstr/>
      </vt:variant>
      <vt:variant>
        <vt:lpwstr>_Toc475968317</vt:lpwstr>
      </vt:variant>
      <vt:variant>
        <vt:i4>1048628</vt:i4>
      </vt:variant>
      <vt:variant>
        <vt:i4>2</vt:i4>
      </vt:variant>
      <vt:variant>
        <vt:i4>0</vt:i4>
      </vt:variant>
      <vt:variant>
        <vt:i4>5</vt:i4>
      </vt:variant>
      <vt:variant>
        <vt:lpwstr/>
      </vt:variant>
      <vt:variant>
        <vt:lpwstr>_Toc475968316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Lizeth Diaz Guerra</cp:lastModifiedBy>
  <cp:revision>3</cp:revision>
  <cp:lastPrinted>2025-04-28T19:55:00Z</cp:lastPrinted>
  <dcterms:created xsi:type="dcterms:W3CDTF">2025-04-28T19:58:00Z</dcterms:created>
  <dcterms:modified xsi:type="dcterms:W3CDTF">2025-04-28T20:10:00Z</dcterms:modified>
</cp:coreProperties>
</file>